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21D4" w14:textId="1975495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6BA416" wp14:editId="2982C17A">
            <wp:extent cx="56197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702C" w14:textId="77777777" w:rsidR="00B72B14" w:rsidRPr="00273668" w:rsidRDefault="00B72B14" w:rsidP="00B72B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27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1C1DA0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14:paraId="6BA98011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Заветинский район</w:t>
      </w:r>
    </w:p>
    <w:p w14:paraId="60A2F4C6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 «Савдянское сельское поселение»</w:t>
      </w:r>
    </w:p>
    <w:p w14:paraId="66953FA5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 депутатов Савдянского сельского поселения</w:t>
      </w:r>
    </w:p>
    <w:p w14:paraId="06B7967B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14919F" w14:textId="3ABD8BE8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0903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C236FA8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7F5348" w14:textId="77777777" w:rsidR="00B72B14" w:rsidRPr="00273668" w:rsidRDefault="00B72B14" w:rsidP="00B72B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DAF939" w14:textId="77777777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О    внесении изменений в решение  </w:t>
      </w:r>
    </w:p>
    <w:p w14:paraId="3F97FC03" w14:textId="77777777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Собрания       </w:t>
      </w:r>
      <w:r w:rsidRPr="00E263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депутатов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    сельского </w:t>
      </w:r>
    </w:p>
    <w:p w14:paraId="44ABE60B" w14:textId="698BFFC1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   от </w:t>
      </w:r>
      <w:bookmarkStart w:id="0" w:name="_Hlk151639023"/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82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End w:id="0"/>
    </w:p>
    <w:p w14:paraId="11A4FD81" w14:textId="77777777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«О бюджете Савдянского сельского </w:t>
      </w:r>
    </w:p>
    <w:p w14:paraId="019DF89C" w14:textId="77777777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Заветинского   района </w:t>
      </w:r>
      <w:proofErr w:type="gramStart"/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24573BBC" w14:textId="0F04E05F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</w:p>
    <w:p w14:paraId="419B6494" w14:textId="7678BC4A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и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годов»</w:t>
      </w:r>
    </w:p>
    <w:p w14:paraId="38ACECB0" w14:textId="77777777" w:rsidR="00B72B14" w:rsidRPr="00273668" w:rsidRDefault="00B72B14" w:rsidP="00B72B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00F194" w14:textId="77777777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Принято</w:t>
      </w:r>
    </w:p>
    <w:p w14:paraId="0840AC36" w14:textId="22245691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Собранием депутатов                                                              </w:t>
      </w:r>
      <w:r w:rsidR="00893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574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F321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D574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321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мая</w:t>
      </w:r>
      <w:r w:rsidR="000903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2025</w:t>
      </w:r>
      <w:r w:rsidRPr="00273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41B473E" w14:textId="77777777" w:rsidR="00B72B14" w:rsidRPr="00273668" w:rsidRDefault="00B72B14" w:rsidP="00B72B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3A3E1F" w14:textId="09F85CBF" w:rsidR="00893693" w:rsidRPr="00E2638B" w:rsidRDefault="00893693" w:rsidP="0089369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proofErr w:type="gramStart"/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Рассмотрев предложения администрации Савдянского сельского поселения по внесению изменений в решение  Собрания депутатов сельского поселения от 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82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«О бюджете Савдянского сельского поселения Заветинского района на 20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25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E2638B">
        <w:rPr>
          <w:rFonts w:ascii="Times New Roman" w:eastAsia="Times New Roman" w:hAnsi="Times New Roman"/>
          <w:sz w:val="28"/>
          <w:szCs w:val="28"/>
          <w:lang w:eastAsia="zh-CN"/>
        </w:rPr>
        <w:t>годов», Собрание депутатов Савдянского сельского поселения, в соответствии со статьей 25 Устава муниципального образования «Савдянское сельское поселение»,  Собрание депутатов Савдянского сельского поселения</w:t>
      </w:r>
      <w:proofErr w:type="gramEnd"/>
    </w:p>
    <w:p w14:paraId="4230EA80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A0FF79" w14:textId="77777777" w:rsidR="00B72B14" w:rsidRPr="00273668" w:rsidRDefault="00B72B14" w:rsidP="00B7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75B007" w14:textId="77777777" w:rsidR="00B72B14" w:rsidRPr="00273668" w:rsidRDefault="00B72B14" w:rsidP="00B72B14">
      <w:pPr>
        <w:spacing w:after="0" w:line="240" w:lineRule="auto"/>
        <w:ind w:left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РЕШИЛО:</w:t>
      </w:r>
    </w:p>
    <w:p w14:paraId="1DEEEC0A" w14:textId="77777777" w:rsidR="00B72B14" w:rsidRPr="00273668" w:rsidRDefault="00B72B14" w:rsidP="00B72B14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4FAB1C02" w14:textId="7CFEDD69" w:rsidR="00893693" w:rsidRPr="00A9744D" w:rsidRDefault="00893693" w:rsidP="00A9744D">
      <w:pPr>
        <w:pStyle w:val="ad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9744D">
        <w:rPr>
          <w:rFonts w:ascii="Times New Roman" w:eastAsia="Times New Roman" w:hAnsi="Times New Roman"/>
          <w:sz w:val="28"/>
          <w:szCs w:val="28"/>
          <w:lang w:eastAsia="zh-CN"/>
        </w:rPr>
        <w:t>Внести в решение Собрания депутатов сельского поселения от 26.12.2024 № 82 «О бюджете Савдянского сельского поселения Заветинского района на 2025 год и на плановый период 2026 и 2027 годов», следующие изменения:</w:t>
      </w:r>
    </w:p>
    <w:p w14:paraId="4001D8E0" w14:textId="21E9EE9B" w:rsidR="00A9744D" w:rsidRPr="00A9744D" w:rsidRDefault="00A9744D" w:rsidP="00A9744D">
      <w:pPr>
        <w:pStyle w:val="ad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9744D">
        <w:rPr>
          <w:rFonts w:ascii="Times New Roman" w:eastAsia="Times New Roman" w:hAnsi="Times New Roman"/>
          <w:sz w:val="28"/>
          <w:szCs w:val="28"/>
          <w:lang w:eastAsia="zh-CN"/>
        </w:rPr>
        <w:t>в пункте 1:</w:t>
      </w:r>
    </w:p>
    <w:p w14:paraId="5DE81DDF" w14:textId="7BBDB168" w:rsidR="0060613E" w:rsidRPr="0060613E" w:rsidRDefault="00A9744D" w:rsidP="0060613E">
      <w:pPr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</w:t>
      </w:r>
      <w:r w:rsidRPr="0060613E">
        <w:rPr>
          <w:rFonts w:ascii="Times New Roman" w:hAnsi="Times New Roman"/>
          <w:sz w:val="28"/>
        </w:rPr>
        <w:t xml:space="preserve">в подпункте 1 цифры </w:t>
      </w:r>
      <w:r w:rsidR="001E1AEF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2025 </w:t>
      </w:r>
      <w:r w:rsidRPr="0060613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13768,2</w:t>
      </w:r>
      <w:r w:rsidRPr="0060613E">
        <w:rPr>
          <w:rFonts w:ascii="Times New Roman" w:hAnsi="Times New Roman"/>
          <w:sz w:val="28"/>
        </w:rPr>
        <w:t>» заменить цифрами «</w:t>
      </w:r>
      <w:r w:rsidR="00B030A3">
        <w:rPr>
          <w:rFonts w:ascii="Times New Roman" w:hAnsi="Times New Roman"/>
          <w:sz w:val="28"/>
        </w:rPr>
        <w:t>39 438,4</w:t>
      </w:r>
      <w:r w:rsidRPr="0060613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7B1F4ED" w14:textId="26F401C4" w:rsidR="00893693" w:rsidRDefault="00893693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подпункте 2 цифры</w:t>
      </w:r>
      <w:r w:rsidR="001E1AEF" w:rsidRPr="001E1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AE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80B34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="00980B34" w:rsidRPr="00E263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13768,2</w:t>
      </w:r>
      <w:r w:rsidRPr="00E2638B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850A65">
        <w:rPr>
          <w:rFonts w:ascii="Times New Roman" w:eastAsia="Times New Roman" w:hAnsi="Times New Roman"/>
          <w:sz w:val="28"/>
          <w:szCs w:val="28"/>
          <w:lang w:eastAsia="ru-RU"/>
        </w:rPr>
        <w:t>45389,0</w:t>
      </w:r>
      <w:r w:rsidRPr="00E2638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49C4FF6" w14:textId="0776B15C" w:rsidR="00514156" w:rsidRDefault="00514156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подпункте 5 цифры «0,0» заменить цифр</w:t>
      </w:r>
      <w:r w:rsidR="0096772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«5950,6»;</w:t>
      </w:r>
    </w:p>
    <w:p w14:paraId="28C5C202" w14:textId="49C34094" w:rsidR="00514156" w:rsidRDefault="00514156" w:rsidP="0051415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9</w:t>
      </w:r>
      <w:r w:rsidR="00416774">
        <w:rPr>
          <w:rFonts w:ascii="Times New Roman" w:eastAsia="Times New Roman" w:hAnsi="Times New Roman"/>
          <w:sz w:val="28"/>
          <w:szCs w:val="28"/>
          <w:lang w:eastAsia="ru-RU"/>
        </w:rPr>
        <w:t>: добавить</w:t>
      </w:r>
    </w:p>
    <w:p w14:paraId="5A1E3BF3" w14:textId="39FB3C9A" w:rsidR="00514156" w:rsidRPr="00416774" w:rsidRDefault="00514156" w:rsidP="00416774">
      <w:pPr>
        <w:rPr>
          <w:rFonts w:ascii="Times New Roman" w:hAnsi="Times New Roman"/>
          <w:sz w:val="28"/>
          <w:szCs w:val="28"/>
          <w:lang w:eastAsia="ru-RU"/>
        </w:rPr>
      </w:pPr>
      <w:r w:rsidRPr="00416774">
        <w:rPr>
          <w:rFonts w:ascii="Times New Roman" w:hAnsi="Times New Roman"/>
          <w:sz w:val="28"/>
          <w:szCs w:val="28"/>
          <w:lang w:eastAsia="ru-RU"/>
        </w:rPr>
        <w:lastRenderedPageBreak/>
        <w:t>подпункт 5 «Утвердить размеры межбюджетных трансфертов,</w:t>
      </w:r>
      <w:r w:rsidR="00416774" w:rsidRPr="00416774">
        <w:rPr>
          <w:rFonts w:ascii="Times New Roman" w:hAnsi="Times New Roman"/>
          <w:sz w:val="28"/>
          <w:szCs w:val="28"/>
          <w:lang w:eastAsia="ru-RU"/>
        </w:rPr>
        <w:t xml:space="preserve"> предоставляемых бюджету</w:t>
      </w:r>
      <w:r w:rsidRPr="00416774">
        <w:rPr>
          <w:rFonts w:ascii="Times New Roman" w:hAnsi="Times New Roman"/>
          <w:sz w:val="28"/>
          <w:szCs w:val="28"/>
          <w:lang w:eastAsia="ru-RU"/>
        </w:rPr>
        <w:t xml:space="preserve"> Савдянско</w:t>
      </w:r>
      <w:r w:rsidR="00416774" w:rsidRPr="00416774">
        <w:rPr>
          <w:rFonts w:ascii="Times New Roman" w:hAnsi="Times New Roman"/>
          <w:sz w:val="28"/>
          <w:szCs w:val="28"/>
          <w:lang w:eastAsia="ru-RU"/>
        </w:rPr>
        <w:t>го сельского поселения</w:t>
      </w:r>
      <w:r w:rsidRPr="00416774">
        <w:rPr>
          <w:rFonts w:ascii="Times New Roman" w:hAnsi="Times New Roman"/>
          <w:sz w:val="28"/>
          <w:szCs w:val="28"/>
          <w:lang w:eastAsia="ru-RU"/>
        </w:rPr>
        <w:t xml:space="preserve"> Заветинского района из бюджета Заветинского района в 2025 году сумме 25 670,2 </w:t>
      </w:r>
      <w:r w:rsidR="00B174E7" w:rsidRPr="0041677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16774" w:rsidRPr="00416774">
        <w:rPr>
          <w:rFonts w:ascii="Times New Roman" w:hAnsi="Times New Roman"/>
          <w:sz w:val="28"/>
          <w:szCs w:val="28"/>
          <w:lang w:eastAsia="ru-RU"/>
        </w:rPr>
        <w:t>,</w:t>
      </w:r>
      <w:r w:rsidR="00416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774">
        <w:rPr>
          <w:rFonts w:ascii="Times New Roman" w:hAnsi="Times New Roman"/>
          <w:sz w:val="28"/>
          <w:szCs w:val="28"/>
          <w:lang w:eastAsia="ru-RU"/>
        </w:rPr>
        <w:t xml:space="preserve">в 2026 году в сумме 0,0 </w:t>
      </w:r>
      <w:r w:rsidR="00B174E7" w:rsidRPr="0041677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16774" w:rsidRPr="00416774">
        <w:rPr>
          <w:rFonts w:ascii="Times New Roman" w:hAnsi="Times New Roman"/>
          <w:sz w:val="28"/>
          <w:szCs w:val="28"/>
          <w:lang w:eastAsia="ru-RU"/>
        </w:rPr>
        <w:t>,</w:t>
      </w:r>
      <w:r w:rsidRPr="00416774">
        <w:rPr>
          <w:rFonts w:ascii="Times New Roman" w:hAnsi="Times New Roman"/>
          <w:sz w:val="28"/>
          <w:szCs w:val="28"/>
          <w:lang w:eastAsia="ru-RU"/>
        </w:rPr>
        <w:t xml:space="preserve"> в 2027 </w:t>
      </w:r>
      <w:r w:rsidR="00B174E7" w:rsidRPr="00416774">
        <w:rPr>
          <w:rFonts w:ascii="Times New Roman" w:hAnsi="Times New Roman"/>
          <w:sz w:val="28"/>
          <w:szCs w:val="28"/>
          <w:lang w:eastAsia="ru-RU"/>
        </w:rPr>
        <w:t>году в</w:t>
      </w:r>
      <w:r w:rsidRPr="00416774">
        <w:rPr>
          <w:rFonts w:ascii="Times New Roman" w:hAnsi="Times New Roman"/>
          <w:sz w:val="28"/>
          <w:szCs w:val="28"/>
          <w:lang w:eastAsia="ru-RU"/>
        </w:rPr>
        <w:t xml:space="preserve"> сумме 0,0 </w:t>
      </w:r>
      <w:r w:rsidR="00B174E7" w:rsidRPr="0041677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16774" w:rsidRPr="00416774">
        <w:rPr>
          <w:rFonts w:ascii="Times New Roman" w:hAnsi="Times New Roman"/>
          <w:sz w:val="28"/>
          <w:szCs w:val="28"/>
          <w:lang w:eastAsia="ru-RU"/>
        </w:rPr>
        <w:t>,</w:t>
      </w:r>
      <w:r w:rsidR="004167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774">
        <w:rPr>
          <w:rFonts w:ascii="Times New Roman" w:hAnsi="Times New Roman"/>
          <w:sz w:val="28"/>
          <w:szCs w:val="28"/>
          <w:lang w:eastAsia="ru-RU"/>
        </w:rPr>
        <w:t>согласно приложению №6 к настоящему решению</w:t>
      </w:r>
      <w:r w:rsidR="00B174E7" w:rsidRPr="00416774">
        <w:rPr>
          <w:rFonts w:ascii="Times New Roman" w:hAnsi="Times New Roman"/>
          <w:sz w:val="28"/>
          <w:szCs w:val="28"/>
          <w:lang w:eastAsia="ru-RU"/>
        </w:rPr>
        <w:t>»;</w:t>
      </w:r>
    </w:p>
    <w:p w14:paraId="1DA12B75" w14:textId="2C976C38" w:rsidR="00A9744D" w:rsidRPr="00416774" w:rsidRDefault="00A9744D" w:rsidP="00416774">
      <w:pPr>
        <w:rPr>
          <w:rFonts w:ascii="Times New Roman" w:hAnsi="Times New Roman"/>
          <w:sz w:val="28"/>
          <w:szCs w:val="28"/>
          <w:lang w:eastAsia="ru-RU"/>
        </w:rPr>
      </w:pPr>
      <w:r w:rsidRPr="00416774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58E1CCAF" w14:textId="481F5D2F" w:rsidR="00375591" w:rsidRDefault="00A9744D" w:rsidP="00F55A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02F0CAB9" w14:textId="7B12373C" w:rsidR="00B174E7" w:rsidRPr="00D93D6F" w:rsidRDefault="00B174E7" w:rsidP="00D93D6F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F22B9">
        <w:rPr>
          <w:rFonts w:ascii="Times New Roman" w:hAnsi="Times New Roman"/>
          <w:sz w:val="28"/>
        </w:rPr>
        <w:t xml:space="preserve">) приложение </w:t>
      </w:r>
      <w:r>
        <w:rPr>
          <w:rFonts w:ascii="Times New Roman" w:hAnsi="Times New Roman"/>
          <w:sz w:val="28"/>
        </w:rPr>
        <w:t>1</w:t>
      </w:r>
      <w:r w:rsidRPr="007F22B9"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4AA83019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71354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730C9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E7263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9324F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3886B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6912E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257D4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2D48E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9D87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FFC1D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2E36A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BF36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B1D71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8F794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EE352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516F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7FD6D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D0083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271C4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EE5C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9F5FB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2FCF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B38C08" w14:textId="77777777" w:rsidR="00B174E7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61761" w14:textId="77777777" w:rsidR="00B174E7" w:rsidRPr="00E2638B" w:rsidRDefault="00B174E7" w:rsidP="00893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8EEF3" w14:textId="1D1D051B" w:rsidR="00642A1D" w:rsidRPr="00273668" w:rsidRDefault="00642A1D" w:rsidP="00642A1D">
      <w:pPr>
        <w:tabs>
          <w:tab w:val="left" w:pos="806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642A1D" w:rsidRPr="00273668" w:rsidSect="00B475C2">
          <w:headerReference w:type="default" r:id="rId10"/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56"/>
        <w:tblW w:w="57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7"/>
      </w:tblGrid>
      <w:tr w:rsidR="00642A1D" w:rsidRPr="00273668" w14:paraId="10541019" w14:textId="77777777" w:rsidTr="008A5A29">
        <w:trPr>
          <w:trHeight w:val="349"/>
        </w:trPr>
        <w:tc>
          <w:tcPr>
            <w:tcW w:w="5707" w:type="dxa"/>
            <w:shd w:val="clear" w:color="auto" w:fill="auto"/>
          </w:tcPr>
          <w:p w14:paraId="4ED9E921" w14:textId="77777777" w:rsidR="007F22B9" w:rsidRDefault="007F22B9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44F1092D" w14:textId="77777777" w:rsidR="007F22B9" w:rsidRDefault="007F22B9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278476A5" w14:textId="77777777" w:rsidR="007F22B9" w:rsidRDefault="007F22B9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F439FBD" w14:textId="1F156CE9" w:rsidR="00642A1D" w:rsidRPr="00273668" w:rsidRDefault="008A5A29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642A1D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1</w:t>
            </w:r>
          </w:p>
        </w:tc>
      </w:tr>
      <w:tr w:rsidR="00642A1D" w:rsidRPr="00273668" w14:paraId="31B8C68E" w14:textId="77777777" w:rsidTr="008A5A29">
        <w:trPr>
          <w:trHeight w:val="349"/>
        </w:trPr>
        <w:tc>
          <w:tcPr>
            <w:tcW w:w="5707" w:type="dxa"/>
            <w:shd w:val="clear" w:color="auto" w:fill="auto"/>
          </w:tcPr>
          <w:p w14:paraId="03FA3B12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42A1D" w:rsidRPr="00273668" w14:paraId="341DEC1E" w14:textId="77777777" w:rsidTr="008A5A29">
        <w:trPr>
          <w:trHeight w:val="349"/>
        </w:trPr>
        <w:tc>
          <w:tcPr>
            <w:tcW w:w="5707" w:type="dxa"/>
            <w:shd w:val="clear" w:color="auto" w:fill="auto"/>
          </w:tcPr>
          <w:p w14:paraId="18A60516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42A1D" w:rsidRPr="00273668" w14:paraId="192C74C0" w14:textId="77777777" w:rsidTr="008A5A29">
        <w:trPr>
          <w:trHeight w:val="349"/>
        </w:trPr>
        <w:tc>
          <w:tcPr>
            <w:tcW w:w="5707" w:type="dxa"/>
            <w:shd w:val="clear" w:color="auto" w:fill="auto"/>
          </w:tcPr>
          <w:p w14:paraId="7AF80D8B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642A1D" w:rsidRPr="00273668" w14:paraId="59F77D5D" w14:textId="77777777" w:rsidTr="008A5A29">
        <w:trPr>
          <w:trHeight w:val="763"/>
        </w:trPr>
        <w:tc>
          <w:tcPr>
            <w:tcW w:w="5707" w:type="dxa"/>
            <w:shd w:val="clear" w:color="auto" w:fill="auto"/>
          </w:tcPr>
          <w:p w14:paraId="5987A8EA" w14:textId="4F614A9C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14:paraId="4467F791" w14:textId="0C8CDEF0" w:rsidR="00642A1D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 w:rsidR="00CE6A7F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</w:t>
            </w: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14:paraId="4D60B2DD" w14:textId="77777777" w:rsidR="008A5A29" w:rsidRPr="00273668" w:rsidRDefault="008A5A29" w:rsidP="008A5A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6391585B" w14:textId="77777777" w:rsidR="00642A1D" w:rsidRPr="00273668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6913E9E" w14:textId="77777777" w:rsidR="00986A88" w:rsidRPr="00273668" w:rsidRDefault="00986A88" w:rsidP="007F22B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D1BE11C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1979B02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22592B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C39E5D" w14:textId="77777777" w:rsidR="00986A88" w:rsidRPr="0027366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9F2FA9" w14:textId="77777777" w:rsidR="00986A88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CBC620D" w14:textId="77777777" w:rsidR="007F22B9" w:rsidRDefault="007F22B9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A49C0D7" w14:textId="75F9AB7A" w:rsidR="008A5A29" w:rsidRDefault="008A5A29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</w:p>
    <w:p w14:paraId="3FC2391C" w14:textId="77777777" w:rsidR="008A5A29" w:rsidRDefault="008A5A29" w:rsidP="000903D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6D9ED8" w14:textId="2F0DD6D5" w:rsidR="008A5A29" w:rsidRDefault="00557B45" w:rsidP="000903D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A20DD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986A88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бюджета</w:t>
      </w:r>
      <w:r w:rsidR="00AA20DD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</w:t>
      </w:r>
      <w:r w:rsidR="00283E28"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="00283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поселения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Заветинского района на 2025 год и </w:t>
      </w:r>
      <w:proofErr w:type="gramStart"/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A5A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</w:p>
    <w:p w14:paraId="2B7D467C" w14:textId="6B0C4CC3" w:rsidR="00AA20DD" w:rsidRPr="002775A4" w:rsidRDefault="008A5A29" w:rsidP="000903D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2736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плановый период 2026 и 2027 годов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14:paraId="0005C1C4" w14:textId="77777777" w:rsidR="00AA20DD" w:rsidRPr="00273668" w:rsidRDefault="00AA20DD" w:rsidP="00986A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6A88" w:rsidRPr="00273668">
        <w:rPr>
          <w:rFonts w:ascii="Times New Roman" w:hAnsi="Times New Roman"/>
          <w:sz w:val="28"/>
          <w:szCs w:val="28"/>
        </w:rPr>
        <w:t xml:space="preserve">                  </w:t>
      </w:r>
      <w:r w:rsidRPr="0027366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7"/>
        <w:gridCol w:w="5909"/>
        <w:gridCol w:w="1701"/>
        <w:gridCol w:w="1730"/>
        <w:gridCol w:w="1276"/>
      </w:tblGrid>
      <w:tr w:rsidR="00986A88" w:rsidRPr="00273668" w14:paraId="5AE491D9" w14:textId="77777777" w:rsidTr="002775A4">
        <w:trPr>
          <w:trHeight w:val="45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0F3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5AF" w14:textId="77777777" w:rsidR="00AA20DD" w:rsidRPr="00273668" w:rsidRDefault="00AA20DD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87E" w14:textId="64D31ABA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598" w14:textId="523E9A6C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0BE" w14:textId="76C1E2F0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2414E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0DD" w:rsidRPr="00273668" w14:paraId="7AF0F716" w14:textId="77777777" w:rsidTr="002775A4">
        <w:trPr>
          <w:trHeight w:val="458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1018" w14:textId="77777777" w:rsidR="00AA20DD" w:rsidRPr="0027366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F8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A78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1E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3E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0A5C3EC1" w14:textId="77777777" w:rsidTr="002775A4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18A" w14:textId="77777777" w:rsidR="00AA20DD" w:rsidRPr="00273668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8911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11EB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57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5A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45CD225E" w14:textId="77777777" w:rsidTr="002775A4">
        <w:trPr>
          <w:trHeight w:val="12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45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A0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7E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77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BA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273668" w14:paraId="2ECFDAAE" w14:textId="77777777" w:rsidTr="002775A4">
        <w:trPr>
          <w:trHeight w:val="5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26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DA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690" w14:textId="06158FB9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="00204782" w:rsidRPr="00273668">
              <w:rPr>
                <w:rFonts w:ascii="Times New Roman" w:hAnsi="Times New Roman"/>
                <w:sz w:val="28"/>
                <w:szCs w:val="28"/>
              </w:rPr>
              <w:t> 392,0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111" w14:textId="6DC45F50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8FC" w14:textId="77777777" w:rsidR="00AA20DD" w:rsidRPr="00273668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273668">
              <w:rPr>
                <w:rFonts w:ascii="Times New Roman" w:hAnsi="Times New Roman"/>
                <w:sz w:val="28"/>
                <w:szCs w:val="28"/>
              </w:rPr>
              <w:t>765,9</w:t>
            </w:r>
          </w:p>
        </w:tc>
      </w:tr>
      <w:tr w:rsidR="00AA20DD" w:rsidRPr="00273668" w14:paraId="6A0B82B0" w14:textId="77777777" w:rsidTr="002775A4">
        <w:trPr>
          <w:trHeight w:val="2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259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8EE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1B09" w14:textId="70CC80A5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04782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380,0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E110" w14:textId="4CB97808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5896,3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16E0" w14:textId="77777777" w:rsidR="00AA20DD" w:rsidRPr="00273668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5 753,9</w:t>
            </w:r>
          </w:p>
        </w:tc>
      </w:tr>
      <w:tr w:rsidR="00AA20DD" w:rsidRPr="00273668" w14:paraId="09F5760B" w14:textId="77777777" w:rsidTr="002775A4">
        <w:trPr>
          <w:trHeight w:val="1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8C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6C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081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F4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47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273668" w14:paraId="45E0D4F3" w14:textId="77777777" w:rsidTr="002775A4">
        <w:trPr>
          <w:trHeight w:val="27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1E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833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3F9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9F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6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273668" w14:paraId="0DB5415D" w14:textId="77777777" w:rsidTr="002775A4">
        <w:trPr>
          <w:trHeight w:val="188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7A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0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27B" w14:textId="77777777" w:rsidR="00AA20DD" w:rsidRPr="00273668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79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C0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204782" w:rsidRPr="00273668" w14:paraId="388521C7" w14:textId="77777777" w:rsidTr="002F6F3B">
        <w:trPr>
          <w:trHeight w:val="28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131" w14:textId="77777777" w:rsidR="00204782" w:rsidRPr="00273668" w:rsidRDefault="00204782" w:rsidP="00204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EC8" w14:textId="77777777" w:rsidR="00204782" w:rsidRPr="00273668" w:rsidRDefault="00204782" w:rsidP="00204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3C5" w14:textId="7F484B35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2D0" w14:textId="5353D6CC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4 772,0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BAA" w14:textId="686AB848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204782" w:rsidRPr="00273668" w14:paraId="66F1F567" w14:textId="77777777" w:rsidTr="002775A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1E6" w14:textId="77777777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FE5" w14:textId="77777777" w:rsidR="00204782" w:rsidRPr="00273668" w:rsidRDefault="00204782" w:rsidP="00204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7C6" w14:textId="1A78C370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0FE" w14:textId="43553FCB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4 772,0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FB4" w14:textId="31F5B1E9" w:rsidR="00204782" w:rsidRPr="00273668" w:rsidRDefault="00204782" w:rsidP="0020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273668" w14:paraId="6D28AC79" w14:textId="77777777" w:rsidTr="002775A4">
        <w:trPr>
          <w:trHeight w:val="4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887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36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0AB" w14:textId="126454E8" w:rsidR="00AA20DD" w:rsidRPr="00273668" w:rsidRDefault="00204782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6135,3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0A0" w14:textId="25AC0F74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04782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772,0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16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273668" w14:paraId="636331EB" w14:textId="77777777" w:rsidTr="002775A4">
        <w:trPr>
          <w:trHeight w:val="27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013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4F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C7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E2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40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</w:tr>
      <w:tr w:rsidR="00AA20DD" w:rsidRPr="00273668" w14:paraId="547118D6" w14:textId="77777777" w:rsidTr="002775A4">
        <w:trPr>
          <w:trHeight w:val="41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F03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03F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9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322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EF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273668" w14:paraId="0EC72DEC" w14:textId="77777777" w:rsidTr="002775A4">
        <w:trPr>
          <w:trHeight w:val="11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F88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C90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71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12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B0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273668" w14:paraId="40559F26" w14:textId="77777777" w:rsidTr="002775A4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54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826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71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CA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165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</w:tr>
      <w:tr w:rsidR="00AA20DD" w:rsidRPr="00273668" w14:paraId="33A9D21D" w14:textId="77777777" w:rsidTr="002775A4">
        <w:trPr>
          <w:trHeight w:val="5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E6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675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A7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76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1E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273668" w14:paraId="57B054D3" w14:textId="77777777" w:rsidTr="002775A4">
        <w:trPr>
          <w:trHeight w:val="4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66CC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5CC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3B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F1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EC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273668" w14:paraId="23B0F7AB" w14:textId="77777777" w:rsidTr="002775A4">
        <w:trPr>
          <w:trHeight w:val="1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4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72B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AC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70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B2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273668" w14:paraId="174F1FDF" w14:textId="77777777" w:rsidTr="002775A4">
        <w:trPr>
          <w:trHeight w:val="85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A6F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0D3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2B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CA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4E9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273668" w14:paraId="518C6AAB" w14:textId="77777777" w:rsidTr="002775A4">
        <w:trPr>
          <w:trHeight w:val="1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D97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0CF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EB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07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19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10089D14" w14:textId="77777777" w:rsidTr="002775A4">
        <w:trPr>
          <w:trHeight w:val="66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54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98C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EC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5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CB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558E7A9D" w14:textId="77777777" w:rsidTr="002775A4">
        <w:trPr>
          <w:trHeight w:val="69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586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46E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620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57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34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273668" w14:paraId="1F6C5F6E" w14:textId="77777777" w:rsidTr="002775A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AB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1 00 00000 00 0000 00 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F7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D4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F4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D64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77A79509" w14:textId="77777777" w:rsidTr="002775A4">
        <w:trPr>
          <w:trHeight w:val="66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A3B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6E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B71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CD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A8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34BAB5B5" w14:textId="77777777" w:rsidTr="002775A4">
        <w:trPr>
          <w:trHeight w:val="2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51D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AA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7D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1D3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09D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273668" w14:paraId="7A11ABF6" w14:textId="77777777" w:rsidTr="002775A4">
        <w:trPr>
          <w:trHeight w:val="5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F2A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A3A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23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65C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3B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A20DD" w:rsidRPr="00273668" w14:paraId="38ADA892" w14:textId="77777777" w:rsidTr="002775A4">
        <w:trPr>
          <w:trHeight w:val="60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890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A18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3E2" w14:textId="022AF7C6" w:rsidR="00AA20DD" w:rsidRPr="00273668" w:rsidRDefault="00E65C9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32 046,4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4C8" w14:textId="695F4A72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B7341">
              <w:rPr>
                <w:rFonts w:ascii="Times New Roman" w:hAnsi="Times New Roman"/>
                <w:color w:val="000000"/>
                <w:sz w:val="28"/>
                <w:szCs w:val="28"/>
              </w:rPr>
              <w:t> 207,3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B22" w14:textId="39D046D0" w:rsidR="00AA20DD" w:rsidRPr="00273668" w:rsidRDefault="00DB7341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3 213,3</w:t>
            </w:r>
          </w:p>
        </w:tc>
      </w:tr>
      <w:tr w:rsidR="00AA20DD" w:rsidRPr="00273668" w14:paraId="0581D947" w14:textId="77777777" w:rsidTr="002775A4">
        <w:trPr>
          <w:trHeight w:val="794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E32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71B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2DC" w14:textId="23C08CD5" w:rsidR="00AA20DD" w:rsidRPr="00273668" w:rsidRDefault="00947D6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32 046,4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9C6" w14:textId="6CE347F8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B7341">
              <w:rPr>
                <w:rFonts w:ascii="Times New Roman" w:hAnsi="Times New Roman"/>
                <w:color w:val="000000"/>
                <w:sz w:val="28"/>
                <w:szCs w:val="28"/>
              </w:rPr>
              <w:t> 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17B" w14:textId="3DF6F9C7" w:rsidR="00AA20DD" w:rsidRPr="00273668" w:rsidRDefault="00DB7341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3 213,3</w:t>
            </w:r>
          </w:p>
        </w:tc>
      </w:tr>
      <w:tr w:rsidR="00D2414E" w:rsidRPr="00273668" w14:paraId="65826065" w14:textId="77777777" w:rsidTr="002775A4">
        <w:trPr>
          <w:trHeight w:val="39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81B" w14:textId="77777777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04F" w14:textId="77777777" w:rsidR="00D2414E" w:rsidRPr="00273668" w:rsidRDefault="00D2414E" w:rsidP="00D24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AC6" w14:textId="7DC34478" w:rsidR="00D2414E" w:rsidRPr="00273668" w:rsidRDefault="006732F6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6 196,4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0FD" w14:textId="0769E68A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956" w14:textId="55E1FD84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3 010,2</w:t>
            </w:r>
          </w:p>
        </w:tc>
      </w:tr>
      <w:tr w:rsidR="00D2414E" w:rsidRPr="00273668" w14:paraId="1C0917D9" w14:textId="77777777" w:rsidTr="002775A4">
        <w:trPr>
          <w:trHeight w:val="53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FD2" w14:textId="282CD99F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</w:t>
            </w:r>
            <w:r w:rsidR="004C54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001 00 0000 150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22B" w14:textId="77777777" w:rsidR="00D2414E" w:rsidRPr="00273668" w:rsidRDefault="00D2414E" w:rsidP="00D24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E29" w14:textId="495AE280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5 688,4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9C3" w14:textId="04BDE5B9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087" w14:textId="22461135" w:rsidR="00D2414E" w:rsidRPr="00273668" w:rsidRDefault="00D2414E" w:rsidP="00D2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3 010,2</w:t>
            </w:r>
          </w:p>
        </w:tc>
      </w:tr>
      <w:tr w:rsidR="00AA20DD" w:rsidRPr="00273668" w14:paraId="6FFEA770" w14:textId="77777777" w:rsidTr="002775A4">
        <w:trPr>
          <w:trHeight w:val="82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A47" w14:textId="7617908E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</w:t>
            </w:r>
            <w:r w:rsidR="004C54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359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0BC" w14:textId="3EB02AE2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5 688,4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6FF" w14:textId="0422966B" w:rsidR="00AA20DD" w:rsidRPr="00273668" w:rsidRDefault="00D2414E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4 011,1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883" w14:textId="6DA40C5A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2414E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010,2</w:t>
            </w:r>
          </w:p>
        </w:tc>
      </w:tr>
      <w:tr w:rsidR="00AA20DD" w:rsidRPr="00273668" w14:paraId="0DEE63E3" w14:textId="77777777" w:rsidTr="002775A4">
        <w:trPr>
          <w:trHeight w:val="48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954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5E2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C0B" w14:textId="50626E8F" w:rsidR="00AA20DD" w:rsidRPr="00273668" w:rsidRDefault="006732F6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463F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A94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273668" w14:paraId="012E9482" w14:textId="77777777" w:rsidTr="002775A4">
        <w:trPr>
          <w:trHeight w:val="27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37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9D77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Дотации бюджетам сельских поселений на поддержку мер по обеспечению 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A68A" w14:textId="01716919" w:rsidR="00AA20DD" w:rsidRPr="00273668" w:rsidRDefault="006732F6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508,0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A79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297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273668" w14:paraId="4AC10D18" w14:textId="77777777" w:rsidTr="002775A4">
        <w:trPr>
          <w:trHeight w:val="52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9F0" w14:textId="77777777" w:rsidR="00583704" w:rsidRDefault="00583704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446D2" w14:textId="77777777" w:rsidR="00583704" w:rsidRDefault="00583704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95911C" w14:textId="77777777" w:rsidR="00583704" w:rsidRDefault="00583704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03F732" w14:textId="36FDB856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D4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D2D" w14:textId="379D4496" w:rsidR="00AA20DD" w:rsidRPr="00273668" w:rsidRDefault="00264FC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179,8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170" w14:textId="21D74C5D" w:rsidR="00AA20DD" w:rsidRPr="00273668" w:rsidRDefault="00264FC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CE7" w14:textId="15755078" w:rsidR="00AA20DD" w:rsidRPr="00273668" w:rsidRDefault="00264FC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203,1</w:t>
            </w:r>
          </w:p>
        </w:tc>
      </w:tr>
      <w:tr w:rsidR="00AA20DD" w:rsidRPr="00273668" w14:paraId="5C01B6B1" w14:textId="77777777" w:rsidTr="002775A4">
        <w:trPr>
          <w:trHeight w:val="99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DE1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A9D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5D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38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5C6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273668" w14:paraId="01C23155" w14:textId="77777777" w:rsidTr="002775A4">
        <w:trPr>
          <w:trHeight w:val="9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55E" w14:textId="77777777" w:rsidR="00AA20DD" w:rsidRPr="00273668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4A9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53E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12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27A" w14:textId="77777777" w:rsidR="00AA20DD" w:rsidRPr="00273668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264FC9" w:rsidRPr="00273668" w14:paraId="5A13A14E" w14:textId="77777777" w:rsidTr="002775A4">
        <w:trPr>
          <w:trHeight w:val="129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9A5" w14:textId="77777777" w:rsidR="00264FC9" w:rsidRPr="00273668" w:rsidRDefault="00264FC9" w:rsidP="0026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887" w14:textId="77777777" w:rsidR="00264FC9" w:rsidRPr="00273668" w:rsidRDefault="00264FC9" w:rsidP="00264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565" w14:textId="1C62A6EF" w:rsidR="00264FC9" w:rsidRPr="00273668" w:rsidRDefault="00264FC9" w:rsidP="0026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FED" w14:textId="29B12A5C" w:rsidR="00264FC9" w:rsidRPr="00273668" w:rsidRDefault="00264FC9" w:rsidP="0026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7F1" w14:textId="422C99E3" w:rsidR="00264FC9" w:rsidRPr="00273668" w:rsidRDefault="00264FC9" w:rsidP="0026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AA20DD" w:rsidRPr="00273668" w14:paraId="382990CC" w14:textId="77777777" w:rsidTr="00072DE0">
        <w:trPr>
          <w:trHeight w:val="1260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57D" w14:textId="77777777" w:rsidR="00AA20DD" w:rsidRPr="00273668" w:rsidRDefault="00AA20DD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2251" w14:textId="77777777" w:rsidR="00AA20DD" w:rsidRPr="00273668" w:rsidRDefault="00AA20DD" w:rsidP="00627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953" w14:textId="7353AB5A" w:rsidR="00AA20DD" w:rsidRPr="00273668" w:rsidRDefault="00264FC9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E36" w14:textId="051372E5" w:rsidR="00AA20DD" w:rsidRPr="00273668" w:rsidRDefault="00264FC9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F4EA" w14:textId="3EF8A672" w:rsidR="003A3913" w:rsidRPr="00273668" w:rsidRDefault="00264FC9" w:rsidP="003A39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072DE0" w:rsidRPr="00273668" w14:paraId="6AF949C9" w14:textId="77777777" w:rsidTr="001459D6">
        <w:trPr>
          <w:trHeight w:val="6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D98" w14:textId="70C322FA" w:rsidR="00072DE0" w:rsidRPr="00273668" w:rsidRDefault="00163097" w:rsidP="00072DE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40000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5500E" w14:textId="0296CCAD" w:rsidR="00072DE0" w:rsidRPr="00273668" w:rsidRDefault="00E6299C" w:rsidP="00072D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  <w:r w:rsidR="00072DE0" w:rsidRPr="00C26A3E">
              <w:rPr>
                <w:rFonts w:ascii="Times New Roman" w:hAnsi="Times New Roman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FC6" w14:textId="5C582242" w:rsidR="00072DE0" w:rsidRDefault="00072DE0" w:rsidP="00072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25670,2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5533" w14:textId="3C273244" w:rsidR="00072DE0" w:rsidRDefault="00072DE0" w:rsidP="00072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728D" w14:textId="46C030F2" w:rsidR="00072DE0" w:rsidRDefault="00072DE0" w:rsidP="00072D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6A3E" w:rsidRPr="00273668" w14:paraId="6E5E30D6" w14:textId="77777777" w:rsidTr="00C26A3E">
        <w:trPr>
          <w:trHeight w:val="28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BA1" w14:textId="0A9A34BA" w:rsidR="00C26A3E" w:rsidRPr="00C26A3E" w:rsidRDefault="00163097" w:rsidP="00C26A3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49999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3FD5E" w14:textId="37429D8E" w:rsidR="00C26A3E" w:rsidRPr="00C26A3E" w:rsidRDefault="00C26A3E" w:rsidP="00C26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A3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EFC" w14:textId="3203F3CA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25670,2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293C" w14:textId="5CAC4B52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BC6" w14:textId="58D278CE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6A3E" w:rsidRPr="00273668" w14:paraId="0EE1A0DE" w14:textId="77777777" w:rsidTr="002775A4">
        <w:trPr>
          <w:trHeight w:val="23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23B8" w14:textId="5CB46FEE" w:rsidR="00C26A3E" w:rsidRPr="007F22B9" w:rsidRDefault="00163097" w:rsidP="00C26A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49999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703" w14:textId="765B6F4D" w:rsidR="00C26A3E" w:rsidRPr="007F22B9" w:rsidRDefault="00C26A3E" w:rsidP="00C26A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Иные</w:t>
            </w:r>
            <w:r w:rsidRPr="007F22B9">
              <w:rPr>
                <w:rStyle w:val="ab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межбюджетные трансферты,</w:t>
            </w:r>
            <w:r w:rsidR="00E6299C" w:rsidRPr="00C26A3E">
              <w:rPr>
                <w:rFonts w:ascii="Times New Roman" w:hAnsi="Times New Roman"/>
                <w:sz w:val="28"/>
                <w:szCs w:val="28"/>
              </w:rPr>
              <w:t xml:space="preserve"> передаваемые</w:t>
            </w:r>
            <w:r w:rsidRPr="007F22B9">
              <w:rPr>
                <w:rStyle w:val="ab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бюджетам сельских поселений</w:t>
            </w:r>
            <w:r w:rsidRPr="007F22B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0F4" w14:textId="46D164D3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25670,2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5C04" w14:textId="3FB10381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C418" w14:textId="75D5C6B6" w:rsidR="00C26A3E" w:rsidRDefault="00C26A3E" w:rsidP="00C26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6A3E" w:rsidRPr="00273668" w14:paraId="0D82C933" w14:textId="77777777" w:rsidTr="002775A4">
        <w:trPr>
          <w:trHeight w:val="85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925" w14:textId="2D9F5B08" w:rsidR="00C26A3E" w:rsidRPr="00273668" w:rsidRDefault="00C26A3E" w:rsidP="00C26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B6A" w14:textId="5F5402D8" w:rsidR="00C26A3E" w:rsidRPr="00273668" w:rsidRDefault="00C26A3E" w:rsidP="00C26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F75" w14:textId="2DC4F65B" w:rsidR="00C26A3E" w:rsidRPr="00273668" w:rsidRDefault="00C26A3E" w:rsidP="00C26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39 438,4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983" w14:textId="4F51BE30" w:rsidR="00C26A3E" w:rsidRPr="00273668" w:rsidRDefault="00C26A3E" w:rsidP="00C26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EBE" w14:textId="2CCB7418" w:rsidR="00C26A3E" w:rsidRPr="00273668" w:rsidRDefault="00C26A3E" w:rsidP="00C26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8 979,2»;</w:t>
            </w:r>
          </w:p>
        </w:tc>
      </w:tr>
    </w:tbl>
    <w:p w14:paraId="0C22D3A4" w14:textId="77777777" w:rsidR="00557B45" w:rsidRDefault="00557B45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</w:p>
    <w:p w14:paraId="2BD7E53D" w14:textId="77777777" w:rsidR="00947D6E" w:rsidRDefault="00947D6E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</w:p>
    <w:p w14:paraId="2FB04E0E" w14:textId="3BD1A719" w:rsidR="007F22B9" w:rsidRDefault="00557B45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14156">
        <w:rPr>
          <w:rFonts w:ascii="Times New Roman" w:hAnsi="Times New Roman"/>
          <w:sz w:val="28"/>
        </w:rPr>
        <w:t>4</w:t>
      </w:r>
      <w:r w:rsidR="007F22B9" w:rsidRPr="007F22B9">
        <w:rPr>
          <w:rFonts w:ascii="Times New Roman" w:hAnsi="Times New Roman"/>
          <w:sz w:val="28"/>
        </w:rPr>
        <w:t xml:space="preserve">) приложение </w:t>
      </w:r>
      <w:r w:rsidR="007F22B9">
        <w:rPr>
          <w:rFonts w:ascii="Times New Roman" w:hAnsi="Times New Roman"/>
          <w:sz w:val="28"/>
        </w:rPr>
        <w:t>2</w:t>
      </w:r>
      <w:r w:rsidR="007F22B9" w:rsidRPr="007F22B9"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BB34961" w14:textId="77777777" w:rsidR="007F22B9" w:rsidRPr="007F22B9" w:rsidRDefault="007F22B9" w:rsidP="007F22B9">
      <w:pPr>
        <w:tabs>
          <w:tab w:val="left" w:pos="567"/>
          <w:tab w:val="left" w:pos="993"/>
        </w:tabs>
        <w:ind w:left="570"/>
        <w:jc w:val="both"/>
        <w:rPr>
          <w:rFonts w:ascii="Times New Roman" w:hAnsi="Times New Roman"/>
          <w:sz w:val="28"/>
        </w:rPr>
      </w:pPr>
    </w:p>
    <w:p w14:paraId="6C2C0B6A" w14:textId="77777777" w:rsidR="007F22B9" w:rsidRDefault="007F22B9" w:rsidP="00AA2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10629" w:tblpY="624"/>
        <w:tblW w:w="5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0"/>
      </w:tblGrid>
      <w:tr w:rsidR="007F22B9" w:rsidRPr="00273668" w14:paraId="14FE63BD" w14:textId="77777777" w:rsidTr="008A5A29">
        <w:trPr>
          <w:trHeight w:val="170"/>
        </w:trPr>
        <w:tc>
          <w:tcPr>
            <w:tcW w:w="5520" w:type="dxa"/>
            <w:shd w:val="clear" w:color="auto" w:fill="auto"/>
          </w:tcPr>
          <w:p w14:paraId="70BEE05C" w14:textId="77777777" w:rsidR="007F22B9" w:rsidRDefault="007F22B9" w:rsidP="008804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5B21731" w14:textId="77777777" w:rsidR="007F22B9" w:rsidRDefault="007F22B9" w:rsidP="00880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C3090AF" w14:textId="77777777" w:rsidR="007F22B9" w:rsidRPr="00273668" w:rsidRDefault="007F22B9" w:rsidP="008804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1CA19E2" w14:textId="77777777" w:rsidR="002775A4" w:rsidRDefault="002775A4" w:rsidP="00880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E2B7A44" w14:textId="1C15978F" w:rsidR="007F22B9" w:rsidRPr="00273668" w:rsidRDefault="002775A4" w:rsidP="002775A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</w:t>
            </w:r>
            <w:r w:rsidR="008A5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 w:rsidR="008A5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7F22B9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2</w:t>
            </w:r>
          </w:p>
        </w:tc>
      </w:tr>
      <w:tr w:rsidR="007F22B9" w:rsidRPr="00273668" w14:paraId="38FD6A63" w14:textId="77777777" w:rsidTr="008A5A29">
        <w:trPr>
          <w:trHeight w:val="170"/>
        </w:trPr>
        <w:tc>
          <w:tcPr>
            <w:tcW w:w="5520" w:type="dxa"/>
            <w:shd w:val="clear" w:color="auto" w:fill="auto"/>
          </w:tcPr>
          <w:p w14:paraId="7E4505D3" w14:textId="77777777" w:rsidR="007F22B9" w:rsidRPr="00273668" w:rsidRDefault="007F22B9" w:rsidP="00880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7F22B9" w:rsidRPr="00273668" w14:paraId="79BC9C8B" w14:textId="77777777" w:rsidTr="008A5A29">
        <w:trPr>
          <w:trHeight w:val="170"/>
        </w:trPr>
        <w:tc>
          <w:tcPr>
            <w:tcW w:w="5520" w:type="dxa"/>
            <w:shd w:val="clear" w:color="auto" w:fill="auto"/>
          </w:tcPr>
          <w:p w14:paraId="6CE71FD2" w14:textId="77777777" w:rsidR="007F22B9" w:rsidRPr="00273668" w:rsidRDefault="007F22B9" w:rsidP="00880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7F22B9" w:rsidRPr="00273668" w14:paraId="32DEB3C7" w14:textId="77777777" w:rsidTr="008A5A29">
        <w:trPr>
          <w:trHeight w:val="170"/>
        </w:trPr>
        <w:tc>
          <w:tcPr>
            <w:tcW w:w="5520" w:type="dxa"/>
            <w:shd w:val="clear" w:color="auto" w:fill="auto"/>
          </w:tcPr>
          <w:p w14:paraId="78EE8362" w14:textId="5A986327" w:rsidR="008A5A29" w:rsidRPr="00273668" w:rsidRDefault="007F22B9" w:rsidP="008A5A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  <w:r w:rsidR="008A5A29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Заветинского района на </w:t>
            </w:r>
            <w:r w:rsidR="008A5A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 w:rsidR="008A5A29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25 год</w:t>
            </w:r>
            <w:r w:rsidR="008A5A29" w:rsidRPr="002736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на плановый период 2026 и 2027 годов»</w:t>
            </w:r>
          </w:p>
          <w:p w14:paraId="53CE7801" w14:textId="713336C4" w:rsidR="007F22B9" w:rsidRPr="00273668" w:rsidRDefault="007F22B9" w:rsidP="008804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7F22B9" w:rsidRPr="00273668" w14:paraId="278D3AB8" w14:textId="77777777" w:rsidTr="008A5A29">
        <w:trPr>
          <w:trHeight w:val="88"/>
        </w:trPr>
        <w:tc>
          <w:tcPr>
            <w:tcW w:w="5520" w:type="dxa"/>
            <w:shd w:val="clear" w:color="auto" w:fill="auto"/>
          </w:tcPr>
          <w:p w14:paraId="3F0114F1" w14:textId="2D113558" w:rsidR="007F22B9" w:rsidRPr="00273668" w:rsidRDefault="007F22B9" w:rsidP="002775A4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22FA325" w14:textId="1FA3DB98" w:rsidR="00AA20DD" w:rsidRPr="00273668" w:rsidRDefault="007F22B9" w:rsidP="00AA2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2683B21" w14:textId="77777777" w:rsidR="008A5A29" w:rsidRDefault="008A5A29" w:rsidP="00876331">
      <w:pPr>
        <w:rPr>
          <w:rFonts w:ascii="Times New Roman" w:hAnsi="Times New Roman"/>
          <w:sz w:val="28"/>
          <w:szCs w:val="28"/>
        </w:rPr>
      </w:pPr>
    </w:p>
    <w:p w14:paraId="7B9608F6" w14:textId="77777777" w:rsidR="008A5A29" w:rsidRDefault="008A5A29" w:rsidP="00CE6A7F">
      <w:pPr>
        <w:jc w:val="right"/>
        <w:rPr>
          <w:rFonts w:ascii="Times New Roman" w:hAnsi="Times New Roman"/>
          <w:sz w:val="28"/>
          <w:szCs w:val="28"/>
        </w:rPr>
      </w:pPr>
    </w:p>
    <w:p w14:paraId="35F53B63" w14:textId="231C8EF2" w:rsidR="00652FEF" w:rsidRPr="00273668" w:rsidRDefault="00627E25" w:rsidP="008A5A29">
      <w:pPr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  <w:r w:rsidR="008A5A29" w:rsidRPr="00273668">
        <w:rPr>
          <w:rFonts w:ascii="Times New Roman" w:hAnsi="Times New Roman"/>
          <w:sz w:val="28"/>
          <w:szCs w:val="28"/>
        </w:rPr>
        <w:t>бюджета Савдянского</w:t>
      </w:r>
      <w:r w:rsidR="008A5A29" w:rsidRPr="008A5A29">
        <w:rPr>
          <w:rFonts w:ascii="Times New Roman" w:hAnsi="Times New Roman"/>
          <w:sz w:val="28"/>
          <w:szCs w:val="28"/>
        </w:rPr>
        <w:t xml:space="preserve"> сельского поселения Заветинского    </w:t>
      </w:r>
    </w:p>
    <w:p w14:paraId="21773D58" w14:textId="61E040C6" w:rsidR="00627E25" w:rsidRPr="00273668" w:rsidRDefault="00652FEF" w:rsidP="00652FEF">
      <w:pPr>
        <w:tabs>
          <w:tab w:val="left" w:pos="1033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27E25" w:rsidRPr="00273668">
        <w:rPr>
          <w:rFonts w:ascii="Times New Roman" w:hAnsi="Times New Roman"/>
          <w:sz w:val="28"/>
          <w:szCs w:val="28"/>
        </w:rPr>
        <w:t>района на 202</w:t>
      </w:r>
      <w:r w:rsidR="00CE6A7F" w:rsidRPr="00273668">
        <w:rPr>
          <w:rFonts w:ascii="Times New Roman" w:hAnsi="Times New Roman"/>
          <w:sz w:val="28"/>
          <w:szCs w:val="28"/>
        </w:rPr>
        <w:t>5</w:t>
      </w:r>
      <w:r w:rsidR="00627E25" w:rsidRPr="00273668">
        <w:rPr>
          <w:rFonts w:ascii="Times New Roman" w:hAnsi="Times New Roman"/>
          <w:sz w:val="28"/>
          <w:szCs w:val="28"/>
        </w:rPr>
        <w:t xml:space="preserve"> год и на </w:t>
      </w:r>
      <w:r w:rsidRPr="00273668">
        <w:rPr>
          <w:rFonts w:ascii="Times New Roman" w:hAnsi="Times New Roman"/>
          <w:sz w:val="28"/>
          <w:szCs w:val="28"/>
        </w:rPr>
        <w:t>плановый период 2026 и 2027 годов</w:t>
      </w:r>
    </w:p>
    <w:p w14:paraId="214C56FA" w14:textId="77777777" w:rsidR="00CE6A7F" w:rsidRPr="00273668" w:rsidRDefault="00627E25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E6A7F" w:rsidRPr="00273668">
        <w:rPr>
          <w:rFonts w:ascii="Times New Roman" w:hAnsi="Times New Roman"/>
          <w:sz w:val="28"/>
          <w:szCs w:val="28"/>
        </w:rPr>
        <w:t xml:space="preserve">   </w:t>
      </w:r>
    </w:p>
    <w:p w14:paraId="7679125C" w14:textId="5940C96D" w:rsidR="00627E25" w:rsidRPr="00273668" w:rsidRDefault="00CE6A7F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 xml:space="preserve">          </w:t>
      </w:r>
      <w:r w:rsidR="00627E25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431"/>
        <w:gridCol w:w="4580"/>
        <w:gridCol w:w="1986"/>
        <w:gridCol w:w="1766"/>
        <w:gridCol w:w="1271"/>
      </w:tblGrid>
      <w:tr w:rsidR="00627E25" w:rsidRPr="00273668" w14:paraId="69040319" w14:textId="77777777" w:rsidTr="00627E25">
        <w:trPr>
          <w:trHeight w:val="458"/>
        </w:trPr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8DF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9D2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9B7" w14:textId="24727BC1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5CE" w14:textId="13171448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85B" w14:textId="65824E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27E25" w:rsidRPr="00273668" w14:paraId="7ABE5F25" w14:textId="77777777" w:rsidTr="00627E25">
        <w:trPr>
          <w:trHeight w:val="450"/>
        </w:trPr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054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4616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F3B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A79D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202D" w14:textId="77777777" w:rsidR="00627E25" w:rsidRPr="00273668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E25" w:rsidRPr="00273668" w14:paraId="69BDA99E" w14:textId="77777777" w:rsidTr="00627E25">
        <w:trPr>
          <w:trHeight w:val="65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7EF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1A6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7D1" w14:textId="6495B9D8" w:rsidR="00627E25" w:rsidRPr="00273668" w:rsidRDefault="00850A6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5 950,6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FCD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221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273668" w14:paraId="1A6A4ED2" w14:textId="77777777" w:rsidTr="00627E25">
        <w:trPr>
          <w:trHeight w:val="5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3FE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8D7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11C" w14:textId="5F078728" w:rsidR="00627E25" w:rsidRPr="00273668" w:rsidRDefault="00850A6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5 950,6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112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778" w14:textId="77777777" w:rsidR="00627E25" w:rsidRPr="00273668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273668" w14:paraId="0F0DEDF2" w14:textId="77777777" w:rsidTr="00627E25">
        <w:trPr>
          <w:trHeight w:val="293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3D" w14:textId="77777777" w:rsidR="00627E25" w:rsidRPr="00273668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1E7" w14:textId="77777777" w:rsidR="00627E25" w:rsidRPr="00273668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6BE" w14:textId="3EF449A3" w:rsidR="00627E25" w:rsidRPr="00273668" w:rsidRDefault="00C7715E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375591">
              <w:rPr>
                <w:rFonts w:ascii="Times New Roman" w:hAnsi="Times New Roman"/>
                <w:color w:val="000000"/>
                <w:sz w:val="28"/>
                <w:szCs w:val="28"/>
              </w:rPr>
              <w:t> 438,4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930" w14:textId="761D7675" w:rsidR="00627E25" w:rsidRPr="00273668" w:rsidRDefault="00885C4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3163A"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8D4" w14:textId="67160B9C" w:rsidR="00627E25" w:rsidRPr="00273668" w:rsidRDefault="0093163A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784A5F4C" w14:textId="77777777" w:rsidTr="005A501A">
        <w:trPr>
          <w:trHeight w:val="5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7D8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586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72B" w14:textId="49365AFF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39 438,4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D05" w14:textId="7E1B6E8E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ED5" w14:textId="64696ECC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6344B8D8" w14:textId="77777777">
        <w:trPr>
          <w:trHeight w:val="554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25B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EB1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9C7" w14:textId="534FF24F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39 438,4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A17" w14:textId="506F7A2D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32D" w14:textId="55F6129D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4F439CB8" w14:textId="77777777" w:rsidTr="001134CF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E47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01 05 02 01 10 0000 510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4A4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22B" w14:textId="1E0F6A9F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39 438,4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640" w14:textId="0DD18A1C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BCA" w14:textId="76A82636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6F4C66DC" w14:textId="77777777" w:rsidTr="00607823">
        <w:trPr>
          <w:trHeight w:val="4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DBE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622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D3E" w14:textId="06556CDA" w:rsidR="006732F6" w:rsidRPr="00273668" w:rsidRDefault="00893693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375591">
              <w:rPr>
                <w:rFonts w:ascii="Times New Roman" w:hAnsi="Times New Roman"/>
                <w:sz w:val="28"/>
                <w:szCs w:val="28"/>
              </w:rPr>
              <w:t> 389,0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16A" w14:textId="7414D59D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633" w14:textId="50AE6430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3E8DD856" w14:textId="77777777" w:rsidTr="00B66692">
        <w:trPr>
          <w:trHeight w:val="3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8EF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222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F1C" w14:textId="1BAD7599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45 389,0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06E" w14:textId="19050B19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E28" w14:textId="75A33B08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5C7C3410" w14:textId="77777777">
        <w:trPr>
          <w:trHeight w:val="812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2FB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BEC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66D" w14:textId="57869EF7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45 389,0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756" w14:textId="1E434F7C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982" w14:textId="03C0E2A9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05E15F65" w14:textId="77777777" w:rsidTr="00627E25">
        <w:trPr>
          <w:trHeight w:val="81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320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906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013" w14:textId="35395C95" w:rsidR="006732F6" w:rsidRPr="00273668" w:rsidRDefault="00375591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45 389,0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B05" w14:textId="0383E473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115,6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204" w14:textId="2626F135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8979,2</w:t>
            </w:r>
          </w:p>
        </w:tc>
      </w:tr>
      <w:tr w:rsidR="006732F6" w:rsidRPr="00273668" w14:paraId="0CDE18E6" w14:textId="77777777" w:rsidTr="002775A4">
        <w:trPr>
          <w:trHeight w:val="449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4C" w14:textId="77777777" w:rsidR="006732F6" w:rsidRPr="00273668" w:rsidRDefault="006732F6" w:rsidP="0067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0B2" w14:textId="77777777" w:rsidR="006732F6" w:rsidRPr="00273668" w:rsidRDefault="006732F6" w:rsidP="00673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BBE" w14:textId="3ED8F4C1" w:rsidR="006732F6" w:rsidRPr="00273668" w:rsidRDefault="00893693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50A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950,6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443" w14:textId="77777777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8D2" w14:textId="349F0EA7" w:rsidR="006732F6" w:rsidRPr="00273668" w:rsidRDefault="006732F6" w:rsidP="006732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277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F6DE368" w14:textId="77777777" w:rsidR="00AA20DD" w:rsidRDefault="00AA20DD">
      <w:pPr>
        <w:rPr>
          <w:rFonts w:ascii="Times New Roman" w:hAnsi="Times New Roman"/>
          <w:sz w:val="28"/>
          <w:szCs w:val="28"/>
        </w:rPr>
      </w:pPr>
    </w:p>
    <w:p w14:paraId="786427E7" w14:textId="77777777" w:rsidR="00246FFE" w:rsidRDefault="00246FFE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bookmarkStart w:id="1" w:name="_Hlk194924961"/>
    </w:p>
    <w:p w14:paraId="1E61CEE0" w14:textId="77777777" w:rsidR="00246FFE" w:rsidRDefault="00246FFE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</w:p>
    <w:p w14:paraId="2D66888B" w14:textId="3E7FF8D0" w:rsidR="00607823" w:rsidRPr="00246FFE" w:rsidRDefault="00514156" w:rsidP="00246FFE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  <w:sectPr w:rsidR="00607823" w:rsidRPr="00246FFE" w:rsidSect="00B475C2">
          <w:type w:val="oddPage"/>
          <w:pgSz w:w="16838" w:h="11906" w:orient="landscape" w:code="9"/>
          <w:pgMar w:top="1701" w:right="1134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5</w:t>
      </w:r>
      <w:r w:rsidR="00557B45" w:rsidRPr="007F22B9">
        <w:rPr>
          <w:rFonts w:ascii="Times New Roman" w:hAnsi="Times New Roman"/>
          <w:sz w:val="28"/>
        </w:rPr>
        <w:t xml:space="preserve">) приложение </w:t>
      </w:r>
      <w:r w:rsidR="00557B45">
        <w:rPr>
          <w:rFonts w:ascii="Times New Roman" w:hAnsi="Times New Roman"/>
          <w:sz w:val="28"/>
        </w:rPr>
        <w:t>3</w:t>
      </w:r>
      <w:r w:rsidR="00557B45" w:rsidRPr="007F22B9">
        <w:rPr>
          <w:rFonts w:ascii="Times New Roman" w:hAnsi="Times New Roman"/>
          <w:sz w:val="28"/>
        </w:rPr>
        <w:t xml:space="preserve"> изложить в следующей редакции:</w:t>
      </w:r>
      <w:bookmarkEnd w:id="1"/>
    </w:p>
    <w:tbl>
      <w:tblPr>
        <w:tblpPr w:leftFromText="180" w:rightFromText="180" w:vertAnchor="text" w:horzAnchor="margin" w:tblpXSpec="center" w:tblpY="350"/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  <w:gridCol w:w="5954"/>
        <w:gridCol w:w="425"/>
      </w:tblGrid>
      <w:tr w:rsidR="003659EB" w:rsidRPr="00273668" w14:paraId="38B2F324" w14:textId="77777777" w:rsidTr="003659EB">
        <w:trPr>
          <w:gridBefore w:val="1"/>
          <w:gridAfter w:val="1"/>
          <w:wBefore w:w="8664" w:type="dxa"/>
          <w:wAfter w:w="425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6FD7103" w14:textId="77777777" w:rsidR="00F15BEE" w:rsidRDefault="00F15BEE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CDFAE" w14:textId="77777777" w:rsidR="00F15BEE" w:rsidRDefault="00F15BEE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4F499" w14:textId="77777777" w:rsidR="00F15BEE" w:rsidRDefault="00F15BEE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0612F5" w14:textId="44A1DEF7" w:rsidR="003659EB" w:rsidRPr="00273668" w:rsidRDefault="008A5A29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659EB" w:rsidRPr="002736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D01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F12361E" w14:textId="434AA3D8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к решен</w:t>
            </w:r>
            <w:r w:rsidR="0055703F" w:rsidRPr="00273668">
              <w:rPr>
                <w:rFonts w:ascii="Times New Roman" w:hAnsi="Times New Roman"/>
                <w:sz w:val="28"/>
                <w:szCs w:val="28"/>
              </w:rPr>
              <w:t>и</w:t>
            </w:r>
            <w:r w:rsidR="00D4443F">
              <w:rPr>
                <w:rFonts w:ascii="Times New Roman" w:hAnsi="Times New Roman"/>
                <w:sz w:val="28"/>
                <w:szCs w:val="28"/>
              </w:rPr>
              <w:t>ю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Собрания депутатов Савдянского сельского поселения «О бюджете Савдянского сельского поселения Заветинского района на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A2FA2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  <w:tr w:rsidR="003659EB" w:rsidRPr="00273668" w14:paraId="5DE7AB8F" w14:textId="77777777" w:rsidTr="00365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15043" w:type="dxa"/>
            <w:gridSpan w:val="3"/>
            <w:shd w:val="clear" w:color="auto" w:fill="auto"/>
          </w:tcPr>
          <w:p w14:paraId="4426888A" w14:textId="77777777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50F585" w14:textId="5F7DE6B8" w:rsidR="003659EB" w:rsidRPr="00273668" w:rsidRDefault="003659EB" w:rsidP="00365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Савдянского сельского поселения и не программным направлениям деятельности), группам (подгруппам) видов расходов классификации расходов бюджета Савдянского сельского поселения Заветинского района на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>год и на плановый период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и 202</w:t>
            </w:r>
            <w:r w:rsidR="00CA2FA2" w:rsidRPr="0027366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14:paraId="1BAD684A" w14:textId="77777777" w:rsidR="00D40987" w:rsidRPr="00273668" w:rsidRDefault="00D40987" w:rsidP="00D40987">
      <w:pPr>
        <w:rPr>
          <w:rFonts w:ascii="Times New Roman" w:hAnsi="Times New Roman"/>
          <w:sz w:val="28"/>
          <w:szCs w:val="28"/>
        </w:rPr>
      </w:pPr>
    </w:p>
    <w:p w14:paraId="6686A277" w14:textId="77777777" w:rsidR="003659EB" w:rsidRPr="00273668" w:rsidRDefault="003659EB" w:rsidP="003659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(тыс.</w:t>
      </w:r>
      <w:r w:rsidR="006169F8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рублей)</w:t>
      </w:r>
    </w:p>
    <w:tbl>
      <w:tblPr>
        <w:tblW w:w="153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6348"/>
        <w:gridCol w:w="646"/>
        <w:gridCol w:w="574"/>
        <w:gridCol w:w="1957"/>
        <w:gridCol w:w="776"/>
        <w:gridCol w:w="1332"/>
        <w:gridCol w:w="1572"/>
        <w:gridCol w:w="1134"/>
        <w:gridCol w:w="142"/>
      </w:tblGrid>
      <w:tr w:rsidR="00460034" w:rsidRPr="00273668" w14:paraId="4D4725CF" w14:textId="77777777" w:rsidTr="00855E5C">
        <w:trPr>
          <w:gridBefore w:val="1"/>
          <w:wBefore w:w="840" w:type="dxa"/>
          <w:trHeight w:val="593"/>
        </w:trPr>
        <w:tc>
          <w:tcPr>
            <w:tcW w:w="6348" w:type="dxa"/>
            <w:vMerge w:val="restart"/>
            <w:shd w:val="clear" w:color="auto" w:fill="auto"/>
            <w:hideMark/>
          </w:tcPr>
          <w:p w14:paraId="5613A94A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6" w:type="dxa"/>
            <w:vMerge w:val="restart"/>
            <w:shd w:val="clear" w:color="auto" w:fill="auto"/>
            <w:hideMark/>
          </w:tcPr>
          <w:p w14:paraId="4B52519A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vMerge w:val="restart"/>
            <w:shd w:val="clear" w:color="auto" w:fill="auto"/>
            <w:hideMark/>
          </w:tcPr>
          <w:p w14:paraId="301152FE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23A9B025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FD73510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32" w:type="dxa"/>
            <w:vMerge w:val="restart"/>
            <w:shd w:val="clear" w:color="auto" w:fill="auto"/>
            <w:hideMark/>
          </w:tcPr>
          <w:p w14:paraId="3E1B7470" w14:textId="29E8D35E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E4ECD6C" w14:textId="2B386306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702B6ED0" w14:textId="65EEF7BD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E6A7F"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60034" w:rsidRPr="00273668" w14:paraId="390F18B8" w14:textId="77777777" w:rsidTr="00855E5C">
        <w:trPr>
          <w:gridBefore w:val="1"/>
          <w:wBefore w:w="840" w:type="dxa"/>
          <w:trHeight w:val="509"/>
        </w:trPr>
        <w:tc>
          <w:tcPr>
            <w:tcW w:w="6348" w:type="dxa"/>
            <w:vMerge/>
            <w:hideMark/>
          </w:tcPr>
          <w:p w14:paraId="3D8266F7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4EB4F9BB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hideMark/>
          </w:tcPr>
          <w:p w14:paraId="0FDD5946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hideMark/>
          </w:tcPr>
          <w:p w14:paraId="39B679D8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14:paraId="286D1BC7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vMerge/>
            <w:hideMark/>
          </w:tcPr>
          <w:p w14:paraId="7CCF5FA1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vMerge/>
            <w:hideMark/>
          </w:tcPr>
          <w:p w14:paraId="3A94A87D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741086C5" w14:textId="77777777" w:rsidR="00460034" w:rsidRPr="00273668" w:rsidRDefault="00460034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32F6" w:rsidRPr="00273668" w14:paraId="1B47E7B7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3342D14" w14:textId="33B83AA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10C3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9E107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hideMark/>
          </w:tcPr>
          <w:p w14:paraId="547AC1BA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0466E3E6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B489" w14:textId="439B8F17" w:rsidR="006732F6" w:rsidRPr="00273668" w:rsidRDefault="00375591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45389,0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DEA2" w14:textId="7706119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D839" w14:textId="31D0E98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8979,2</w:t>
            </w:r>
          </w:p>
        </w:tc>
      </w:tr>
      <w:tr w:rsidR="006732F6" w:rsidRPr="00273668" w14:paraId="75A70727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E522BCD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0910543" w14:textId="1EE1FA7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B481" w14:textId="3F51766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988C" w14:textId="33394A3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hideMark/>
          </w:tcPr>
          <w:p w14:paraId="22D90AFA" w14:textId="37E08A7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7B86E3AC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28F0" w14:textId="05E8685B" w:rsidR="006732F6" w:rsidRPr="00273668" w:rsidRDefault="00681BEF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10360,5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1E96" w14:textId="684FBD7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6461,1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1818" w14:textId="1B6CA83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5 491,0</w:t>
            </w:r>
          </w:p>
        </w:tc>
      </w:tr>
      <w:tr w:rsidR="006732F6" w:rsidRPr="00273668" w14:paraId="755994BC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21529E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23CA4EBB" w14:textId="327EB5E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33B18DA" w14:textId="3BAD70D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D353086" w14:textId="2657200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6C934989" w14:textId="7774392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69790A33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3892310" w14:textId="342A0239" w:rsidR="006732F6" w:rsidRPr="00273668" w:rsidRDefault="00681BEF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9930,1</w:t>
            </w:r>
          </w:p>
        </w:tc>
        <w:tc>
          <w:tcPr>
            <w:tcW w:w="1572" w:type="dxa"/>
            <w:noWrap/>
            <w:hideMark/>
          </w:tcPr>
          <w:p w14:paraId="1F13032B" w14:textId="724A7F2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5757,9</w:t>
            </w:r>
          </w:p>
        </w:tc>
        <w:tc>
          <w:tcPr>
            <w:tcW w:w="1276" w:type="dxa"/>
            <w:gridSpan w:val="2"/>
            <w:noWrap/>
            <w:hideMark/>
          </w:tcPr>
          <w:p w14:paraId="376D40BE" w14:textId="425CBFF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4928,4</w:t>
            </w:r>
          </w:p>
        </w:tc>
      </w:tr>
      <w:tr w:rsidR="006732F6" w:rsidRPr="00273668" w14:paraId="1FD3E766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8ABD6BA" w14:textId="52BB3EA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646" w:type="dxa"/>
            <w:hideMark/>
          </w:tcPr>
          <w:p w14:paraId="43595CBC" w14:textId="07C1BF5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64776DB" w14:textId="173572F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0EA7923E" w14:textId="16AB9FB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hideMark/>
          </w:tcPr>
          <w:p w14:paraId="4DA21077" w14:textId="511BFF6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D5E8B0E" w14:textId="561BD2F4" w:rsidR="006732F6" w:rsidRPr="00273668" w:rsidRDefault="00681BEF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9 929,9</w:t>
            </w:r>
          </w:p>
        </w:tc>
        <w:tc>
          <w:tcPr>
            <w:tcW w:w="1572" w:type="dxa"/>
            <w:noWrap/>
            <w:hideMark/>
          </w:tcPr>
          <w:p w14:paraId="0F099286" w14:textId="42B1B06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276" w:type="dxa"/>
            <w:gridSpan w:val="2"/>
            <w:noWrap/>
            <w:hideMark/>
          </w:tcPr>
          <w:p w14:paraId="7D46CA82" w14:textId="24D48C7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6732F6" w:rsidRPr="00273668" w14:paraId="0FD1B1C8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31EB110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  <w:p w14:paraId="1F60E56F" w14:textId="091E869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34EA1B3" w14:textId="4FF4BBC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A9E29B7" w14:textId="599DFD3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00B33B95" w14:textId="7F69796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hideMark/>
          </w:tcPr>
          <w:p w14:paraId="77017E65" w14:textId="0C64030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F5ADC89" w14:textId="58BF9D33" w:rsidR="006732F6" w:rsidRPr="00273668" w:rsidRDefault="00681BEF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9929,9</w:t>
            </w:r>
          </w:p>
        </w:tc>
        <w:tc>
          <w:tcPr>
            <w:tcW w:w="1572" w:type="dxa"/>
            <w:noWrap/>
            <w:hideMark/>
          </w:tcPr>
          <w:p w14:paraId="2BCB2BBE" w14:textId="45D437C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276" w:type="dxa"/>
            <w:gridSpan w:val="2"/>
            <w:noWrap/>
            <w:hideMark/>
          </w:tcPr>
          <w:p w14:paraId="2C59E5CD" w14:textId="47A5153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6732F6" w:rsidRPr="00273668" w14:paraId="5B6A5BD9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A9E03FE" w14:textId="4BEB81F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6" w:type="dxa"/>
            <w:hideMark/>
          </w:tcPr>
          <w:p w14:paraId="1B0C2C46" w14:textId="0B33488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D0B3CCA" w14:textId="256F9D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7327F689" w14:textId="6F8135D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07.4.01.00.110</w:t>
            </w:r>
          </w:p>
        </w:tc>
        <w:tc>
          <w:tcPr>
            <w:tcW w:w="776" w:type="dxa"/>
            <w:hideMark/>
          </w:tcPr>
          <w:p w14:paraId="5F29C7D9" w14:textId="05A6DBE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C731" w14:textId="6936401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6500,2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8A34" w14:textId="3BA8CD5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4906,2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B9D7" w14:textId="4081CFB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4116,7</w:t>
            </w:r>
          </w:p>
        </w:tc>
      </w:tr>
      <w:tr w:rsidR="006732F6" w:rsidRPr="00273668" w14:paraId="2394817B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C7E67D7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  <w:p w14:paraId="1A527F82" w14:textId="4F098D4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9F25260" w14:textId="51BCCB7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04F16E7" w14:textId="28973AA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452E5038" w14:textId="415AAB5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07.4.01.00190</w:t>
            </w:r>
          </w:p>
        </w:tc>
        <w:tc>
          <w:tcPr>
            <w:tcW w:w="776" w:type="dxa"/>
            <w:hideMark/>
          </w:tcPr>
          <w:p w14:paraId="1CC845F1" w14:textId="39BC402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4A3000F9" w14:textId="225C911C" w:rsidR="006732F6" w:rsidRPr="00273668" w:rsidRDefault="005567FD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3204,2</w:t>
            </w:r>
          </w:p>
        </w:tc>
        <w:tc>
          <w:tcPr>
            <w:tcW w:w="1572" w:type="dxa"/>
            <w:noWrap/>
            <w:hideMark/>
          </w:tcPr>
          <w:p w14:paraId="2EA222CE" w14:textId="3105CD8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  <w:gridSpan w:val="2"/>
            <w:noWrap/>
            <w:hideMark/>
          </w:tcPr>
          <w:p w14:paraId="1D1E0437" w14:textId="1F5894F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6732F6" w:rsidRPr="00273668" w14:paraId="0DBAD05A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8CB9468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  <w:p w14:paraId="13381AD0" w14:textId="2457D67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A6949D8" w14:textId="1DE8A29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442CAB8" w14:textId="6A64451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7167DA38" w14:textId="23BC5C8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07.4.01.00.190</w:t>
            </w:r>
          </w:p>
        </w:tc>
        <w:tc>
          <w:tcPr>
            <w:tcW w:w="776" w:type="dxa"/>
            <w:hideMark/>
          </w:tcPr>
          <w:p w14:paraId="382B8D55" w14:textId="0C376B9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32" w:type="dxa"/>
            <w:noWrap/>
            <w:hideMark/>
          </w:tcPr>
          <w:p w14:paraId="79D9BA6F" w14:textId="1B1CB99E" w:rsidR="006732F6" w:rsidRPr="00273668" w:rsidRDefault="00B405EC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225,5</w:t>
            </w:r>
          </w:p>
        </w:tc>
        <w:tc>
          <w:tcPr>
            <w:tcW w:w="1572" w:type="dxa"/>
            <w:noWrap/>
            <w:hideMark/>
          </w:tcPr>
          <w:p w14:paraId="30D23C3F" w14:textId="5BB95CE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276" w:type="dxa"/>
            <w:gridSpan w:val="2"/>
            <w:noWrap/>
            <w:hideMark/>
          </w:tcPr>
          <w:p w14:paraId="0C5E038C" w14:textId="0526221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6732F6" w:rsidRPr="00273668" w14:paraId="7FE7096C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630D13A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52D7D2E7" w14:textId="22F6192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CC2C953" w14:textId="4B05ECF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7B25417" w14:textId="45F4AB5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2F50AF27" w14:textId="1F37FC3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455C38DE" w14:textId="41D41A5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DFE8459" w14:textId="0FC295C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28283329" w14:textId="0E39806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       0,2</w:t>
            </w:r>
          </w:p>
        </w:tc>
        <w:tc>
          <w:tcPr>
            <w:tcW w:w="1276" w:type="dxa"/>
            <w:gridSpan w:val="2"/>
            <w:noWrap/>
            <w:hideMark/>
          </w:tcPr>
          <w:p w14:paraId="293F63DE" w14:textId="3C280A4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732F6" w:rsidRPr="00273668" w14:paraId="7A41BF92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18B5AE8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5D6162E7" w14:textId="671E540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C1C1CB1" w14:textId="541632D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D85BE44" w14:textId="6D2F1D2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6EE11C3A" w14:textId="437F5B7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4D04E1FE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F5EB01A" w14:textId="04F6BA5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7E96C5AF" w14:textId="47938C2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noWrap/>
            <w:hideMark/>
          </w:tcPr>
          <w:p w14:paraId="792ACE85" w14:textId="02751B0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732F6" w:rsidRPr="00273668" w14:paraId="0ABBBD5F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F53FCA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  <w:p w14:paraId="475F3C99" w14:textId="619A810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BA49D77" w14:textId="35C0D12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hideMark/>
          </w:tcPr>
          <w:p w14:paraId="65399693" w14:textId="34F7C14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7" w:type="dxa"/>
            <w:hideMark/>
          </w:tcPr>
          <w:p w14:paraId="6D527604" w14:textId="621036D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hideMark/>
          </w:tcPr>
          <w:p w14:paraId="0F8677E2" w14:textId="6ECAE4C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34B1D977" w14:textId="1D1283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72" w:type="dxa"/>
            <w:noWrap/>
            <w:hideMark/>
          </w:tcPr>
          <w:p w14:paraId="25F08532" w14:textId="6A511A4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noWrap/>
            <w:hideMark/>
          </w:tcPr>
          <w:p w14:paraId="17329646" w14:textId="446AA8C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6732F6" w:rsidRPr="00273668" w14:paraId="08D7CDCA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207264E6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5F5C92FE" w14:textId="4AD9CBF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D7FFDED" w14:textId="09F9F0B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23D5D44" w14:textId="0953CCB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7" w:type="dxa"/>
            <w:hideMark/>
          </w:tcPr>
          <w:p w14:paraId="772FD064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005A929B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DB6E49B" w14:textId="6CDB3FB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5C6CCCCD" w14:textId="7163384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2"/>
            <w:noWrap/>
            <w:hideMark/>
          </w:tcPr>
          <w:p w14:paraId="54F9A911" w14:textId="79CBCF9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6732F6" w:rsidRPr="00273668" w14:paraId="0B843701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7162724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59FE8557" w14:textId="1AE8266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44E34F9" w14:textId="7BE63A8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752EA2F" w14:textId="532B33C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7" w:type="dxa"/>
            <w:hideMark/>
          </w:tcPr>
          <w:p w14:paraId="62EEC99D" w14:textId="3A5A0E7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7DB9833E" w14:textId="2BE8A78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0ECE15A" w14:textId="271234B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2A8E0F0A" w14:textId="37524D2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2"/>
            <w:noWrap/>
            <w:hideMark/>
          </w:tcPr>
          <w:p w14:paraId="26E3C834" w14:textId="5A3765D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6732F6" w:rsidRPr="00273668" w14:paraId="3792321E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4C01E5D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6A3ED91C" w14:textId="1A4A703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81BE669" w14:textId="0E4C3A7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162F874" w14:textId="55379E5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7" w:type="dxa"/>
            <w:hideMark/>
          </w:tcPr>
          <w:p w14:paraId="3CE2375C" w14:textId="51C2075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4D728742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DBBC9B7" w14:textId="0F0E8DD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68364A0B" w14:textId="4C991F5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2"/>
            <w:noWrap/>
            <w:hideMark/>
          </w:tcPr>
          <w:p w14:paraId="05C37CAA" w14:textId="7634CC2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6732F6" w:rsidRPr="00273668" w14:paraId="15EE34DC" w14:textId="77777777" w:rsidTr="00855E5C">
        <w:trPr>
          <w:gridBefore w:val="1"/>
          <w:wBefore w:w="840" w:type="dxa"/>
          <w:trHeight w:val="1997"/>
        </w:trPr>
        <w:tc>
          <w:tcPr>
            <w:tcW w:w="6348" w:type="dxa"/>
            <w:hideMark/>
          </w:tcPr>
          <w:p w14:paraId="2DC56B96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Савдянского сельского поселения (Иные межбюджетные трансферты)</w:t>
            </w:r>
          </w:p>
          <w:p w14:paraId="7E9970C0" w14:textId="62889B9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F877D5E" w14:textId="385ECCF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hideMark/>
          </w:tcPr>
          <w:p w14:paraId="6BE176A8" w14:textId="4D13EF8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7" w:type="dxa"/>
            <w:hideMark/>
          </w:tcPr>
          <w:p w14:paraId="4392005E" w14:textId="1BAF98A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99.9.00.86050</w:t>
            </w:r>
          </w:p>
        </w:tc>
        <w:tc>
          <w:tcPr>
            <w:tcW w:w="776" w:type="dxa"/>
            <w:hideMark/>
          </w:tcPr>
          <w:p w14:paraId="5325015F" w14:textId="3EB75B4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1332" w:type="dxa"/>
            <w:noWrap/>
            <w:hideMark/>
          </w:tcPr>
          <w:p w14:paraId="4DB27094" w14:textId="0CFA4B2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2" w:type="dxa"/>
            <w:noWrap/>
            <w:hideMark/>
          </w:tcPr>
          <w:p w14:paraId="5195BA27" w14:textId="05DF7F3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gridSpan w:val="2"/>
            <w:noWrap/>
            <w:hideMark/>
          </w:tcPr>
          <w:p w14:paraId="78134295" w14:textId="6AC0A98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6732F6" w:rsidRPr="00273668" w14:paraId="09554F94" w14:textId="77777777" w:rsidTr="00855E5C">
        <w:trPr>
          <w:gridBefore w:val="1"/>
          <w:wBefore w:w="840" w:type="dxa"/>
          <w:trHeight w:val="363"/>
        </w:trPr>
        <w:tc>
          <w:tcPr>
            <w:tcW w:w="6348" w:type="dxa"/>
          </w:tcPr>
          <w:p w14:paraId="47E9752A" w14:textId="1B71D959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6" w:type="dxa"/>
          </w:tcPr>
          <w:p w14:paraId="62409B28" w14:textId="6573D18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638D31A2" w14:textId="1EFE84C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7" w:type="dxa"/>
          </w:tcPr>
          <w:p w14:paraId="3AB60777" w14:textId="25385BC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14:paraId="7449447B" w14:textId="7E267FF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</w:tcPr>
          <w:p w14:paraId="39D5243C" w14:textId="218B336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</w:tcPr>
          <w:p w14:paraId="40DBEDE2" w14:textId="63753BB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2"/>
            <w:noWrap/>
          </w:tcPr>
          <w:p w14:paraId="5041DA02" w14:textId="02CB7B9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2F6" w:rsidRPr="00273668" w14:paraId="148EF4E4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6275410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7EFD0AEE" w14:textId="53502EF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C99495E" w14:textId="7D0E4DE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FA06D32" w14:textId="4F0AD80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7" w:type="dxa"/>
            <w:hideMark/>
          </w:tcPr>
          <w:p w14:paraId="3889ED08" w14:textId="47C954A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1E572BE4" w14:textId="11C23CE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13B9775" w14:textId="1F39052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362E1DE0" w14:textId="36654C7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2"/>
            <w:noWrap/>
            <w:hideMark/>
          </w:tcPr>
          <w:p w14:paraId="223CE0F6" w14:textId="5B01370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2F6" w:rsidRPr="00273668" w14:paraId="3A8F4FE4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CAB1250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4B559928" w14:textId="58A853F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DE17491" w14:textId="0DD103E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D419AC5" w14:textId="600D684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7" w:type="dxa"/>
            <w:hideMark/>
          </w:tcPr>
          <w:p w14:paraId="18DB44F8" w14:textId="57CC468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2EF1A9EC" w14:textId="52BB56A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81095AF" w14:textId="62D1195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7F4B10F8" w14:textId="5E0E6FD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2"/>
            <w:noWrap/>
            <w:hideMark/>
          </w:tcPr>
          <w:p w14:paraId="7DD6F559" w14:textId="1828F50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2F6" w:rsidRPr="00273668" w14:paraId="1B81D7E1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6C3EC820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  <w:p w14:paraId="26F8C1B6" w14:textId="764C680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02C1B77" w14:textId="217977A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7266E7C" w14:textId="30E0E01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7" w:type="dxa"/>
            <w:hideMark/>
          </w:tcPr>
          <w:p w14:paraId="0869651D" w14:textId="4FFB725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99.9.00.26220</w:t>
            </w:r>
          </w:p>
        </w:tc>
        <w:tc>
          <w:tcPr>
            <w:tcW w:w="776" w:type="dxa"/>
            <w:hideMark/>
          </w:tcPr>
          <w:p w14:paraId="4E58C9C0" w14:textId="595DC15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32" w:type="dxa"/>
            <w:noWrap/>
            <w:hideMark/>
          </w:tcPr>
          <w:p w14:paraId="3F4097C7" w14:textId="1E30C9C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2C0B7CA5" w14:textId="7F852EB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276" w:type="dxa"/>
            <w:gridSpan w:val="2"/>
            <w:noWrap/>
            <w:hideMark/>
          </w:tcPr>
          <w:p w14:paraId="4FB98721" w14:textId="664A4E5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32F6" w:rsidRPr="00273668" w14:paraId="4CE00721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64D0D63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  <w:p w14:paraId="432EF430" w14:textId="4BAB50F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B5AA3A9" w14:textId="146145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F457C82" w14:textId="53F3E0D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7" w:type="dxa"/>
            <w:hideMark/>
          </w:tcPr>
          <w:p w14:paraId="07C679A5" w14:textId="4E06252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6435706D" w14:textId="5CCCED3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126FC5B" w14:textId="3CB6185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7FAC2B70" w14:textId="59BB0DE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noWrap/>
            <w:hideMark/>
          </w:tcPr>
          <w:p w14:paraId="0B0B559C" w14:textId="4B8D3A5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2F6" w:rsidRPr="00273668" w14:paraId="30D1EABC" w14:textId="77777777" w:rsidTr="008878D7">
        <w:trPr>
          <w:gridBefore w:val="1"/>
          <w:wBefore w:w="840" w:type="dxa"/>
          <w:trHeight w:val="317"/>
        </w:trPr>
        <w:tc>
          <w:tcPr>
            <w:tcW w:w="6348" w:type="dxa"/>
            <w:hideMark/>
          </w:tcPr>
          <w:p w14:paraId="26C3A9E6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497E6570" w14:textId="0403F46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1065B79" w14:textId="78CBB3F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BEFE602" w14:textId="4D2A3EE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7" w:type="dxa"/>
            <w:hideMark/>
          </w:tcPr>
          <w:p w14:paraId="7D57A547" w14:textId="68BCFE1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266C8ABB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D12FE2D" w14:textId="1C7A102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4CADE0CF" w14:textId="2185916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noWrap/>
            <w:hideMark/>
          </w:tcPr>
          <w:p w14:paraId="45964495" w14:textId="5672409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2F6" w:rsidRPr="00273668" w14:paraId="02F9CF57" w14:textId="77777777" w:rsidTr="008878D7">
        <w:trPr>
          <w:gridBefore w:val="1"/>
          <w:wBefore w:w="840" w:type="dxa"/>
          <w:trHeight w:val="584"/>
        </w:trPr>
        <w:tc>
          <w:tcPr>
            <w:tcW w:w="6348" w:type="dxa"/>
            <w:hideMark/>
          </w:tcPr>
          <w:p w14:paraId="323DE5CE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  <w:p w14:paraId="002709A4" w14:textId="7824AE4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4A975CC" w14:textId="75F9EF6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4190D2C" w14:textId="3524216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7" w:type="dxa"/>
            <w:hideMark/>
          </w:tcPr>
          <w:p w14:paraId="701B0ECC" w14:textId="462229D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776" w:type="dxa"/>
            <w:hideMark/>
          </w:tcPr>
          <w:p w14:paraId="5913A2B1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155406F" w14:textId="279BAC2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1E95BDE4" w14:textId="75B55FB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noWrap/>
            <w:hideMark/>
          </w:tcPr>
          <w:p w14:paraId="71A285F4" w14:textId="3ED30A3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2F6" w:rsidRPr="00273668" w14:paraId="2F520123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C90D872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Савдянского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  <w:p w14:paraId="4493ED16" w14:textId="413C2CD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9FB2C79" w14:textId="0C2ED3F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hideMark/>
          </w:tcPr>
          <w:p w14:paraId="33E619BD" w14:textId="5A0461C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7" w:type="dxa"/>
            <w:hideMark/>
          </w:tcPr>
          <w:p w14:paraId="1D764433" w14:textId="402EF67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99.1.00.90200</w:t>
            </w:r>
          </w:p>
        </w:tc>
        <w:tc>
          <w:tcPr>
            <w:tcW w:w="776" w:type="dxa"/>
            <w:hideMark/>
          </w:tcPr>
          <w:p w14:paraId="5D231884" w14:textId="205E1E2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8.7.0</w:t>
            </w:r>
          </w:p>
        </w:tc>
        <w:tc>
          <w:tcPr>
            <w:tcW w:w="1332" w:type="dxa"/>
            <w:noWrap/>
            <w:hideMark/>
          </w:tcPr>
          <w:p w14:paraId="26705E71" w14:textId="1D3EBD9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72" w:type="dxa"/>
            <w:noWrap/>
            <w:hideMark/>
          </w:tcPr>
          <w:p w14:paraId="3FE3CA66" w14:textId="2BE6003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noWrap/>
            <w:hideMark/>
          </w:tcPr>
          <w:p w14:paraId="20D8917C" w14:textId="5845EB6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2F6" w:rsidRPr="00273668" w14:paraId="3D834388" w14:textId="77777777" w:rsidTr="008878D7">
        <w:trPr>
          <w:gridBefore w:val="1"/>
          <w:wBefore w:w="840" w:type="dxa"/>
          <w:trHeight w:val="431"/>
        </w:trPr>
        <w:tc>
          <w:tcPr>
            <w:tcW w:w="6348" w:type="dxa"/>
            <w:hideMark/>
          </w:tcPr>
          <w:p w14:paraId="0E271891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  <w:p w14:paraId="7802734E" w14:textId="0D659C3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10E5E24" w14:textId="759A291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F3E46A5" w14:textId="229B298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4329114A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19892CB6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E84FA04" w14:textId="53C4205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339,6</w:t>
            </w:r>
          </w:p>
        </w:tc>
        <w:tc>
          <w:tcPr>
            <w:tcW w:w="1572" w:type="dxa"/>
            <w:noWrap/>
            <w:hideMark/>
          </w:tcPr>
          <w:p w14:paraId="0E783244" w14:textId="34B3303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290,4</w:t>
            </w:r>
          </w:p>
        </w:tc>
        <w:tc>
          <w:tcPr>
            <w:tcW w:w="1276" w:type="dxa"/>
            <w:gridSpan w:val="2"/>
            <w:noWrap/>
            <w:hideMark/>
          </w:tcPr>
          <w:p w14:paraId="342D00C5" w14:textId="0408EC1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471,8</w:t>
            </w:r>
          </w:p>
        </w:tc>
      </w:tr>
      <w:tr w:rsidR="006732F6" w:rsidRPr="00273668" w14:paraId="6A5D99F6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35667F5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  <w:p w14:paraId="6FC29A8F" w14:textId="6555457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7B05E35" w14:textId="24B6359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41ACD46" w14:textId="19D3E15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7341F535" w14:textId="70780D9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76" w:type="dxa"/>
            <w:hideMark/>
          </w:tcPr>
          <w:p w14:paraId="4468D8FB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558F03A" w14:textId="56F1F6D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72" w:type="dxa"/>
            <w:noWrap/>
            <w:hideMark/>
          </w:tcPr>
          <w:p w14:paraId="400488C8" w14:textId="0FB9125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noWrap/>
            <w:hideMark/>
          </w:tcPr>
          <w:p w14:paraId="090044D7" w14:textId="1393D36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732F6" w:rsidRPr="00273668" w14:paraId="6B57D0C6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5D3F8AE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  <w:p w14:paraId="23E85281" w14:textId="2921194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22B1D411" w14:textId="4FB1A72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B21424E" w14:textId="0B08078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65F971AA" w14:textId="2F332C4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</w:t>
            </w:r>
          </w:p>
        </w:tc>
        <w:tc>
          <w:tcPr>
            <w:tcW w:w="776" w:type="dxa"/>
            <w:hideMark/>
          </w:tcPr>
          <w:p w14:paraId="2D8A83F7" w14:textId="59379DD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35F56237" w14:textId="7BF9D4A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1C59666" w14:textId="104ECD0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3427864C" w14:textId="7E41E37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5A244BAB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7CC6D8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  <w:p w14:paraId="22F11A7E" w14:textId="40BF85C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692103E" w14:textId="61DFE83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C85E466" w14:textId="6EFF62C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37982101" w14:textId="3479008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06.4.01.26100</w:t>
            </w:r>
          </w:p>
        </w:tc>
        <w:tc>
          <w:tcPr>
            <w:tcW w:w="776" w:type="dxa"/>
            <w:hideMark/>
          </w:tcPr>
          <w:p w14:paraId="6236F841" w14:textId="53D8F25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71DECE18" w14:textId="5E2B070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0B9571EC" w14:textId="1247784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7F40204E" w14:textId="67D0214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609732D8" w14:textId="77777777" w:rsidTr="00876331">
        <w:trPr>
          <w:gridBefore w:val="1"/>
          <w:wBefore w:w="840" w:type="dxa"/>
          <w:trHeight w:val="991"/>
        </w:trPr>
        <w:tc>
          <w:tcPr>
            <w:tcW w:w="6348" w:type="dxa"/>
            <w:hideMark/>
          </w:tcPr>
          <w:p w14:paraId="42E118D9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  <w:p w14:paraId="3D77B85C" w14:textId="3699BC7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4E88813" w14:textId="4D8892F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7B914E5" w14:textId="32BD2FB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726386C8" w14:textId="2F31FA1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</w:t>
            </w:r>
          </w:p>
        </w:tc>
        <w:tc>
          <w:tcPr>
            <w:tcW w:w="776" w:type="dxa"/>
            <w:hideMark/>
          </w:tcPr>
          <w:p w14:paraId="6F368E94" w14:textId="2B549C9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B08C193" w14:textId="287CF9A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39F6D6FB" w14:textId="1552530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4DA225F6" w14:textId="5D4ADFB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3B8B5FE0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40FC46CF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  <w:p w14:paraId="23867890" w14:textId="1C749EC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8CBFBF5" w14:textId="79DCACB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448DE96E" w14:textId="525A36E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1340EB85" w14:textId="4318840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06.4.02.26010</w:t>
            </w:r>
          </w:p>
        </w:tc>
        <w:tc>
          <w:tcPr>
            <w:tcW w:w="776" w:type="dxa"/>
            <w:hideMark/>
          </w:tcPr>
          <w:p w14:paraId="3C97F687" w14:textId="556CBF0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2CD96F23" w14:textId="7C832C4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C89603E" w14:textId="3B2DFB3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2D3DEBCA" w14:textId="2C72CC4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2EE700B5" w14:textId="77777777" w:rsidTr="008878D7">
        <w:trPr>
          <w:gridBefore w:val="1"/>
          <w:wBefore w:w="840" w:type="dxa"/>
          <w:trHeight w:val="1419"/>
        </w:trPr>
        <w:tc>
          <w:tcPr>
            <w:tcW w:w="6348" w:type="dxa"/>
            <w:hideMark/>
          </w:tcPr>
          <w:p w14:paraId="2CB6BE8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14:paraId="6CE9F6C1" w14:textId="4B12D65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6AC36E8" w14:textId="43435B5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7C35897" w14:textId="0A14868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1C2A91CB" w14:textId="5078D18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</w:t>
            </w:r>
          </w:p>
        </w:tc>
        <w:tc>
          <w:tcPr>
            <w:tcW w:w="776" w:type="dxa"/>
            <w:hideMark/>
          </w:tcPr>
          <w:p w14:paraId="2827D2D1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1ACF6D00" w14:textId="3EFB187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22956102" w14:textId="68AF8FA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57B7528E" w14:textId="3162FED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68029811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5CC7B1C0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работ и услуг для обеспечения государственных (муниципальных) нужд)</w:t>
            </w:r>
          </w:p>
          <w:p w14:paraId="6F12E18A" w14:textId="3DD62EA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2635768" w14:textId="7DB1DEB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781CF663" w14:textId="49BD0B5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0A252A5B" w14:textId="170C2D4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06.4.03.26110</w:t>
            </w:r>
          </w:p>
        </w:tc>
        <w:tc>
          <w:tcPr>
            <w:tcW w:w="776" w:type="dxa"/>
            <w:hideMark/>
          </w:tcPr>
          <w:p w14:paraId="4ED6983C" w14:textId="4931B61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199B11F6" w14:textId="72EA278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2" w:type="dxa"/>
            <w:noWrap/>
            <w:hideMark/>
          </w:tcPr>
          <w:p w14:paraId="6D0CCDE0" w14:textId="07F298F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noWrap/>
            <w:hideMark/>
          </w:tcPr>
          <w:p w14:paraId="1F42FD78" w14:textId="1D9DAED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0839AF5C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F919649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  <w:p w14:paraId="4690BC36" w14:textId="45483E7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9913D02" w14:textId="0F56A33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3DE43F4" w14:textId="43E16D8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50E1B364" w14:textId="099A8F9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hideMark/>
          </w:tcPr>
          <w:p w14:paraId="7DABF5AA" w14:textId="0983EB8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8FC8201" w14:textId="67A0960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572" w:type="dxa"/>
            <w:noWrap/>
            <w:hideMark/>
          </w:tcPr>
          <w:p w14:paraId="1A1434F6" w14:textId="7DE7FF8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276" w:type="dxa"/>
            <w:gridSpan w:val="2"/>
            <w:noWrap/>
            <w:hideMark/>
          </w:tcPr>
          <w:p w14:paraId="1440779E" w14:textId="755BA20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2F6" w:rsidRPr="00273668" w14:paraId="4CA81CA8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6B081D1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  <w:p w14:paraId="2809106D" w14:textId="57641CC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7EC7DB51" w14:textId="04C0D78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5435BBB2" w14:textId="5F21475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2C6E6C83" w14:textId="36FFF18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hideMark/>
          </w:tcPr>
          <w:p w14:paraId="2345B70E" w14:textId="13E0A8A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48C6948" w14:textId="014AC0F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572" w:type="dxa"/>
            <w:noWrap/>
            <w:hideMark/>
          </w:tcPr>
          <w:p w14:paraId="59AFB6C9" w14:textId="633D48E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276" w:type="dxa"/>
            <w:gridSpan w:val="2"/>
            <w:noWrap/>
            <w:hideMark/>
          </w:tcPr>
          <w:p w14:paraId="45042FBC" w14:textId="0CEE31B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2F6" w:rsidRPr="00273668" w14:paraId="3A3AED43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71479228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на выполнение прочих обязательств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образования. (Иные закупки товаров, работ и услуг для обеспечения государственных (муниципальных) нужд)</w:t>
            </w:r>
          </w:p>
          <w:p w14:paraId="68603F4E" w14:textId="28F59AF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F699137" w14:textId="75EA86A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hideMark/>
          </w:tcPr>
          <w:p w14:paraId="1FF4CAD1" w14:textId="2FD6BE3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0D15739E" w14:textId="6FECE9C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776" w:type="dxa"/>
            <w:hideMark/>
          </w:tcPr>
          <w:p w14:paraId="0B013703" w14:textId="71361F1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48A833EC" w14:textId="60D536B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213,5</w:t>
            </w:r>
          </w:p>
        </w:tc>
        <w:tc>
          <w:tcPr>
            <w:tcW w:w="1572" w:type="dxa"/>
            <w:noWrap/>
            <w:hideMark/>
          </w:tcPr>
          <w:p w14:paraId="77DCC9A9" w14:textId="374E1D4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276" w:type="dxa"/>
            <w:gridSpan w:val="2"/>
            <w:noWrap/>
            <w:hideMark/>
          </w:tcPr>
          <w:p w14:paraId="6C314BEE" w14:textId="1983441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732F6" w:rsidRPr="00273668" w14:paraId="5FA2D594" w14:textId="77777777" w:rsidTr="008878D7">
        <w:trPr>
          <w:gridBefore w:val="1"/>
          <w:wBefore w:w="840" w:type="dxa"/>
          <w:trHeight w:val="975"/>
        </w:trPr>
        <w:tc>
          <w:tcPr>
            <w:tcW w:w="6348" w:type="dxa"/>
            <w:hideMark/>
          </w:tcPr>
          <w:p w14:paraId="2DBCA383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  <w:p w14:paraId="01ACEA4D" w14:textId="5BD8F85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1A53FF9" w14:textId="0E0FEC2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1B940F8C" w14:textId="0376756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1A254168" w14:textId="4084D0D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776" w:type="dxa"/>
            <w:hideMark/>
          </w:tcPr>
          <w:p w14:paraId="224AFA91" w14:textId="7BFF83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32" w:type="dxa"/>
            <w:noWrap/>
            <w:hideMark/>
          </w:tcPr>
          <w:p w14:paraId="317B409A" w14:textId="4EFF7B7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1572" w:type="dxa"/>
            <w:noWrap/>
            <w:hideMark/>
          </w:tcPr>
          <w:p w14:paraId="606A2910" w14:textId="4F66DA5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noWrap/>
            <w:hideMark/>
          </w:tcPr>
          <w:p w14:paraId="63B631D6" w14:textId="27B0E2F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732F6" w:rsidRPr="00273668" w14:paraId="25F7B539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3D4301D4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7A7A8236" w14:textId="47FFD96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8E24DD9" w14:textId="6BCADFB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2CD15DF7" w14:textId="5D640BD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770EA84A" w14:textId="40A8525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085B1DBD" w14:textId="146CE6B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2A90A312" w14:textId="037A4E4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09CCA0FD" w14:textId="7723308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2"/>
            <w:noWrap/>
            <w:hideMark/>
          </w:tcPr>
          <w:p w14:paraId="0A48CD46" w14:textId="4563DE3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6732F6" w:rsidRPr="00273668" w14:paraId="385A2944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3883B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2AF0076D" w14:textId="2351A52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559B185" w14:textId="2C5E22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6CFC1BBF" w14:textId="3A5EB49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1EC165D3" w14:textId="5E434E9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7C6C17CE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9DA36F7" w14:textId="78345F6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237B88C2" w14:textId="03CDC60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2"/>
            <w:noWrap/>
            <w:hideMark/>
          </w:tcPr>
          <w:p w14:paraId="553A4AF3" w14:textId="7E10781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6732F6" w:rsidRPr="00273668" w14:paraId="7DB30D98" w14:textId="77777777" w:rsidTr="00855E5C">
        <w:trPr>
          <w:gridBefore w:val="1"/>
          <w:wBefore w:w="840" w:type="dxa"/>
          <w:trHeight w:val="519"/>
        </w:trPr>
        <w:tc>
          <w:tcPr>
            <w:tcW w:w="6348" w:type="dxa"/>
            <w:hideMark/>
          </w:tcPr>
          <w:p w14:paraId="384A0A0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  <w:p w14:paraId="75EDD923" w14:textId="58DD2E6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40AFFFD6" w14:textId="6D3B41F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hideMark/>
          </w:tcPr>
          <w:p w14:paraId="3AF692C7" w14:textId="4E2A66B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7" w:type="dxa"/>
            <w:hideMark/>
          </w:tcPr>
          <w:p w14:paraId="2069B490" w14:textId="4BB35FA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hideMark/>
          </w:tcPr>
          <w:p w14:paraId="1240AABE" w14:textId="3B68ABE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32" w:type="dxa"/>
            <w:noWrap/>
            <w:hideMark/>
          </w:tcPr>
          <w:p w14:paraId="55E2F7DD" w14:textId="34273FD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72" w:type="dxa"/>
            <w:noWrap/>
            <w:hideMark/>
          </w:tcPr>
          <w:p w14:paraId="7F4BC601" w14:textId="7A5AB3C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276" w:type="dxa"/>
            <w:gridSpan w:val="2"/>
            <w:noWrap/>
            <w:hideMark/>
          </w:tcPr>
          <w:p w14:paraId="18F803B6" w14:textId="77EA658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6732F6" w:rsidRPr="00273668" w14:paraId="6357F88E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646ACCA6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  <w:p w14:paraId="591D6E10" w14:textId="76458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91440BD" w14:textId="7AA763C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79048632" w14:textId="02AB0A4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hideMark/>
          </w:tcPr>
          <w:p w14:paraId="3D9D2FD0" w14:textId="76B628E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52401DF2" w14:textId="454CCB7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0C9AF86" w14:textId="3D311C6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572" w:type="dxa"/>
            <w:noWrap/>
            <w:hideMark/>
          </w:tcPr>
          <w:p w14:paraId="545F5CA7" w14:textId="5F3C284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gridSpan w:val="2"/>
            <w:noWrap/>
            <w:hideMark/>
          </w:tcPr>
          <w:p w14:paraId="69725C9E" w14:textId="765DF0C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6732F6" w:rsidRPr="00273668" w14:paraId="50D3E716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C9D0E0C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  <w:p w14:paraId="40E753A6" w14:textId="408DD7D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580EF02" w14:textId="7494B18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3E5DE230" w14:textId="4517167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hideMark/>
          </w:tcPr>
          <w:p w14:paraId="32BB29B3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513B7ED5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27DA42B" w14:textId="774B132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572" w:type="dxa"/>
            <w:noWrap/>
            <w:hideMark/>
          </w:tcPr>
          <w:p w14:paraId="590FE9F3" w14:textId="2221F37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gridSpan w:val="2"/>
            <w:noWrap/>
            <w:hideMark/>
          </w:tcPr>
          <w:p w14:paraId="528EF182" w14:textId="501570E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6732F6" w:rsidRPr="00273668" w14:paraId="73631182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654972F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  <w:p w14:paraId="6C550F2E" w14:textId="7639112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6344FE6" w14:textId="75E8B69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6FE9EB84" w14:textId="42675E9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hideMark/>
          </w:tcPr>
          <w:p w14:paraId="7BFD134C" w14:textId="12A5013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  <w:hideMark/>
          </w:tcPr>
          <w:p w14:paraId="36DA3DA0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6D7AF611" w14:textId="7BE0520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572" w:type="dxa"/>
            <w:noWrap/>
            <w:hideMark/>
          </w:tcPr>
          <w:p w14:paraId="213EED4D" w14:textId="25375A0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gridSpan w:val="2"/>
            <w:noWrap/>
            <w:hideMark/>
          </w:tcPr>
          <w:p w14:paraId="06227805" w14:textId="19815D6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6732F6" w:rsidRPr="00273668" w14:paraId="66FB58AD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0E702FFA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  <w:p w14:paraId="3AA3A32F" w14:textId="30E64EF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2B81EC3" w14:textId="28B9F9C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74" w:type="dxa"/>
            <w:hideMark/>
          </w:tcPr>
          <w:p w14:paraId="5C80ECC4" w14:textId="3BC5D0A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hideMark/>
          </w:tcPr>
          <w:p w14:paraId="5907F172" w14:textId="6CDD3F4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776" w:type="dxa"/>
            <w:hideMark/>
          </w:tcPr>
          <w:p w14:paraId="20C67EE1" w14:textId="7ED1298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9FE36C1" w14:textId="34B875C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572" w:type="dxa"/>
            <w:noWrap/>
            <w:hideMark/>
          </w:tcPr>
          <w:p w14:paraId="28879315" w14:textId="144AE32A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gridSpan w:val="2"/>
            <w:noWrap/>
            <w:hideMark/>
          </w:tcPr>
          <w:p w14:paraId="742267F7" w14:textId="5A03A98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6732F6" w:rsidRPr="00273668" w14:paraId="7792B3DE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7F314EE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  <w:p w14:paraId="5385DF0E" w14:textId="6753E13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51CAFFBD" w14:textId="5CAA5DC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hideMark/>
          </w:tcPr>
          <w:p w14:paraId="73C1E5D3" w14:textId="2D3B042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hideMark/>
          </w:tcPr>
          <w:p w14:paraId="709ACCA1" w14:textId="4C1AE00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hideMark/>
          </w:tcPr>
          <w:p w14:paraId="7DA93BCA" w14:textId="3E11253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32" w:type="dxa"/>
            <w:noWrap/>
            <w:hideMark/>
          </w:tcPr>
          <w:p w14:paraId="6067A599" w14:textId="4812CA0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572" w:type="dxa"/>
            <w:noWrap/>
            <w:hideMark/>
          </w:tcPr>
          <w:p w14:paraId="0348CA1C" w14:textId="34F552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276" w:type="dxa"/>
            <w:gridSpan w:val="2"/>
            <w:noWrap/>
            <w:hideMark/>
          </w:tcPr>
          <w:p w14:paraId="1A7E3A63" w14:textId="5D2187D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6732F6" w:rsidRPr="00273668" w14:paraId="34F7F6B1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2FD180F4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14:paraId="520B3C91" w14:textId="36888E8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141F5654" w14:textId="074553F3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113F8B37" w14:textId="09B2355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hideMark/>
          </w:tcPr>
          <w:p w14:paraId="4DCC8762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3A72A29A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5AD4CC47" w14:textId="63E4CFE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30ADB3EF" w14:textId="7FBAC93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2"/>
            <w:noWrap/>
            <w:hideMark/>
          </w:tcPr>
          <w:p w14:paraId="12DCA022" w14:textId="6FAAEF4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6732F6" w:rsidRPr="00273668" w14:paraId="36AF7269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C82EF9A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7BFC2F0" w14:textId="0BAA3A1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02A6347A" w14:textId="28D7E58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3D37E424" w14:textId="1A6096E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hideMark/>
          </w:tcPr>
          <w:p w14:paraId="24381F49" w14:textId="06891F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14:paraId="1814F4B6" w14:textId="5588D70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76FC9EA4" w14:textId="0D34947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545EE014" w14:textId="30F7793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2"/>
            <w:noWrap/>
            <w:hideMark/>
          </w:tcPr>
          <w:p w14:paraId="56C74BB0" w14:textId="55F8543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6732F6" w:rsidRPr="00273668" w14:paraId="3E54916F" w14:textId="77777777" w:rsidTr="00855E5C">
        <w:trPr>
          <w:gridBefore w:val="1"/>
          <w:wBefore w:w="840" w:type="dxa"/>
          <w:trHeight w:val="2025"/>
        </w:trPr>
        <w:tc>
          <w:tcPr>
            <w:tcW w:w="6348" w:type="dxa"/>
            <w:hideMark/>
          </w:tcPr>
          <w:p w14:paraId="40AC24BB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  <w:p w14:paraId="03C4E6F6" w14:textId="32C4BDA5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3DD236A" w14:textId="40DD2701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45A46E40" w14:textId="26B8588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hideMark/>
          </w:tcPr>
          <w:p w14:paraId="502677CC" w14:textId="0929355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hideMark/>
          </w:tcPr>
          <w:p w14:paraId="6ECEB22F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0A96B68E" w14:textId="78B7E14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572" w:type="dxa"/>
            <w:noWrap/>
            <w:hideMark/>
          </w:tcPr>
          <w:p w14:paraId="52E61444" w14:textId="578D0C7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276" w:type="dxa"/>
            <w:gridSpan w:val="2"/>
            <w:noWrap/>
            <w:hideMark/>
          </w:tcPr>
          <w:p w14:paraId="5FA454C2" w14:textId="547C3DB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6732F6" w:rsidRPr="00273668" w14:paraId="3109B840" w14:textId="77777777" w:rsidTr="00855E5C">
        <w:trPr>
          <w:gridBefore w:val="1"/>
          <w:wBefore w:w="840" w:type="dxa"/>
          <w:trHeight w:val="20"/>
        </w:trPr>
        <w:tc>
          <w:tcPr>
            <w:tcW w:w="6348" w:type="dxa"/>
            <w:hideMark/>
          </w:tcPr>
          <w:p w14:paraId="10414963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  <w:p w14:paraId="4D5C2BEF" w14:textId="3D58BC6C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640E5D25" w14:textId="7A33D8D8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16182ECF" w14:textId="18C22AA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hideMark/>
          </w:tcPr>
          <w:p w14:paraId="38C870EC" w14:textId="6BEAE63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</w:t>
            </w:r>
          </w:p>
        </w:tc>
        <w:tc>
          <w:tcPr>
            <w:tcW w:w="776" w:type="dxa"/>
            <w:hideMark/>
          </w:tcPr>
          <w:p w14:paraId="7CA0F0A3" w14:textId="7777777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14:paraId="453C946D" w14:textId="2F7FA50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572" w:type="dxa"/>
            <w:noWrap/>
            <w:hideMark/>
          </w:tcPr>
          <w:p w14:paraId="4016F323" w14:textId="2DEEF6AE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276" w:type="dxa"/>
            <w:gridSpan w:val="2"/>
            <w:noWrap/>
            <w:hideMark/>
          </w:tcPr>
          <w:p w14:paraId="4B7A61E0" w14:textId="45BDA1F9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732F6" w:rsidRPr="00273668" w14:paraId="78100D44" w14:textId="77777777" w:rsidTr="00855E5C">
        <w:trPr>
          <w:gridBefore w:val="1"/>
          <w:wBefore w:w="840" w:type="dxa"/>
          <w:trHeight w:val="1961"/>
        </w:trPr>
        <w:tc>
          <w:tcPr>
            <w:tcW w:w="6348" w:type="dxa"/>
            <w:hideMark/>
          </w:tcPr>
          <w:p w14:paraId="4E314D15" w14:textId="77777777" w:rsidR="006732F6" w:rsidRPr="00273668" w:rsidRDefault="006732F6" w:rsidP="006732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дооснащению современным оборудованием, снаряжением муниципальной добровольной пожарной дружины сельского поселения (Иные закупки товаров, работ и услуг для обеспечения государственных (муниципальных) нужд)</w:t>
            </w:r>
          </w:p>
          <w:p w14:paraId="5CEE3BFA" w14:textId="16FB9FE2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hideMark/>
          </w:tcPr>
          <w:p w14:paraId="3A7FBFA9" w14:textId="10EBDC04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hideMark/>
          </w:tcPr>
          <w:p w14:paraId="51E88811" w14:textId="754DC6A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hideMark/>
          </w:tcPr>
          <w:p w14:paraId="60B8CD90" w14:textId="30257B6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01.4.01.26000</w:t>
            </w:r>
          </w:p>
        </w:tc>
        <w:tc>
          <w:tcPr>
            <w:tcW w:w="776" w:type="dxa"/>
            <w:hideMark/>
          </w:tcPr>
          <w:p w14:paraId="2CB301E7" w14:textId="6624E58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noWrap/>
            <w:hideMark/>
          </w:tcPr>
          <w:p w14:paraId="6A5CC6AB" w14:textId="033A61A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1572" w:type="dxa"/>
            <w:noWrap/>
            <w:hideMark/>
          </w:tcPr>
          <w:p w14:paraId="043E8077" w14:textId="28F7B93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noWrap/>
            <w:hideMark/>
          </w:tcPr>
          <w:p w14:paraId="6CD30FBF" w14:textId="2785EF4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732F6" w:rsidRPr="00273668" w14:paraId="0ED80794" w14:textId="77777777" w:rsidTr="00855E5C">
        <w:trPr>
          <w:gridBefore w:val="1"/>
          <w:wBefore w:w="840" w:type="dxa"/>
          <w:trHeight w:val="1331"/>
        </w:trPr>
        <w:tc>
          <w:tcPr>
            <w:tcW w:w="6348" w:type="dxa"/>
            <w:tcBorders>
              <w:bottom w:val="single" w:sz="4" w:space="0" w:color="auto"/>
            </w:tcBorders>
            <w:hideMark/>
          </w:tcPr>
          <w:p w14:paraId="1AD9E5B6" w14:textId="702C2403" w:rsidR="006732F6" w:rsidRPr="00273668" w:rsidRDefault="006732F6" w:rsidP="006732F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hideMark/>
          </w:tcPr>
          <w:p w14:paraId="344E4245" w14:textId="76DB7A27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hideMark/>
          </w:tcPr>
          <w:p w14:paraId="39513206" w14:textId="1C7FA63F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hideMark/>
          </w:tcPr>
          <w:p w14:paraId="7AF8EBAA" w14:textId="35C06EE0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01.4.01.26230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hideMark/>
          </w:tcPr>
          <w:p w14:paraId="3A75D0A5" w14:textId="378D5C3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hideMark/>
          </w:tcPr>
          <w:p w14:paraId="54D21565" w14:textId="4564E36D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14:paraId="1A8B9A29" w14:textId="1E598A0B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8A5E1E5" w14:textId="77F0E926" w:rsidR="006732F6" w:rsidRPr="00273668" w:rsidRDefault="006732F6" w:rsidP="00673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732F6" w:rsidRPr="00273668" w14:paraId="7BC896DA" w14:textId="77777777" w:rsidTr="006F007B">
        <w:trPr>
          <w:gridBefore w:val="1"/>
          <w:wBefore w:w="840" w:type="dxa"/>
          <w:trHeight w:val="99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4C2A92E" w14:textId="57DD6DB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AE0FBEB" w14:textId="7BF315A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2D0E4E" w14:textId="58BDFBA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F8ABF6B" w14:textId="0B879C8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01.4.01.26310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8DE5A18" w14:textId="43DC827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3305B0" w14:textId="28EDE87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6E08E8" w14:textId="3ECFCE9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586933" w14:textId="2354837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6732F6" w:rsidRPr="00273668" w14:paraId="2F74D551" w14:textId="77777777" w:rsidTr="00876331">
        <w:trPr>
          <w:gridBefore w:val="1"/>
          <w:wBefore w:w="840" w:type="dxa"/>
          <w:trHeight w:val="699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E8D4893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</w:p>
          <w:p w14:paraId="76E24797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1E16311" w14:textId="4C7F9E7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A25CB8" w14:textId="5B1769B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55CBB4A4" w14:textId="39C6BAD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DDE175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1EEBDF" w14:textId="38A64D4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4B7D7D" w14:textId="6837041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1A0D17" w14:textId="77D1312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732F6" w:rsidRPr="00273668" w14:paraId="347B6DE4" w14:textId="77777777" w:rsidTr="00855E5C">
        <w:trPr>
          <w:gridBefore w:val="1"/>
          <w:wBefore w:w="840" w:type="dxa"/>
          <w:trHeight w:val="29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7BB15BB" w14:textId="264324F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  <w:p w14:paraId="543124BD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C5B3C86" w14:textId="6C1AC09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2DE706" w14:textId="2A2D0C1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304C53F" w14:textId="39579EC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01.4.02.26010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0FC33A" w14:textId="49A46A0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C14A88" w14:textId="6886719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5521AA" w14:textId="08C13FC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F963EF" w14:textId="78B92B9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732F6" w:rsidRPr="00273668" w14:paraId="114EAB53" w14:textId="77777777" w:rsidTr="00855E5C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B2529C1" w14:textId="770E046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BBFB7EB" w14:textId="1AD7584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FF6DF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6297989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028657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C896D1" w14:textId="3AA7CE5A" w:rsidR="006732F6" w:rsidRPr="00273668" w:rsidRDefault="00375591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30 239,6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4E7F94" w14:textId="50ACAAF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813EAF" w14:textId="44F2A9B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6732F6" w:rsidRPr="00273668" w14:paraId="31CDD715" w14:textId="77777777" w:rsidTr="00855E5C">
        <w:trPr>
          <w:gridBefore w:val="1"/>
          <w:wBefore w:w="840" w:type="dxa"/>
          <w:trHeight w:val="26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D724E47" w14:textId="70C901A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531D91A" w14:textId="6B4FB2C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629615" w14:textId="2CBF681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15248317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4C5CC9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5ADE5" w14:textId="573701EE" w:rsidR="006732F6" w:rsidRPr="00273668" w:rsidRDefault="00375591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30 239,6</w:t>
            </w:r>
            <w:r w:rsidR="004B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2CEE27" w14:textId="20ED08B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B91E58" w14:textId="4075460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6732F6" w:rsidRPr="00273668" w14:paraId="66C3BA82" w14:textId="77777777" w:rsidTr="00855E5C">
        <w:trPr>
          <w:gridBefore w:val="1"/>
          <w:wBefore w:w="840" w:type="dxa"/>
          <w:trHeight w:val="27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D310CDC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  <w:p w14:paraId="5D5BDBC0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80A339C" w14:textId="63CAE84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6ABFDD" w14:textId="4F55532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5C4F531B" w14:textId="445082A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A341A2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DB76B2" w14:textId="52A41BC0" w:rsidR="006732F6" w:rsidRPr="00273668" w:rsidRDefault="00375591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30 239,6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657D87" w14:textId="171C277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8D8F6B" w14:textId="2E228AD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6732F6" w:rsidRPr="00273668" w14:paraId="225660F1" w14:textId="77777777" w:rsidTr="00876331">
        <w:trPr>
          <w:gridBefore w:val="1"/>
          <w:wBefore w:w="840" w:type="dxa"/>
          <w:trHeight w:val="461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0EC771F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  <w:p w14:paraId="03C6D55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DF23919" w14:textId="6D43DDF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856885" w14:textId="5ADA83C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9079AA6" w14:textId="71BEC50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3C48E19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8C2CF9" w14:textId="182E4C6E" w:rsidR="006732F6" w:rsidRPr="00273668" w:rsidRDefault="00375591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4334,5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A628C6" w14:textId="314E620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76DF04" w14:textId="27126CA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6732F6" w:rsidRPr="00273668" w14:paraId="73EE20AF" w14:textId="77777777" w:rsidTr="00855E5C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2F1731E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  <w:p w14:paraId="524EA4F9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E1BC2DE" w14:textId="6A27B2E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0F9364" w14:textId="5EC0198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2964DE0" w14:textId="4638D6E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05.4.01.26050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B366F9B" w14:textId="65203F9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644FFF" w14:textId="6F2CD80C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5DB671" w14:textId="46D1E8F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2CC77E" w14:textId="611BBC4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732F6" w:rsidRPr="00273668" w14:paraId="689ECBC4" w14:textId="77777777" w:rsidTr="00855E5C">
        <w:trPr>
          <w:gridBefore w:val="1"/>
          <w:wBefore w:w="840" w:type="dxa"/>
          <w:trHeight w:val="7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E52198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  <w:p w14:paraId="63F56A1E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8F4FA0E" w14:textId="6EF3655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29E046" w14:textId="0AA5708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68DBA90" w14:textId="317F8B4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05.4.01.26060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63B1E0C" w14:textId="5D0FA96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FC963E" w14:textId="5A43A80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1C80DE" w14:textId="5CD9679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88B545" w14:textId="2EEC41F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2F6" w:rsidRPr="00273668" w14:paraId="458CCB1B" w14:textId="77777777" w:rsidTr="00855E5C">
        <w:trPr>
          <w:gridBefore w:val="1"/>
          <w:wBefore w:w="840" w:type="dxa"/>
          <w:trHeight w:val="30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DCDD80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  <w:p w14:paraId="3879F660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9ED9339" w14:textId="341C2C9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A35BD15" w14:textId="37E6926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AA3C47E" w14:textId="5FEA6EB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05.4.01.26070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7B5E4E5" w14:textId="1DE9CFC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1B1E33" w14:textId="05ED3DE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271C7" w14:textId="796CA16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B3C4AD" w14:textId="5779E2F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2F6" w:rsidRPr="00273668" w14:paraId="1F90C806" w14:textId="77777777" w:rsidTr="00855E5C">
        <w:trPr>
          <w:gridBefore w:val="1"/>
          <w:wBefore w:w="840" w:type="dxa"/>
          <w:trHeight w:val="20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2EFE144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  <w:p w14:paraId="0D841D2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05E3D3A" w14:textId="42F8F97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5FA36D" w14:textId="6488021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20D5FC5" w14:textId="0508B9B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05.4.01.26080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61FD3DE" w14:textId="25FAC30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0FDA8B" w14:textId="0015D09A" w:rsidR="006732F6" w:rsidRPr="00273668" w:rsidRDefault="00375591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3720,3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3FD9BF" w14:textId="24B92DB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91204C" w14:textId="385D078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</w:tr>
      <w:tr w:rsidR="006732F6" w:rsidRPr="00273668" w14:paraId="266C3EF0" w14:textId="77777777" w:rsidTr="00855E5C">
        <w:trPr>
          <w:gridBefore w:val="1"/>
          <w:wBefore w:w="840" w:type="dxa"/>
          <w:trHeight w:val="27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40342DB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  <w:p w14:paraId="23B944C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590D21A" w14:textId="3864386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D8E551" w14:textId="2DD1B0F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EE24544" w14:textId="6407FB6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98830D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C5D083" w14:textId="70F7F9B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DD24E7" w14:textId="5DBFF03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DDA0BC" w14:textId="3CE2594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732F6" w:rsidRPr="00273668" w14:paraId="18EEC6BB" w14:textId="77777777" w:rsidTr="00855E5C">
        <w:trPr>
          <w:gridBefore w:val="1"/>
          <w:wBefore w:w="840" w:type="dxa"/>
          <w:trHeight w:val="58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2C9D8A46" w14:textId="0B10F48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2CE6DE1" w14:textId="725A9F6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5A3166" w14:textId="19A23F1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325D5AC" w14:textId="4155C0B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</w:t>
            </w:r>
            <w:r w:rsidR="00246FFE">
              <w:rPr>
                <w:rFonts w:ascii="Times New Roman" w:hAnsi="Times New Roman"/>
                <w:sz w:val="28"/>
                <w:szCs w:val="28"/>
              </w:rPr>
              <w:t>2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.26290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D82E320" w14:textId="16DA387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5032F3" w14:textId="58FAEC5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F431B" w14:textId="2136A67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7E50CE" w14:textId="44DB00A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A6BF8" w:rsidRPr="00273668" w14:paraId="1F83DA63" w14:textId="77777777" w:rsidTr="00246FFE">
        <w:trPr>
          <w:gridBefore w:val="1"/>
          <w:wBefore w:w="840" w:type="dxa"/>
          <w:trHeight w:val="100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F914189" w14:textId="347CC30A" w:rsidR="008A6BF8" w:rsidRPr="00082BCA" w:rsidRDefault="00082BCA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94065325"/>
            <w:r w:rsidRPr="00082BCA">
              <w:rPr>
                <w:rFonts w:ascii="Times New Roman" w:hAnsi="Times New Roman"/>
                <w:sz w:val="28"/>
                <w:szCs w:val="28"/>
              </w:rPr>
              <w:t>Муниципальный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28C0A26" w14:textId="4B3C7E10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6E2481" w14:textId="6F0D7AAB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97B3464" w14:textId="565C1FD3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05.2.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695BDC3" w14:textId="77777777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9DCF15" w14:textId="7DC81C29" w:rsidR="008A6BF8" w:rsidRPr="00273668" w:rsidRDefault="00781F42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25 905,1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1E5263" w14:textId="64A6A57C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4B803F" w14:textId="6AC0C333" w:rsidR="008A6BF8" w:rsidRPr="00273668" w:rsidRDefault="008A6BF8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2B77" w:rsidRPr="00273668" w14:paraId="22874F63" w14:textId="77777777" w:rsidTr="00855E5C">
        <w:trPr>
          <w:gridBefore w:val="1"/>
          <w:wBefore w:w="840" w:type="dxa"/>
          <w:trHeight w:val="26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E734052" w14:textId="3EF27BFE" w:rsidR="00AD2B77" w:rsidRPr="00246FFE" w:rsidRDefault="00246FFE" w:rsidP="00AD2B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FFE">
              <w:rPr>
                <w:rFonts w:ascii="Times New Roman" w:hAnsi="Times New Roman"/>
                <w:sz w:val="28"/>
                <w:szCs w:val="2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6776BA5" w14:textId="001DE908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697B53" w14:textId="04C129C7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FACE596" w14:textId="75C8218E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05.2. И4</w:t>
            </w:r>
            <w:r w:rsidR="002F6F3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5550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6F07B71" w14:textId="429F1833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5A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5A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BC709F" w14:textId="545C5BD9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F42">
              <w:rPr>
                <w:rFonts w:ascii="Times New Roman" w:hAnsi="Times New Roman"/>
                <w:sz w:val="28"/>
                <w:szCs w:val="28"/>
              </w:rPr>
              <w:t>25 905,1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39640B" w14:textId="53658AB6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BFE37E" w14:textId="06095277" w:rsidR="00AD2B77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bookmarkEnd w:id="2"/>
      <w:tr w:rsidR="006732F6" w:rsidRPr="00273668" w14:paraId="7AA10472" w14:textId="77777777" w:rsidTr="00855E5C">
        <w:trPr>
          <w:gridBefore w:val="1"/>
          <w:wBefore w:w="840" w:type="dxa"/>
          <w:trHeight w:val="23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9730913" w14:textId="54AF5A4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D2FE5C3" w14:textId="3031E0A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18E24BC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5524114B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3B851A5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11A42" w14:textId="6E3F917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F91E5B" w14:textId="42D3CEE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E74BB" w14:textId="13F80C5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732F6" w:rsidRPr="00273668" w14:paraId="6A9A11B7" w14:textId="77777777" w:rsidTr="00855E5C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0081C32" w14:textId="3341C3C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322E84C1" w14:textId="0255492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A7AABE" w14:textId="22014E0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44E1190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04B9A6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52E435" w14:textId="5CC4F5C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0982FF" w14:textId="0B1671B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F33DE4" w14:textId="77166FA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732F6" w:rsidRPr="00273668" w14:paraId="785C30D8" w14:textId="77777777" w:rsidTr="00855E5C">
        <w:trPr>
          <w:gridBefore w:val="1"/>
          <w:wBefore w:w="840" w:type="dxa"/>
          <w:trHeight w:val="242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01157200" w14:textId="3DF69E3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Савдянского сельского </w:t>
            </w:r>
            <w:r w:rsidR="006F007B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поселения «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политика»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EC31ED3" w14:textId="734CC97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8260AB" w14:textId="3EA7F50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AC34132" w14:textId="2A077AB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FA8FEC7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43181F" w14:textId="5748443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01329B" w14:textId="0A6CF71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FF39E1" w14:textId="1150581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732F6" w:rsidRPr="00273668" w14:paraId="10B08A41" w14:textId="77777777" w:rsidTr="00855E5C">
        <w:trPr>
          <w:gridBefore w:val="1"/>
          <w:wBefore w:w="840" w:type="dxa"/>
          <w:trHeight w:val="32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BB0DE79" w14:textId="3A32E61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B53B32D" w14:textId="1058CDA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0DC2DA" w14:textId="7DA81B7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BF908A1" w14:textId="009804F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BCCBD63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8A61F2" w14:textId="6B02907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DC58CE" w14:textId="5C6DD98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7B326" w14:textId="7D402E2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732F6" w:rsidRPr="00273668" w14:paraId="3D3F8517" w14:textId="77777777" w:rsidTr="00855E5C">
        <w:trPr>
          <w:gridBefore w:val="1"/>
          <w:wBefore w:w="840" w:type="dxa"/>
          <w:trHeight w:val="31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119980E" w14:textId="5EF2404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DEB01A4" w14:textId="65DE2C5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AABF07" w14:textId="1758841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06F5033" w14:textId="544AF1A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</w:t>
            </w:r>
            <w:r w:rsidR="00876331">
              <w:rPr>
                <w:rFonts w:ascii="Times New Roman" w:hAnsi="Times New Roman"/>
                <w:sz w:val="28"/>
                <w:szCs w:val="28"/>
              </w:rPr>
              <w:t>1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.26120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649A82" w14:textId="1DACEB9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8828DE" w14:textId="1C340F2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94BCF7" w14:textId="1436E50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22345B" w14:textId="18FC740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732F6" w:rsidRPr="00273668" w14:paraId="378A01B9" w14:textId="77777777" w:rsidTr="00855E5C">
        <w:trPr>
          <w:gridBefore w:val="1"/>
          <w:wBefore w:w="840" w:type="dxa"/>
          <w:trHeight w:val="401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F46B254" w14:textId="3299DCA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6342393" w14:textId="004A7F7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4576F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18F20D9E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901341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388AC8" w14:textId="504DE4D1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31037B" w14:textId="727128C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5F63F3" w14:textId="4C9B0E9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6732F6" w:rsidRPr="00273668" w14:paraId="072BBAD7" w14:textId="77777777" w:rsidTr="00855E5C">
        <w:trPr>
          <w:gridBefore w:val="1"/>
          <w:wBefore w:w="840" w:type="dxa"/>
          <w:trHeight w:val="34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40B62DE" w14:textId="6B925B3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3DCCC6A" w14:textId="10C79B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9B02C1" w14:textId="2F31EE6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DC596E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03A1DD0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9699F0" w14:textId="4D6EE1C2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9C832D" w14:textId="208D269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6119E8" w14:textId="620F06A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6732F6" w:rsidRPr="00273668" w14:paraId="1EC4403A" w14:textId="77777777" w:rsidTr="00855E5C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720A505" w14:textId="6DB2FD3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A676A96" w14:textId="1A4843E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70E38E" w14:textId="61ACBA8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1D6A5B0" w14:textId="0D321CD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29F2861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DCEA1A" w14:textId="1C7B4C6A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0DD19F" w14:textId="6E72D2A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2F8313" w14:textId="4609368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6732F6" w:rsidRPr="00273668" w14:paraId="58E9EE25" w14:textId="77777777" w:rsidTr="00855E5C">
        <w:trPr>
          <w:gridBefore w:val="1"/>
          <w:wBefore w:w="840" w:type="dxa"/>
          <w:trHeight w:val="31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13DD4FF7" w14:textId="2574A87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«Создание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условий для развития культуры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C517B5E" w14:textId="68763A6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F6874F" w14:textId="4885E72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8B1CA73" w14:textId="6ABE2EA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7B0751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87FE77" w14:textId="2D4B5601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3A0DA6" w14:textId="1080F17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2A5ACB" w14:textId="3DBB55D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6732F6" w:rsidRPr="00273668" w14:paraId="19A5150C" w14:textId="77777777" w:rsidTr="00855E5C">
        <w:trPr>
          <w:gridBefore w:val="1"/>
          <w:wBefore w:w="840" w:type="dxa"/>
          <w:trHeight w:val="266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4C83373" w14:textId="41630DB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 (Субсидии бюджетным учреждениям)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F6A9580" w14:textId="7FC19AF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F6175B" w14:textId="76B63EA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9EADF51" w14:textId="77A6BD4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02.4.01.00590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285F76D" w14:textId="666B394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6.1.0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1D1A2" w14:textId="707C9963" w:rsidR="006732F6" w:rsidRPr="00273668" w:rsidRDefault="00AD2B77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84272A" w14:textId="64C2C80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DF7C00" w14:textId="1F81ACE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6732F6" w:rsidRPr="00273668" w14:paraId="3C49C3A8" w14:textId="77777777" w:rsidTr="00855E5C">
        <w:trPr>
          <w:gridBefore w:val="1"/>
          <w:wBefore w:w="840" w:type="dxa"/>
          <w:trHeight w:val="32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44534C63" w14:textId="3F2E1C4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4AA64968" w14:textId="0F17C04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5AF3A5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441EB1E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FE5A02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3D2812" w14:textId="740AC47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370DC8" w14:textId="0B1FF22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18AA4B" w14:textId="03C3E81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732F6" w:rsidRPr="00273668" w14:paraId="24A6ADCB" w14:textId="77777777" w:rsidTr="00855E5C">
        <w:trPr>
          <w:gridBefore w:val="1"/>
          <w:wBefore w:w="840" w:type="dxa"/>
          <w:trHeight w:val="218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A4C6357" w14:textId="098D310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F8BF9D6" w14:textId="37E588C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FC830D" w14:textId="24DEB2C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D3C4A4F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CFBA892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7EA3C8" w14:textId="3A94991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5E1914" w14:textId="63991B9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F503FB" w14:textId="0DAA8BD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732F6" w:rsidRPr="00273668" w14:paraId="1E5E218E" w14:textId="77777777" w:rsidTr="00855E5C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8EECCFA" w14:textId="15432DE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2C3A7461" w14:textId="45A16F8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8F73BF" w14:textId="621E901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F583D4D" w14:textId="7010E32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734A7C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15AAC1" w14:textId="0C6BC0B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4474B3" w14:textId="1CCC834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3DAE8E" w14:textId="6CD4CBA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732F6" w:rsidRPr="00273668" w14:paraId="2DBA9888" w14:textId="77777777" w:rsidTr="00855E5C">
        <w:trPr>
          <w:gridBefore w:val="1"/>
          <w:wBefore w:w="840" w:type="dxa"/>
          <w:trHeight w:val="254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099B5FC" w14:textId="4D45B01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3E76249" w14:textId="2A3FA5E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B246EA" w14:textId="3EB9676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085741EC" w14:textId="392E9CB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688B615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BDF1B6" w14:textId="3A959A7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EEA1CB" w14:textId="1854789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C1B7F3" w14:textId="7BA20D4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732F6" w:rsidRPr="00273668" w14:paraId="7DC6D3BF" w14:textId="77777777" w:rsidTr="00855E5C">
        <w:trPr>
          <w:gridBefore w:val="1"/>
          <w:wBefore w:w="840" w:type="dxa"/>
          <w:trHeight w:val="30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5FA57BF0" w14:textId="058252A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A909EBF" w14:textId="11B307B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26E931" w14:textId="46EC9FF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74CCD48A" w14:textId="609440C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10.4.01.26300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102A6DE" w14:textId="422777B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3.1.0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892DB" w14:textId="12E3EB8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B686F1" w14:textId="4CD0782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63ABE9" w14:textId="749F757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6732F6" w:rsidRPr="00273668" w14:paraId="167DE8C2" w14:textId="77777777" w:rsidTr="00855E5C">
        <w:trPr>
          <w:gridBefore w:val="1"/>
          <w:wBefore w:w="840" w:type="dxa"/>
          <w:trHeight w:val="255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5D3FC45" w14:textId="7DA13C6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1081DEB4" w14:textId="309D3C4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4947A0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534DB3B8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6F47794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9C4B85" w14:textId="7325F6C2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0A1697" w14:textId="71E8FBF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118091" w14:textId="4787ED4F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732F6" w:rsidRPr="00273668" w14:paraId="4503A1F5" w14:textId="77777777" w:rsidTr="00855E5C">
        <w:trPr>
          <w:gridBefore w:val="1"/>
          <w:wBefore w:w="840" w:type="dxa"/>
          <w:trHeight w:val="237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611D443" w14:textId="24F4E97E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5508FDD5" w14:textId="52C6865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FEB902" w14:textId="703C2F1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B0C5964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3CE3F19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577FE5" w14:textId="065FD772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D2378D" w14:textId="370EB01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AA0160" w14:textId="4B41C1E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732F6" w:rsidRPr="00273668" w14:paraId="45D863F5" w14:textId="77777777" w:rsidTr="00855E5C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33BA57BA" w14:textId="50E74D7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0EC43B03" w14:textId="3E15FAF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89DA9" w14:textId="3B15E48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0651F61" w14:textId="0F322CC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71B4EA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364554" w14:textId="7186459A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0E9CED" w14:textId="14437EC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A72237" w14:textId="7FADA99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732F6" w:rsidRPr="00273668" w14:paraId="7513603B" w14:textId="77777777" w:rsidTr="00855E5C">
        <w:trPr>
          <w:gridBefore w:val="1"/>
          <w:wBefore w:w="840" w:type="dxa"/>
          <w:trHeight w:val="310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65A78530" w14:textId="06836CB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66AD6AE3" w14:textId="2B3293A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EA6840" w14:textId="02683A0B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CAE144D" w14:textId="4B2F701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D4D9887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E1429F" w14:textId="47291B2F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C57D7E" w14:textId="465FE93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C194C" w14:textId="0348EC7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732F6" w:rsidRPr="00273668" w14:paraId="6097B193" w14:textId="77777777" w:rsidTr="00855E5C">
        <w:trPr>
          <w:gridBefore w:val="1"/>
          <w:wBefore w:w="840" w:type="dxa"/>
          <w:trHeight w:val="27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8A544BA" w14:textId="0B31F58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спортивно-массовых и спортивных мероприятий по различным видам спорта с различными группами населения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74A9C29" w14:textId="06B21BB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55D632" w14:textId="6D96429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6C06F508" w14:textId="5CC556B9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03.4.01.26020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1F32EF0" w14:textId="0A3EF75D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5C90EB" w14:textId="0F04A5D4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305824" w14:textId="007E98B1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255EF" w14:textId="68B3577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732F6" w:rsidRPr="00273668" w14:paraId="52E634B5" w14:textId="77777777" w:rsidTr="00855E5C">
        <w:trPr>
          <w:gridBefore w:val="1"/>
          <w:wBefore w:w="840" w:type="dxa"/>
          <w:trHeight w:val="213"/>
        </w:trPr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</w:tcPr>
          <w:p w14:paraId="7BFECF04" w14:textId="011FF67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14:paraId="7958CA41" w14:textId="281CA09A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541EEA" w14:textId="480EE29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5C32E839" w14:textId="6E324FC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803BE28" w14:textId="77777777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A2CA24" w14:textId="23A6A90D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31971A" w14:textId="37108A00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7E99FC" w14:textId="2EAB1523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732F6" w:rsidRPr="00273668" w14:paraId="7DEDD39A" w14:textId="77777777" w:rsidTr="00855E5C">
        <w:trPr>
          <w:gridBefore w:val="1"/>
          <w:wBefore w:w="840" w:type="dxa"/>
          <w:trHeight w:val="261"/>
        </w:trPr>
        <w:tc>
          <w:tcPr>
            <w:tcW w:w="6348" w:type="dxa"/>
            <w:tcBorders>
              <w:top w:val="single" w:sz="4" w:space="0" w:color="auto"/>
            </w:tcBorders>
          </w:tcPr>
          <w:p w14:paraId="1BD13EDE" w14:textId="423F4F75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14:paraId="45657C51" w14:textId="3CA39F12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615F0A6D" w14:textId="481F1104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161FD569" w14:textId="45E7C9C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03.4.02.26030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5E4AE081" w14:textId="793DF136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</w:tcPr>
          <w:p w14:paraId="79939A03" w14:textId="02CB9D10" w:rsidR="006732F6" w:rsidRPr="00273668" w:rsidRDefault="00B405EC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32F6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</w:tcPr>
          <w:p w14:paraId="2E886D89" w14:textId="16BBE338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14:paraId="42DEF1C4" w14:textId="0F1418DC" w:rsidR="006732F6" w:rsidRPr="00273668" w:rsidRDefault="006732F6" w:rsidP="0067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  <w:r w:rsidR="002775A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6732F6" w:rsidRPr="00273668" w14:paraId="232E1A16" w14:textId="77777777" w:rsidTr="00855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752"/>
        </w:trPr>
        <w:tc>
          <w:tcPr>
            <w:tcW w:w="15179" w:type="dxa"/>
            <w:gridSpan w:val="9"/>
            <w:shd w:val="clear" w:color="auto" w:fill="auto"/>
          </w:tcPr>
          <w:p w14:paraId="2F9B6B1E" w14:textId="77777777" w:rsidR="00D4443F" w:rsidRDefault="00D4443F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330357" w14:textId="77777777" w:rsidR="00D4443F" w:rsidRDefault="00D4443F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4FE8A6" w14:textId="77777777" w:rsidR="006F007B" w:rsidRDefault="006F007B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ECA830" w14:textId="77777777" w:rsidR="006F007B" w:rsidRDefault="006F007B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9732E5" w14:textId="17A34782" w:rsidR="00D4443F" w:rsidRDefault="00D4443F" w:rsidP="00D4443F">
            <w:pPr>
              <w:tabs>
                <w:tab w:val="left" w:pos="567"/>
                <w:tab w:val="left" w:pos="993"/>
              </w:tabs>
              <w:ind w:left="5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514156">
              <w:rPr>
                <w:rFonts w:ascii="Times New Roman" w:hAnsi="Times New Roman"/>
                <w:sz w:val="28"/>
              </w:rPr>
              <w:t>6</w:t>
            </w:r>
            <w:r w:rsidRPr="007F22B9">
              <w:rPr>
                <w:rFonts w:ascii="Times New Roman" w:hAnsi="Times New Roman"/>
                <w:sz w:val="28"/>
              </w:rPr>
              <w:t xml:space="preserve">) приложение </w:t>
            </w:r>
            <w:r w:rsidR="002775A4">
              <w:rPr>
                <w:rFonts w:ascii="Times New Roman" w:hAnsi="Times New Roman"/>
                <w:sz w:val="28"/>
              </w:rPr>
              <w:t>4</w:t>
            </w:r>
            <w:r w:rsidRPr="007F22B9">
              <w:rPr>
                <w:rFonts w:ascii="Times New Roman" w:hAnsi="Times New Roman"/>
                <w:sz w:val="28"/>
              </w:rPr>
              <w:t xml:space="preserve"> изложить в следующей редакции:</w:t>
            </w:r>
          </w:p>
          <w:p w14:paraId="4A5323F3" w14:textId="77777777" w:rsidR="00D4443F" w:rsidRDefault="00D4443F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9F8FEC" w14:textId="77777777" w:rsidR="00557B45" w:rsidRDefault="00D4443F" w:rsidP="00D44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14:paraId="58AA37DA" w14:textId="77777777" w:rsidR="008878D7" w:rsidRDefault="00557B45" w:rsidP="00D44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14:paraId="72F5C8C6" w14:textId="77B82720" w:rsidR="00D4443F" w:rsidRPr="00273668" w:rsidRDefault="008878D7" w:rsidP="00D4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557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</w:t>
            </w:r>
            <w:r w:rsidR="00D4443F" w:rsidRPr="002736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775A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6797F29" w14:textId="718C4670" w:rsidR="00D4443F" w:rsidRDefault="00D4443F" w:rsidP="00D4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Собрания депутатов Савдянского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14:paraId="5980E783" w14:textId="25BB72C6" w:rsidR="00D4443F" w:rsidRDefault="00D4443F" w:rsidP="00D4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14:paraId="10E7BC0E" w14:textId="77777777" w:rsidR="00D4443F" w:rsidRDefault="00D4443F" w:rsidP="00D4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Савдянского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14:paraId="01A24594" w14:textId="77777777" w:rsidR="00D4443F" w:rsidRDefault="00D4443F" w:rsidP="00D4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Заветинского района на 2025 год и </w:t>
            </w:r>
            <w:proofErr w:type="gramStart"/>
            <w:r w:rsidRPr="0027366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285CDAD8" w14:textId="20A93FF4" w:rsidR="00D4443F" w:rsidRDefault="00D4443F" w:rsidP="00D444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плановый период 2026 и 2027 годов»</w:t>
            </w:r>
          </w:p>
          <w:p w14:paraId="11B84C84" w14:textId="77777777" w:rsidR="00D4443F" w:rsidRDefault="00D4443F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FA3CF2" w14:textId="77777777" w:rsidR="00D4443F" w:rsidRDefault="00D4443F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A4E48C" w14:textId="4F895121" w:rsidR="00855E5C" w:rsidRDefault="00855E5C" w:rsidP="006732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6732F6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Ведомственная структура   расходов </w:t>
            </w:r>
            <w:r w:rsidR="006732F6"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бюджета Савдянского сельского поселения Заветинского района </w:t>
            </w:r>
            <w:proofErr w:type="gramStart"/>
            <w:r w:rsidR="006732F6" w:rsidRPr="00273668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="006732F6"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</w:p>
          <w:p w14:paraId="6F080ED6" w14:textId="12B91A2A" w:rsidR="006732F6" w:rsidRPr="00273668" w:rsidRDefault="00855E5C" w:rsidP="00673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</w:t>
            </w:r>
            <w:r w:rsidR="006732F6" w:rsidRPr="00273668">
              <w:rPr>
                <w:rFonts w:ascii="Times New Roman" w:hAnsi="Times New Roman"/>
                <w:bCs/>
                <w:sz w:val="28"/>
                <w:szCs w:val="28"/>
              </w:rPr>
              <w:t>2025 год и на плановый период 2026 и 2027 годов</w:t>
            </w:r>
          </w:p>
        </w:tc>
      </w:tr>
    </w:tbl>
    <w:p w14:paraId="3AAB78A9" w14:textId="4EBBB016" w:rsidR="009C159B" w:rsidRPr="00273668" w:rsidRDefault="009C159B" w:rsidP="00941A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</w:t>
      </w:r>
    </w:p>
    <w:p w14:paraId="7B593BAE" w14:textId="6BBB0B14" w:rsidR="00941A3E" w:rsidRPr="00273668" w:rsidRDefault="009C159B" w:rsidP="00941A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 w:rsidR="003659EB" w:rsidRPr="002736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(тыс. рублей)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66"/>
        <w:gridCol w:w="765"/>
        <w:gridCol w:w="558"/>
        <w:gridCol w:w="1029"/>
        <w:gridCol w:w="1951"/>
        <w:gridCol w:w="1332"/>
        <w:gridCol w:w="1350"/>
        <w:gridCol w:w="1832"/>
        <w:gridCol w:w="1354"/>
      </w:tblGrid>
      <w:tr w:rsidR="0081609E" w:rsidRPr="00273668" w14:paraId="578FD08F" w14:textId="77777777" w:rsidTr="006F007B">
        <w:trPr>
          <w:trHeight w:val="461"/>
        </w:trPr>
        <w:tc>
          <w:tcPr>
            <w:tcW w:w="4566" w:type="dxa"/>
          </w:tcPr>
          <w:p w14:paraId="32379A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64E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45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29" w:type="dxa"/>
          </w:tcPr>
          <w:p w14:paraId="037DF00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66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1" w:type="dxa"/>
          </w:tcPr>
          <w:p w14:paraId="374EF8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332" w:type="dxa"/>
          </w:tcPr>
          <w:p w14:paraId="4D4E39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350" w:type="dxa"/>
          </w:tcPr>
          <w:p w14:paraId="061EA94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32" w:type="dxa"/>
          </w:tcPr>
          <w:p w14:paraId="60E8F1D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354" w:type="dxa"/>
          </w:tcPr>
          <w:p w14:paraId="62E3C8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1609E" w:rsidRPr="00273668" w14:paraId="0715326B" w14:textId="77777777" w:rsidTr="006F007B">
        <w:tc>
          <w:tcPr>
            <w:tcW w:w="4566" w:type="dxa"/>
          </w:tcPr>
          <w:p w14:paraId="4340D3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9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C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007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0C87B5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62FB3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27B" w14:textId="1633D78D" w:rsidR="0081609E" w:rsidRPr="00273668" w:rsidRDefault="00756694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375591">
              <w:rPr>
                <w:rFonts w:ascii="Times New Roman" w:hAnsi="Times New Roman"/>
                <w:color w:val="000000"/>
                <w:sz w:val="28"/>
                <w:szCs w:val="28"/>
              </w:rPr>
              <w:t> 389,0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BB4" w14:textId="7BBC4ABB" w:rsidR="0081609E" w:rsidRPr="00273668" w:rsidRDefault="00260B20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10115,6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C7BC" w14:textId="11E42623" w:rsidR="0081609E" w:rsidRPr="00273668" w:rsidRDefault="00260B20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8979,2</w:t>
            </w:r>
          </w:p>
        </w:tc>
      </w:tr>
      <w:tr w:rsidR="00260B20" w:rsidRPr="00273668" w14:paraId="5544A438" w14:textId="77777777" w:rsidTr="006F007B">
        <w:trPr>
          <w:trHeight w:val="263"/>
        </w:trPr>
        <w:tc>
          <w:tcPr>
            <w:tcW w:w="4566" w:type="dxa"/>
            <w:tcBorders>
              <w:bottom w:val="single" w:sz="4" w:space="0" w:color="auto"/>
            </w:tcBorders>
          </w:tcPr>
          <w:p w14:paraId="3DCF812F" w14:textId="056DB1CC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626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3FB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09EC5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1AC7A557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81EAFCD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4A53" w14:textId="6FC292A4" w:rsidR="00260B20" w:rsidRPr="00273668" w:rsidRDefault="00756694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375591">
              <w:rPr>
                <w:rFonts w:ascii="Times New Roman" w:hAnsi="Times New Roman"/>
                <w:color w:val="000000"/>
                <w:sz w:val="28"/>
                <w:szCs w:val="28"/>
              </w:rPr>
              <w:t> 389,0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FEB" w14:textId="77322A1B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10115,6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1E8B" w14:textId="6E740EF0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8979,2</w:t>
            </w:r>
          </w:p>
        </w:tc>
      </w:tr>
      <w:tr w:rsidR="0081609E" w:rsidRPr="00273668" w14:paraId="6F699D0A" w14:textId="77777777" w:rsidTr="006F007B">
        <w:trPr>
          <w:trHeight w:val="119"/>
        </w:trPr>
        <w:tc>
          <w:tcPr>
            <w:tcW w:w="4566" w:type="dxa"/>
            <w:tcBorders>
              <w:bottom w:val="single" w:sz="4" w:space="0" w:color="auto"/>
            </w:tcBorders>
          </w:tcPr>
          <w:p w14:paraId="16AA3338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C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D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BD8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DE885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C5216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EBA7" w14:textId="03CF21C3" w:rsidR="0081609E" w:rsidRPr="00273668" w:rsidRDefault="00605D6C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10360,5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2776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6461,1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7969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5 491,0</w:t>
            </w:r>
          </w:p>
        </w:tc>
      </w:tr>
      <w:tr w:rsidR="0081609E" w:rsidRPr="00273668" w14:paraId="06EFC267" w14:textId="77777777" w:rsidTr="006F007B">
        <w:trPr>
          <w:trHeight w:val="712"/>
        </w:trPr>
        <w:tc>
          <w:tcPr>
            <w:tcW w:w="4566" w:type="dxa"/>
          </w:tcPr>
          <w:p w14:paraId="2B57148B" w14:textId="4E3087F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</w:tcPr>
          <w:p w14:paraId="46BBE66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318393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FBD8B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45A8570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661FFD3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442E87F" w14:textId="156CE97A" w:rsidR="0081609E" w:rsidRPr="00273668" w:rsidRDefault="00605D6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9930,1</w:t>
            </w:r>
          </w:p>
        </w:tc>
        <w:tc>
          <w:tcPr>
            <w:tcW w:w="1832" w:type="dxa"/>
          </w:tcPr>
          <w:p w14:paraId="45DE3A1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5757,9</w:t>
            </w:r>
          </w:p>
        </w:tc>
        <w:tc>
          <w:tcPr>
            <w:tcW w:w="1354" w:type="dxa"/>
          </w:tcPr>
          <w:p w14:paraId="796731D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4928,4</w:t>
            </w:r>
          </w:p>
        </w:tc>
      </w:tr>
      <w:tr w:rsidR="0081609E" w:rsidRPr="00273668" w14:paraId="3A454AF2" w14:textId="77777777" w:rsidTr="006F007B">
        <w:tc>
          <w:tcPr>
            <w:tcW w:w="4566" w:type="dxa"/>
          </w:tcPr>
          <w:p w14:paraId="37018D0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A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C791CD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7D54C91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38B32E6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32" w:type="dxa"/>
          </w:tcPr>
          <w:p w14:paraId="4D08F8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C4229BB" w14:textId="6FE56B33" w:rsidR="0081609E" w:rsidRPr="00273668" w:rsidRDefault="00605D6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9 929,9</w:t>
            </w:r>
          </w:p>
        </w:tc>
        <w:tc>
          <w:tcPr>
            <w:tcW w:w="1832" w:type="dxa"/>
          </w:tcPr>
          <w:p w14:paraId="4147ED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354" w:type="dxa"/>
          </w:tcPr>
          <w:p w14:paraId="7F6AAB9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81609E" w:rsidRPr="00273668" w14:paraId="447787A1" w14:textId="77777777" w:rsidTr="006F007B">
        <w:tc>
          <w:tcPr>
            <w:tcW w:w="4566" w:type="dxa"/>
          </w:tcPr>
          <w:p w14:paraId="63ABE88B" w14:textId="3D885AD0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6F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3CE936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59D1482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4CC8C8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32" w:type="dxa"/>
          </w:tcPr>
          <w:p w14:paraId="4DB8C8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4FD2FDA" w14:textId="7346373F" w:rsidR="0081609E" w:rsidRPr="00273668" w:rsidRDefault="00605D6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9 929,9</w:t>
            </w:r>
          </w:p>
        </w:tc>
        <w:tc>
          <w:tcPr>
            <w:tcW w:w="1832" w:type="dxa"/>
          </w:tcPr>
          <w:p w14:paraId="402198E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5757,7</w:t>
            </w:r>
          </w:p>
        </w:tc>
        <w:tc>
          <w:tcPr>
            <w:tcW w:w="1354" w:type="dxa"/>
          </w:tcPr>
          <w:p w14:paraId="63F4E1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4928,2</w:t>
            </w:r>
          </w:p>
        </w:tc>
      </w:tr>
      <w:tr w:rsidR="0081609E" w:rsidRPr="00273668" w14:paraId="446B306F" w14:textId="77777777" w:rsidTr="006F007B">
        <w:trPr>
          <w:trHeight w:val="123"/>
        </w:trPr>
        <w:tc>
          <w:tcPr>
            <w:tcW w:w="4566" w:type="dxa"/>
          </w:tcPr>
          <w:p w14:paraId="389AFE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Савдянского сельского поселения (Расходы на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65" w:type="dxa"/>
          </w:tcPr>
          <w:p w14:paraId="2D1725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6C0574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84832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74D888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07.4.01.00.110</w:t>
            </w:r>
          </w:p>
        </w:tc>
        <w:tc>
          <w:tcPr>
            <w:tcW w:w="1332" w:type="dxa"/>
          </w:tcPr>
          <w:p w14:paraId="31F19F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E8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6500,2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ADC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4906,2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8E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4116,7</w:t>
            </w:r>
          </w:p>
        </w:tc>
      </w:tr>
      <w:tr w:rsidR="0081609E" w:rsidRPr="00273668" w14:paraId="0F5DA7F1" w14:textId="77777777" w:rsidTr="006F007B">
        <w:trPr>
          <w:trHeight w:val="712"/>
        </w:trPr>
        <w:tc>
          <w:tcPr>
            <w:tcW w:w="4566" w:type="dxa"/>
          </w:tcPr>
          <w:p w14:paraId="00315447" w14:textId="7D03885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F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7ECEF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7B55A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1363BFB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07.4.01.00190</w:t>
            </w:r>
          </w:p>
        </w:tc>
        <w:tc>
          <w:tcPr>
            <w:tcW w:w="1332" w:type="dxa"/>
          </w:tcPr>
          <w:p w14:paraId="74BDA8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2B05FB04" w14:textId="3ABDF7CA" w:rsidR="0081609E" w:rsidRPr="00273668" w:rsidRDefault="00605D6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3204,2</w:t>
            </w:r>
          </w:p>
        </w:tc>
        <w:tc>
          <w:tcPr>
            <w:tcW w:w="1832" w:type="dxa"/>
          </w:tcPr>
          <w:p w14:paraId="1F7B92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354" w:type="dxa"/>
          </w:tcPr>
          <w:p w14:paraId="62AC84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81609E" w:rsidRPr="00273668" w14:paraId="0E1B69AF" w14:textId="77777777" w:rsidTr="006F007B">
        <w:trPr>
          <w:trHeight w:val="1563"/>
        </w:trPr>
        <w:tc>
          <w:tcPr>
            <w:tcW w:w="4566" w:type="dxa"/>
          </w:tcPr>
          <w:p w14:paraId="0C3DA0B4" w14:textId="0D86875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4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A8AB0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5AE6E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5FDFD07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07.4.01.00.190</w:t>
            </w:r>
          </w:p>
        </w:tc>
        <w:tc>
          <w:tcPr>
            <w:tcW w:w="1332" w:type="dxa"/>
          </w:tcPr>
          <w:p w14:paraId="284CC68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50" w:type="dxa"/>
          </w:tcPr>
          <w:p w14:paraId="2468574C" w14:textId="4289BB8F" w:rsidR="0081609E" w:rsidRPr="00273668" w:rsidRDefault="00B405E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225,5</w:t>
            </w:r>
          </w:p>
        </w:tc>
        <w:tc>
          <w:tcPr>
            <w:tcW w:w="1832" w:type="dxa"/>
          </w:tcPr>
          <w:p w14:paraId="51E9D1E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354" w:type="dxa"/>
          </w:tcPr>
          <w:p w14:paraId="122770B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81609E" w:rsidRPr="00273668" w14:paraId="32482D99" w14:textId="77777777" w:rsidTr="006F007B">
        <w:tc>
          <w:tcPr>
            <w:tcW w:w="4566" w:type="dxa"/>
          </w:tcPr>
          <w:p w14:paraId="658B187B" w14:textId="32193EA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24370E9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F384E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5E16A7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2625D4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1452AF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31D65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32" w:type="dxa"/>
          </w:tcPr>
          <w:p w14:paraId="59C66292" w14:textId="3172EA9E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54" w:type="dxa"/>
          </w:tcPr>
          <w:p w14:paraId="2AC0675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2AC339C2" w14:textId="77777777" w:rsidTr="006F007B">
        <w:tc>
          <w:tcPr>
            <w:tcW w:w="4566" w:type="dxa"/>
          </w:tcPr>
          <w:p w14:paraId="1B06BDE1" w14:textId="4A22BF7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6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3F210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867C83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5078BD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32" w:type="dxa"/>
          </w:tcPr>
          <w:p w14:paraId="431BD0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D0EDB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32" w:type="dxa"/>
          </w:tcPr>
          <w:p w14:paraId="5E0735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54" w:type="dxa"/>
          </w:tcPr>
          <w:p w14:paraId="55A15EE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4A7016CA" w14:textId="77777777" w:rsidTr="006F007B">
        <w:trPr>
          <w:trHeight w:val="996"/>
        </w:trPr>
        <w:tc>
          <w:tcPr>
            <w:tcW w:w="4566" w:type="dxa"/>
          </w:tcPr>
          <w:p w14:paraId="6D81D48D" w14:textId="36F7591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6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0807B6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AF05C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51" w:type="dxa"/>
          </w:tcPr>
          <w:p w14:paraId="621BA5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1332" w:type="dxa"/>
          </w:tcPr>
          <w:p w14:paraId="59AAF6A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0EC441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32" w:type="dxa"/>
          </w:tcPr>
          <w:p w14:paraId="1A08080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54" w:type="dxa"/>
          </w:tcPr>
          <w:p w14:paraId="412884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1609E" w:rsidRPr="00273668" w14:paraId="2E8BB46E" w14:textId="77777777" w:rsidTr="006F007B">
        <w:trPr>
          <w:trHeight w:val="1847"/>
        </w:trPr>
        <w:tc>
          <w:tcPr>
            <w:tcW w:w="4566" w:type="dxa"/>
          </w:tcPr>
          <w:p w14:paraId="7C0EEB95" w14:textId="661DC204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</w:tcPr>
          <w:p w14:paraId="6370B8E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6714C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737F97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1" w:type="dxa"/>
          </w:tcPr>
          <w:p w14:paraId="00DFBD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2687BA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D5D75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32" w:type="dxa"/>
          </w:tcPr>
          <w:p w14:paraId="255EDF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354" w:type="dxa"/>
          </w:tcPr>
          <w:p w14:paraId="43A867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5D5FA618" w14:textId="77777777" w:rsidTr="006F007B">
        <w:tc>
          <w:tcPr>
            <w:tcW w:w="4566" w:type="dxa"/>
          </w:tcPr>
          <w:p w14:paraId="4AC961DC" w14:textId="53CFCDF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82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CF6705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6540CF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1" w:type="dxa"/>
          </w:tcPr>
          <w:p w14:paraId="025E06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6C35FA0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C57ED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32" w:type="dxa"/>
          </w:tcPr>
          <w:p w14:paraId="4C9FD39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354" w:type="dxa"/>
          </w:tcPr>
          <w:p w14:paraId="2A8578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799B7177" w14:textId="77777777" w:rsidTr="006F007B">
        <w:tc>
          <w:tcPr>
            <w:tcW w:w="4566" w:type="dxa"/>
          </w:tcPr>
          <w:p w14:paraId="28D17E12" w14:textId="2A858C6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6D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55078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B3824E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1" w:type="dxa"/>
          </w:tcPr>
          <w:p w14:paraId="23EB60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32" w:type="dxa"/>
          </w:tcPr>
          <w:p w14:paraId="17DBE7F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5D9F1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32" w:type="dxa"/>
          </w:tcPr>
          <w:p w14:paraId="24AD9C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354" w:type="dxa"/>
          </w:tcPr>
          <w:p w14:paraId="334BAF9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2446E5DE" w14:textId="77777777" w:rsidTr="006F007B">
        <w:tc>
          <w:tcPr>
            <w:tcW w:w="4566" w:type="dxa"/>
          </w:tcPr>
          <w:p w14:paraId="15C949AD" w14:textId="19A358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765" w:type="dxa"/>
          </w:tcPr>
          <w:p w14:paraId="661C39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63CA70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684CBF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51" w:type="dxa"/>
          </w:tcPr>
          <w:p w14:paraId="634AD3F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99.9.00.86050</w:t>
            </w:r>
          </w:p>
        </w:tc>
        <w:tc>
          <w:tcPr>
            <w:tcW w:w="1332" w:type="dxa"/>
          </w:tcPr>
          <w:p w14:paraId="48B21D3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1350" w:type="dxa"/>
          </w:tcPr>
          <w:p w14:paraId="7418B9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832" w:type="dxa"/>
          </w:tcPr>
          <w:p w14:paraId="738006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354" w:type="dxa"/>
          </w:tcPr>
          <w:p w14:paraId="117DDA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81609E" w:rsidRPr="00273668" w14:paraId="0AA140EB" w14:textId="77777777" w:rsidTr="006F007B">
        <w:tc>
          <w:tcPr>
            <w:tcW w:w="4566" w:type="dxa"/>
          </w:tcPr>
          <w:p w14:paraId="7CEA8FCD" w14:textId="18995C8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D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5F0D6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63570F9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1" w:type="dxa"/>
          </w:tcPr>
          <w:p w14:paraId="1DFDE7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09D627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D705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73E8FEA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354" w:type="dxa"/>
          </w:tcPr>
          <w:p w14:paraId="4C7DA1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0029665E" w14:textId="77777777" w:rsidTr="006F007B">
        <w:tc>
          <w:tcPr>
            <w:tcW w:w="4566" w:type="dxa"/>
          </w:tcPr>
          <w:p w14:paraId="3E20ED83" w14:textId="4E7FD88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EF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312D3B1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F401B3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1" w:type="dxa"/>
          </w:tcPr>
          <w:p w14:paraId="496132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30EC549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7512A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275A1B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354" w:type="dxa"/>
          </w:tcPr>
          <w:p w14:paraId="46E5FD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7AEC29EF" w14:textId="77777777" w:rsidTr="006F007B">
        <w:tc>
          <w:tcPr>
            <w:tcW w:w="4566" w:type="dxa"/>
          </w:tcPr>
          <w:p w14:paraId="37543482" w14:textId="6C5BCB7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</w:tcPr>
          <w:p w14:paraId="346F2F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87D236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63C3F63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1" w:type="dxa"/>
          </w:tcPr>
          <w:p w14:paraId="6FC986F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32" w:type="dxa"/>
          </w:tcPr>
          <w:p w14:paraId="214C0D5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A8D1C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5085370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354" w:type="dxa"/>
          </w:tcPr>
          <w:p w14:paraId="219C0EB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07CB76D6" w14:textId="77777777" w:rsidTr="006F007B">
        <w:tc>
          <w:tcPr>
            <w:tcW w:w="4566" w:type="dxa"/>
          </w:tcPr>
          <w:p w14:paraId="2FD73869" w14:textId="0949B97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B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EB811B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68C48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951" w:type="dxa"/>
          </w:tcPr>
          <w:p w14:paraId="6ED02BF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99.9.00.26220</w:t>
            </w:r>
          </w:p>
        </w:tc>
        <w:tc>
          <w:tcPr>
            <w:tcW w:w="1332" w:type="dxa"/>
          </w:tcPr>
          <w:p w14:paraId="433490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50" w:type="dxa"/>
          </w:tcPr>
          <w:p w14:paraId="528E031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2D18A9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  <w:tc>
          <w:tcPr>
            <w:tcW w:w="1354" w:type="dxa"/>
          </w:tcPr>
          <w:p w14:paraId="261828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52833B78" w14:textId="77777777" w:rsidTr="006F007B">
        <w:tc>
          <w:tcPr>
            <w:tcW w:w="4566" w:type="dxa"/>
          </w:tcPr>
          <w:p w14:paraId="00ECD091" w14:textId="093D21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B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47318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5E78381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14:paraId="450CEB7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1BB188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DBC02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32" w:type="dxa"/>
          </w:tcPr>
          <w:p w14:paraId="7D67716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54" w:type="dxa"/>
          </w:tcPr>
          <w:p w14:paraId="047689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00701E20" w14:textId="77777777" w:rsidTr="006F007B">
        <w:tc>
          <w:tcPr>
            <w:tcW w:w="4566" w:type="dxa"/>
          </w:tcPr>
          <w:p w14:paraId="396D4929" w14:textId="756D9D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309C820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F3477F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AEA44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14:paraId="283F79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262EE5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024CA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32" w:type="dxa"/>
          </w:tcPr>
          <w:p w14:paraId="4E8C02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54" w:type="dxa"/>
          </w:tcPr>
          <w:p w14:paraId="6C4725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6267F2E4" w14:textId="77777777" w:rsidTr="006F007B">
        <w:tc>
          <w:tcPr>
            <w:tcW w:w="4566" w:type="dxa"/>
          </w:tcPr>
          <w:p w14:paraId="0A08E166" w14:textId="30D4F95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E1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8119B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069557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14:paraId="2A462C3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1332" w:type="dxa"/>
          </w:tcPr>
          <w:p w14:paraId="611BC7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B89B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32" w:type="dxa"/>
          </w:tcPr>
          <w:p w14:paraId="2227CEE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54" w:type="dxa"/>
          </w:tcPr>
          <w:p w14:paraId="6C39045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008D5E10" w14:textId="77777777" w:rsidTr="006F007B">
        <w:tc>
          <w:tcPr>
            <w:tcW w:w="4566" w:type="dxa"/>
          </w:tcPr>
          <w:p w14:paraId="054225FC" w14:textId="6B262136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Резервный фонд Администрации Савдянского сельского поселения на финансовое обеспечение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A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0E15DF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7836BC7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14:paraId="66E926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99.1.00.90200</w:t>
            </w:r>
          </w:p>
        </w:tc>
        <w:tc>
          <w:tcPr>
            <w:tcW w:w="1332" w:type="dxa"/>
          </w:tcPr>
          <w:p w14:paraId="1963C9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8.7.0</w:t>
            </w:r>
          </w:p>
        </w:tc>
        <w:tc>
          <w:tcPr>
            <w:tcW w:w="1350" w:type="dxa"/>
          </w:tcPr>
          <w:p w14:paraId="2426FB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32" w:type="dxa"/>
          </w:tcPr>
          <w:p w14:paraId="0685B72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54" w:type="dxa"/>
          </w:tcPr>
          <w:p w14:paraId="52CF94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1279B0C5" w14:textId="77777777" w:rsidTr="006F007B">
        <w:tc>
          <w:tcPr>
            <w:tcW w:w="4566" w:type="dxa"/>
          </w:tcPr>
          <w:p w14:paraId="1D9D60D3" w14:textId="65EA5E0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65" w:type="dxa"/>
          </w:tcPr>
          <w:p w14:paraId="399840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0EA15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F37DD0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2D2684C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39C05AC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36641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339,6</w:t>
            </w:r>
          </w:p>
        </w:tc>
        <w:tc>
          <w:tcPr>
            <w:tcW w:w="1832" w:type="dxa"/>
          </w:tcPr>
          <w:p w14:paraId="24F65A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290,4</w:t>
            </w:r>
          </w:p>
        </w:tc>
        <w:tc>
          <w:tcPr>
            <w:tcW w:w="1354" w:type="dxa"/>
          </w:tcPr>
          <w:p w14:paraId="1A06D0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471,8</w:t>
            </w:r>
          </w:p>
        </w:tc>
      </w:tr>
      <w:tr w:rsidR="0081609E" w:rsidRPr="00273668" w14:paraId="77148AC2" w14:textId="77777777" w:rsidTr="006F007B">
        <w:tc>
          <w:tcPr>
            <w:tcW w:w="4566" w:type="dxa"/>
          </w:tcPr>
          <w:p w14:paraId="66593C89" w14:textId="47B42B35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F6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116F1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82915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7B194B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332" w:type="dxa"/>
          </w:tcPr>
          <w:p w14:paraId="1462BA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A989D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832" w:type="dxa"/>
          </w:tcPr>
          <w:p w14:paraId="3BDA81E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54" w:type="dxa"/>
          </w:tcPr>
          <w:p w14:paraId="48B587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1609E" w:rsidRPr="00273668" w14:paraId="520BCF3B" w14:textId="77777777" w:rsidTr="006F007B">
        <w:tc>
          <w:tcPr>
            <w:tcW w:w="4566" w:type="dxa"/>
          </w:tcPr>
          <w:p w14:paraId="5477677A" w14:textId="067814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1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938AD0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3E5317D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14C7AB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</w:t>
            </w:r>
          </w:p>
        </w:tc>
        <w:tc>
          <w:tcPr>
            <w:tcW w:w="1332" w:type="dxa"/>
          </w:tcPr>
          <w:p w14:paraId="4B0CABB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2387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2E248A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4AE1C33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62B026ED" w14:textId="77777777" w:rsidTr="006F007B">
        <w:tc>
          <w:tcPr>
            <w:tcW w:w="4566" w:type="dxa"/>
          </w:tcPr>
          <w:p w14:paraId="3D31F04B" w14:textId="0DF4E168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3FDC44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04F6C4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01FA06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6FCD09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06.4.01.26100</w:t>
            </w:r>
          </w:p>
        </w:tc>
        <w:tc>
          <w:tcPr>
            <w:tcW w:w="1332" w:type="dxa"/>
          </w:tcPr>
          <w:p w14:paraId="27ECB1B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3E6A0F4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05D9A65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09CEEE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37F59377" w14:textId="77777777" w:rsidTr="006F007B">
        <w:trPr>
          <w:trHeight w:val="630"/>
        </w:trPr>
        <w:tc>
          <w:tcPr>
            <w:tcW w:w="4566" w:type="dxa"/>
          </w:tcPr>
          <w:p w14:paraId="0E1A0EC6" w14:textId="0AF9030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B1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5405EA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17AF33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34D196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</w:t>
            </w:r>
          </w:p>
        </w:tc>
        <w:tc>
          <w:tcPr>
            <w:tcW w:w="1332" w:type="dxa"/>
          </w:tcPr>
          <w:p w14:paraId="6775F0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9DE3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6E210B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04B53D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0C88F791" w14:textId="77777777" w:rsidTr="006F007B">
        <w:trPr>
          <w:trHeight w:val="712"/>
        </w:trPr>
        <w:tc>
          <w:tcPr>
            <w:tcW w:w="4566" w:type="dxa"/>
          </w:tcPr>
          <w:p w14:paraId="63271C96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6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62C27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76F3FB9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0907C28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06.4.02.26010</w:t>
            </w:r>
          </w:p>
        </w:tc>
        <w:tc>
          <w:tcPr>
            <w:tcW w:w="1332" w:type="dxa"/>
          </w:tcPr>
          <w:p w14:paraId="09BD58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3FFFDD2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55D522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6CAB8E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567E2B29" w14:textId="77777777" w:rsidTr="006F007B">
        <w:trPr>
          <w:trHeight w:val="993"/>
        </w:trPr>
        <w:tc>
          <w:tcPr>
            <w:tcW w:w="4566" w:type="dxa"/>
          </w:tcPr>
          <w:p w14:paraId="7D8E33A3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65" w:type="dxa"/>
          </w:tcPr>
          <w:p w14:paraId="535FFCB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46F90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67011D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30D533F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</w:t>
            </w:r>
          </w:p>
        </w:tc>
        <w:tc>
          <w:tcPr>
            <w:tcW w:w="1332" w:type="dxa"/>
          </w:tcPr>
          <w:p w14:paraId="7E37E96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02816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752BAD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27B499D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47009004" w14:textId="77777777" w:rsidTr="006F007B">
        <w:tc>
          <w:tcPr>
            <w:tcW w:w="4566" w:type="dxa"/>
          </w:tcPr>
          <w:p w14:paraId="6AB0F781" w14:textId="21B07EB1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5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4382A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29CA79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57A7F6D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06.4.03.26110</w:t>
            </w:r>
          </w:p>
        </w:tc>
        <w:tc>
          <w:tcPr>
            <w:tcW w:w="1332" w:type="dxa"/>
          </w:tcPr>
          <w:p w14:paraId="61B6680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2DC1DC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32" w:type="dxa"/>
          </w:tcPr>
          <w:p w14:paraId="0130A7D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54" w:type="dxa"/>
          </w:tcPr>
          <w:p w14:paraId="42A4CAB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04710090" w14:textId="77777777" w:rsidTr="006F007B">
        <w:trPr>
          <w:trHeight w:val="677"/>
        </w:trPr>
        <w:tc>
          <w:tcPr>
            <w:tcW w:w="4566" w:type="dxa"/>
          </w:tcPr>
          <w:p w14:paraId="7BA1B2BB" w14:textId="77777777" w:rsidR="0081609E" w:rsidRPr="00273668" w:rsidRDefault="0081609E" w:rsidP="00CB3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2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4E30D80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2DB472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714469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32" w:type="dxa"/>
          </w:tcPr>
          <w:p w14:paraId="6887635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F9FFF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832" w:type="dxa"/>
          </w:tcPr>
          <w:p w14:paraId="0DDD12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354" w:type="dxa"/>
          </w:tcPr>
          <w:p w14:paraId="7510113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186AF160" w14:textId="77777777" w:rsidTr="006F007B">
        <w:tc>
          <w:tcPr>
            <w:tcW w:w="4566" w:type="dxa"/>
          </w:tcPr>
          <w:p w14:paraId="78ADCD5C" w14:textId="3E8C269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местного самоуправления».</w:t>
            </w:r>
          </w:p>
        </w:tc>
        <w:tc>
          <w:tcPr>
            <w:tcW w:w="765" w:type="dxa"/>
          </w:tcPr>
          <w:p w14:paraId="3EAC3B2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706552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7A267F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31EE9E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32" w:type="dxa"/>
          </w:tcPr>
          <w:p w14:paraId="2A43027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C18B8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336,6</w:t>
            </w:r>
          </w:p>
        </w:tc>
        <w:tc>
          <w:tcPr>
            <w:tcW w:w="1832" w:type="dxa"/>
          </w:tcPr>
          <w:p w14:paraId="0711C7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354" w:type="dxa"/>
          </w:tcPr>
          <w:p w14:paraId="5024375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EB0580C" w14:textId="77777777" w:rsidTr="006F007B">
        <w:trPr>
          <w:trHeight w:val="996"/>
        </w:trPr>
        <w:tc>
          <w:tcPr>
            <w:tcW w:w="4566" w:type="dxa"/>
          </w:tcPr>
          <w:p w14:paraId="6889A052" w14:textId="3A0074C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муниципального образования.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2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423EF44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042DB0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67DB8FA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1332" w:type="dxa"/>
          </w:tcPr>
          <w:p w14:paraId="6D23DA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137CAE3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213,5</w:t>
            </w:r>
          </w:p>
        </w:tc>
        <w:tc>
          <w:tcPr>
            <w:tcW w:w="1832" w:type="dxa"/>
          </w:tcPr>
          <w:p w14:paraId="3134A0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354" w:type="dxa"/>
          </w:tcPr>
          <w:p w14:paraId="4AFFB42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2558C556" w14:textId="77777777" w:rsidTr="006F007B">
        <w:tc>
          <w:tcPr>
            <w:tcW w:w="4566" w:type="dxa"/>
          </w:tcPr>
          <w:p w14:paraId="40381C84" w14:textId="7A14C5A5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12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8BFEC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5D818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0E39E6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07.4.01.26140</w:t>
            </w:r>
          </w:p>
        </w:tc>
        <w:tc>
          <w:tcPr>
            <w:tcW w:w="1332" w:type="dxa"/>
          </w:tcPr>
          <w:p w14:paraId="5E44D1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8.5.0</w:t>
            </w:r>
          </w:p>
        </w:tc>
        <w:tc>
          <w:tcPr>
            <w:tcW w:w="1350" w:type="dxa"/>
          </w:tcPr>
          <w:p w14:paraId="111562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123,1</w:t>
            </w:r>
          </w:p>
        </w:tc>
        <w:tc>
          <w:tcPr>
            <w:tcW w:w="1832" w:type="dxa"/>
          </w:tcPr>
          <w:p w14:paraId="7C7A36F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354" w:type="dxa"/>
          </w:tcPr>
          <w:p w14:paraId="779B8C0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1609E" w:rsidRPr="00273668" w14:paraId="76F232FF" w14:textId="77777777" w:rsidTr="006F007B">
        <w:trPr>
          <w:trHeight w:val="775"/>
        </w:trPr>
        <w:tc>
          <w:tcPr>
            <w:tcW w:w="4566" w:type="dxa"/>
          </w:tcPr>
          <w:p w14:paraId="19F4EBD3" w14:textId="06D0247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765" w:type="dxa"/>
          </w:tcPr>
          <w:p w14:paraId="6407BE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8173A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4E1EF5C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14C6FC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30D293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97EA6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2ABDBF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354" w:type="dxa"/>
          </w:tcPr>
          <w:p w14:paraId="4C626CB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81609E" w:rsidRPr="00273668" w14:paraId="29DAE17A" w14:textId="77777777" w:rsidTr="006F007B">
        <w:tc>
          <w:tcPr>
            <w:tcW w:w="4566" w:type="dxa"/>
          </w:tcPr>
          <w:p w14:paraId="186BC371" w14:textId="09EF3CE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55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7AE71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1A4E18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410A2E5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32" w:type="dxa"/>
          </w:tcPr>
          <w:p w14:paraId="3EA05EB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95DE17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119FE71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354" w:type="dxa"/>
          </w:tcPr>
          <w:p w14:paraId="3E71ABD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81609E" w:rsidRPr="00273668" w14:paraId="35F81BD0" w14:textId="77777777" w:rsidTr="006F007B">
        <w:tc>
          <w:tcPr>
            <w:tcW w:w="4566" w:type="dxa"/>
          </w:tcPr>
          <w:p w14:paraId="66DC2B48" w14:textId="2F31066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E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CA5B39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</w:tcPr>
          <w:p w14:paraId="5BE8BC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14:paraId="0A98DB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1332" w:type="dxa"/>
          </w:tcPr>
          <w:p w14:paraId="25344E1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1350" w:type="dxa"/>
          </w:tcPr>
          <w:p w14:paraId="62A498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32" w:type="dxa"/>
          </w:tcPr>
          <w:p w14:paraId="5F73BAE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354" w:type="dxa"/>
          </w:tcPr>
          <w:p w14:paraId="75D6369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438,9</w:t>
            </w:r>
          </w:p>
        </w:tc>
      </w:tr>
      <w:tr w:rsidR="00260B20" w:rsidRPr="00273668" w14:paraId="027D8D2C" w14:textId="77777777" w:rsidTr="006F007B">
        <w:tc>
          <w:tcPr>
            <w:tcW w:w="4566" w:type="dxa"/>
          </w:tcPr>
          <w:p w14:paraId="322455A5" w14:textId="674A79D6" w:rsidR="00260B20" w:rsidRPr="00273668" w:rsidRDefault="00260B20" w:rsidP="00260B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65" w:type="dxa"/>
          </w:tcPr>
          <w:p w14:paraId="36F66ABE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669BFA9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29" w:type="dxa"/>
          </w:tcPr>
          <w:p w14:paraId="41EA788E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B1FC856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6D556288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B1ECB2" w14:textId="46852A7C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832" w:type="dxa"/>
          </w:tcPr>
          <w:p w14:paraId="67D25B14" w14:textId="2535BDDD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354" w:type="dxa"/>
          </w:tcPr>
          <w:p w14:paraId="0BFCF632" w14:textId="2F3BD4C1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260B20" w:rsidRPr="00273668" w14:paraId="4B2F5A84" w14:textId="77777777" w:rsidTr="006F007B">
        <w:tc>
          <w:tcPr>
            <w:tcW w:w="4566" w:type="dxa"/>
          </w:tcPr>
          <w:p w14:paraId="25BEC240" w14:textId="4CD01F38" w:rsidR="00260B20" w:rsidRPr="00273668" w:rsidRDefault="00260B20" w:rsidP="00260B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A1E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CD844B5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29" w:type="dxa"/>
          </w:tcPr>
          <w:p w14:paraId="0FD0BC5B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55D6B86A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96D8DAE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E11783" w14:textId="18B311A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832" w:type="dxa"/>
          </w:tcPr>
          <w:p w14:paraId="584FEB7C" w14:textId="59A1FB70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354" w:type="dxa"/>
          </w:tcPr>
          <w:p w14:paraId="0D09C74C" w14:textId="19145B32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260B20" w:rsidRPr="00273668" w14:paraId="110C71C8" w14:textId="77777777" w:rsidTr="006F007B">
        <w:tc>
          <w:tcPr>
            <w:tcW w:w="4566" w:type="dxa"/>
          </w:tcPr>
          <w:p w14:paraId="74150730" w14:textId="5AEBCAEB" w:rsidR="00260B20" w:rsidRPr="00273668" w:rsidRDefault="00260B20" w:rsidP="00260B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Непрограммные расходы органов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местного самоуправления Савдянского сельского поселения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18C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52C54477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29" w:type="dxa"/>
          </w:tcPr>
          <w:p w14:paraId="74E065B0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5FAA16AF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32" w:type="dxa"/>
          </w:tcPr>
          <w:p w14:paraId="1B351A42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F3D11EB" w14:textId="799E2AD4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832" w:type="dxa"/>
          </w:tcPr>
          <w:p w14:paraId="44E54A33" w14:textId="38743955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354" w:type="dxa"/>
          </w:tcPr>
          <w:p w14:paraId="2B5C5A99" w14:textId="667855C0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260B20" w:rsidRPr="00273668" w14:paraId="1084BDAD" w14:textId="77777777" w:rsidTr="006F007B">
        <w:tc>
          <w:tcPr>
            <w:tcW w:w="4566" w:type="dxa"/>
          </w:tcPr>
          <w:p w14:paraId="31CA6DD3" w14:textId="0F8ACD1F" w:rsidR="00260B20" w:rsidRPr="00273668" w:rsidRDefault="00260B20" w:rsidP="00260B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765" w:type="dxa"/>
          </w:tcPr>
          <w:p w14:paraId="3DE40607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FC8143B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29" w:type="dxa"/>
          </w:tcPr>
          <w:p w14:paraId="69BD0588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138A140A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1332" w:type="dxa"/>
          </w:tcPr>
          <w:p w14:paraId="332F911C" w14:textId="77777777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DEB1F8" w14:textId="5866F9AA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832" w:type="dxa"/>
          </w:tcPr>
          <w:p w14:paraId="745E45EA" w14:textId="5FE7D20B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354" w:type="dxa"/>
          </w:tcPr>
          <w:p w14:paraId="5FAD2581" w14:textId="397B1B4F" w:rsidR="00260B20" w:rsidRPr="00273668" w:rsidRDefault="00260B20" w:rsidP="00260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81609E" w:rsidRPr="00273668" w14:paraId="5636822A" w14:textId="77777777" w:rsidTr="006F007B">
        <w:tc>
          <w:tcPr>
            <w:tcW w:w="4566" w:type="dxa"/>
          </w:tcPr>
          <w:p w14:paraId="312F4978" w14:textId="06E80EC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B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4ACA0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29" w:type="dxa"/>
          </w:tcPr>
          <w:p w14:paraId="6D8C89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437BFE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1332" w:type="dxa"/>
          </w:tcPr>
          <w:p w14:paraId="06DE6E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1350" w:type="dxa"/>
          </w:tcPr>
          <w:p w14:paraId="1E4033B5" w14:textId="3ACC7322" w:rsidR="0081609E" w:rsidRPr="00273668" w:rsidRDefault="00260B20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832" w:type="dxa"/>
          </w:tcPr>
          <w:p w14:paraId="200C58E2" w14:textId="3F121A4D" w:rsidR="0081609E" w:rsidRPr="00273668" w:rsidRDefault="00260B20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354" w:type="dxa"/>
          </w:tcPr>
          <w:p w14:paraId="14BA9D70" w14:textId="3A0CA744" w:rsidR="0081609E" w:rsidRPr="00273668" w:rsidRDefault="00260B20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81609E" w:rsidRPr="00273668" w14:paraId="6980DBCE" w14:textId="77777777" w:rsidTr="006F007B">
        <w:tc>
          <w:tcPr>
            <w:tcW w:w="4566" w:type="dxa"/>
          </w:tcPr>
          <w:p w14:paraId="3848913A" w14:textId="22D47D1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D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38945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1431A0A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4EEC232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40E0AE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C60BE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32" w:type="dxa"/>
          </w:tcPr>
          <w:p w14:paraId="7DC457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354" w:type="dxa"/>
          </w:tcPr>
          <w:p w14:paraId="7050DE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7703DA32" w14:textId="77777777" w:rsidTr="006F007B">
        <w:tc>
          <w:tcPr>
            <w:tcW w:w="4566" w:type="dxa"/>
          </w:tcPr>
          <w:p w14:paraId="54F140FC" w14:textId="14B17F0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</w:tcPr>
          <w:p w14:paraId="4656D97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CE2775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6709F44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03ED9BF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4D86225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E0068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32" w:type="dxa"/>
          </w:tcPr>
          <w:p w14:paraId="06670EE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354" w:type="dxa"/>
          </w:tcPr>
          <w:p w14:paraId="3AB2C38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1629644F" w14:textId="77777777" w:rsidTr="006F007B">
        <w:tc>
          <w:tcPr>
            <w:tcW w:w="4566" w:type="dxa"/>
          </w:tcPr>
          <w:p w14:paraId="6BC2FD45" w14:textId="7862F1E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6E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3BF6190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6B2BFF7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11F40F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32" w:type="dxa"/>
          </w:tcPr>
          <w:p w14:paraId="5AFF01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3E5043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1832" w:type="dxa"/>
          </w:tcPr>
          <w:p w14:paraId="03DE7B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354" w:type="dxa"/>
          </w:tcPr>
          <w:p w14:paraId="09301F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81609E" w:rsidRPr="00273668" w14:paraId="13C9934D" w14:textId="77777777" w:rsidTr="006F007B">
        <w:trPr>
          <w:trHeight w:val="592"/>
        </w:trPr>
        <w:tc>
          <w:tcPr>
            <w:tcW w:w="4566" w:type="dxa"/>
          </w:tcPr>
          <w:p w14:paraId="29E4097A" w14:textId="1BA499EB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процессных мероприятий «Пожарная безопасность»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69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7A31E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17C867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7E2D0A9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</w:t>
            </w:r>
          </w:p>
        </w:tc>
        <w:tc>
          <w:tcPr>
            <w:tcW w:w="1332" w:type="dxa"/>
          </w:tcPr>
          <w:p w14:paraId="20FC19A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6FCF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832" w:type="dxa"/>
          </w:tcPr>
          <w:p w14:paraId="168348D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354" w:type="dxa"/>
          </w:tcPr>
          <w:p w14:paraId="458ED68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609E" w:rsidRPr="00273668" w14:paraId="71B7AAC2" w14:textId="77777777" w:rsidTr="006F007B">
        <w:tc>
          <w:tcPr>
            <w:tcW w:w="4566" w:type="dxa"/>
          </w:tcPr>
          <w:p w14:paraId="1527318C" w14:textId="01CC74A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дооснащению современным оборудованием, снаряжением муниципальной добровольной пожарной дружины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1BA472B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ED1D2C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22904F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1558CCF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01.4.01.26000</w:t>
            </w:r>
          </w:p>
        </w:tc>
        <w:tc>
          <w:tcPr>
            <w:tcW w:w="1332" w:type="dxa"/>
          </w:tcPr>
          <w:p w14:paraId="0ABBDA7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3B93D6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1832" w:type="dxa"/>
          </w:tcPr>
          <w:p w14:paraId="5474A1E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54" w:type="dxa"/>
          </w:tcPr>
          <w:p w14:paraId="1973274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1609E" w:rsidRPr="00273668" w14:paraId="4B1EC913" w14:textId="77777777" w:rsidTr="006F007B">
        <w:tc>
          <w:tcPr>
            <w:tcW w:w="4566" w:type="dxa"/>
          </w:tcPr>
          <w:p w14:paraId="6D2B877A" w14:textId="1C5EF43C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12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A45CD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52DD779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15429F5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01.4.01.26230</w:t>
            </w:r>
          </w:p>
        </w:tc>
        <w:tc>
          <w:tcPr>
            <w:tcW w:w="1332" w:type="dxa"/>
          </w:tcPr>
          <w:p w14:paraId="37E6EC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30FC56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32" w:type="dxa"/>
          </w:tcPr>
          <w:p w14:paraId="5B97B04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54" w:type="dxa"/>
          </w:tcPr>
          <w:p w14:paraId="6553638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609E" w:rsidRPr="00273668" w14:paraId="7545F7A2" w14:textId="77777777" w:rsidTr="006F007B">
        <w:tc>
          <w:tcPr>
            <w:tcW w:w="4566" w:type="dxa"/>
          </w:tcPr>
          <w:p w14:paraId="7352293E" w14:textId="48C0829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7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855EEB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63B48B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205E21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01.4.01.26310</w:t>
            </w:r>
          </w:p>
        </w:tc>
        <w:tc>
          <w:tcPr>
            <w:tcW w:w="1332" w:type="dxa"/>
          </w:tcPr>
          <w:p w14:paraId="563C7A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93CDA4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832" w:type="dxa"/>
          </w:tcPr>
          <w:p w14:paraId="5E8DE1A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354" w:type="dxa"/>
          </w:tcPr>
          <w:p w14:paraId="0416AF0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81609E" w:rsidRPr="00273668" w14:paraId="174ECC97" w14:textId="77777777" w:rsidTr="006F007B">
        <w:tc>
          <w:tcPr>
            <w:tcW w:w="4566" w:type="dxa"/>
          </w:tcPr>
          <w:p w14:paraId="03932EAA" w14:textId="5A27ED1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процессных мероприятий «Защита населения от чрезвычайных ситуаций</w:t>
            </w:r>
          </w:p>
        </w:tc>
        <w:tc>
          <w:tcPr>
            <w:tcW w:w="765" w:type="dxa"/>
          </w:tcPr>
          <w:p w14:paraId="4071F00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E12D05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62CFFE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605B1E7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</w:t>
            </w:r>
          </w:p>
        </w:tc>
        <w:tc>
          <w:tcPr>
            <w:tcW w:w="1332" w:type="dxa"/>
          </w:tcPr>
          <w:p w14:paraId="22ABD2C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C2148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32" w:type="dxa"/>
          </w:tcPr>
          <w:p w14:paraId="149B538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54" w:type="dxa"/>
          </w:tcPr>
          <w:p w14:paraId="25DFD7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1609E" w:rsidRPr="00273668" w14:paraId="7ABBB7D7" w14:textId="77777777" w:rsidTr="006F007B">
        <w:tc>
          <w:tcPr>
            <w:tcW w:w="4566" w:type="dxa"/>
          </w:tcPr>
          <w:p w14:paraId="64F7E67F" w14:textId="2387F54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0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6AA1AF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</w:tcPr>
          <w:p w14:paraId="16D9B1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3883FC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01.4.02.26010</w:t>
            </w:r>
          </w:p>
        </w:tc>
        <w:tc>
          <w:tcPr>
            <w:tcW w:w="1332" w:type="dxa"/>
          </w:tcPr>
          <w:p w14:paraId="3A72AD4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5C6E431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32" w:type="dxa"/>
          </w:tcPr>
          <w:p w14:paraId="0D10184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54" w:type="dxa"/>
          </w:tcPr>
          <w:p w14:paraId="3D8036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81609E" w:rsidRPr="00273668" w14:paraId="46B1820F" w14:textId="77777777" w:rsidTr="006F007B">
        <w:tc>
          <w:tcPr>
            <w:tcW w:w="4566" w:type="dxa"/>
          </w:tcPr>
          <w:p w14:paraId="2AFAEA8D" w14:textId="7109AFE0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57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44ACD8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14BC478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611E84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4809CA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A5E778" w14:textId="01E92DC4" w:rsidR="0081609E" w:rsidRPr="00273668" w:rsidRDefault="001F238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D1861">
              <w:rPr>
                <w:rFonts w:ascii="Times New Roman" w:hAnsi="Times New Roman"/>
                <w:sz w:val="28"/>
                <w:szCs w:val="28"/>
              </w:rPr>
              <w:t> 239,6</w:t>
            </w:r>
          </w:p>
        </w:tc>
        <w:tc>
          <w:tcPr>
            <w:tcW w:w="1832" w:type="dxa"/>
          </w:tcPr>
          <w:p w14:paraId="09ADC69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354" w:type="dxa"/>
          </w:tcPr>
          <w:p w14:paraId="6AA7E96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711F1A7E" w14:textId="77777777" w:rsidTr="006F007B">
        <w:tc>
          <w:tcPr>
            <w:tcW w:w="4566" w:type="dxa"/>
          </w:tcPr>
          <w:p w14:paraId="3C800E94" w14:textId="32F4B67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65" w:type="dxa"/>
          </w:tcPr>
          <w:p w14:paraId="17BC0E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4758FC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4D189B3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44070D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DA3B1D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EB17DD" w14:textId="492DD36C" w:rsidR="0081609E" w:rsidRPr="00273668" w:rsidRDefault="001F238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D1861">
              <w:rPr>
                <w:rFonts w:ascii="Times New Roman" w:hAnsi="Times New Roman"/>
                <w:sz w:val="28"/>
                <w:szCs w:val="28"/>
              </w:rPr>
              <w:t> 239,6</w:t>
            </w:r>
          </w:p>
        </w:tc>
        <w:tc>
          <w:tcPr>
            <w:tcW w:w="1832" w:type="dxa"/>
          </w:tcPr>
          <w:p w14:paraId="34FF7C6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354" w:type="dxa"/>
          </w:tcPr>
          <w:p w14:paraId="48549D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545A4093" w14:textId="77777777" w:rsidTr="006F007B">
        <w:tc>
          <w:tcPr>
            <w:tcW w:w="4566" w:type="dxa"/>
          </w:tcPr>
          <w:p w14:paraId="5E01389E" w14:textId="14C3B49D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9A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4A8AB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35BBE0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0396B73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332" w:type="dxa"/>
          </w:tcPr>
          <w:p w14:paraId="48007DA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E0FEA7" w14:textId="2F8A4466" w:rsidR="0081609E" w:rsidRPr="00273668" w:rsidRDefault="001F238C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D1861">
              <w:rPr>
                <w:rFonts w:ascii="Times New Roman" w:hAnsi="Times New Roman"/>
                <w:sz w:val="28"/>
                <w:szCs w:val="28"/>
              </w:rPr>
              <w:t> 239,6</w:t>
            </w:r>
          </w:p>
        </w:tc>
        <w:tc>
          <w:tcPr>
            <w:tcW w:w="1832" w:type="dxa"/>
          </w:tcPr>
          <w:p w14:paraId="3396331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  <w:tc>
          <w:tcPr>
            <w:tcW w:w="1354" w:type="dxa"/>
          </w:tcPr>
          <w:p w14:paraId="2433052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590,8</w:t>
            </w:r>
          </w:p>
        </w:tc>
      </w:tr>
      <w:tr w:rsidR="0081609E" w:rsidRPr="00273668" w14:paraId="660DED54" w14:textId="77777777" w:rsidTr="006F007B">
        <w:tc>
          <w:tcPr>
            <w:tcW w:w="4566" w:type="dxa"/>
          </w:tcPr>
          <w:p w14:paraId="423562D2" w14:textId="6A49300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BA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3EE84E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406CEF2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2E1F7A3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</w:t>
            </w:r>
          </w:p>
        </w:tc>
        <w:tc>
          <w:tcPr>
            <w:tcW w:w="1332" w:type="dxa"/>
          </w:tcPr>
          <w:p w14:paraId="08A0820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A8E531" w14:textId="2525B22B" w:rsidR="0081609E" w:rsidRPr="00273668" w:rsidRDefault="00CD1861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4334,5</w:t>
            </w:r>
          </w:p>
        </w:tc>
        <w:tc>
          <w:tcPr>
            <w:tcW w:w="1832" w:type="dxa"/>
          </w:tcPr>
          <w:p w14:paraId="3A6D477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580,8</w:t>
            </w:r>
          </w:p>
        </w:tc>
        <w:tc>
          <w:tcPr>
            <w:tcW w:w="1354" w:type="dxa"/>
          </w:tcPr>
          <w:p w14:paraId="0D5A8E3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580,8</w:t>
            </w:r>
          </w:p>
        </w:tc>
      </w:tr>
      <w:tr w:rsidR="0081609E" w:rsidRPr="00273668" w14:paraId="7276DBD7" w14:textId="77777777" w:rsidTr="006F007B">
        <w:tc>
          <w:tcPr>
            <w:tcW w:w="4566" w:type="dxa"/>
          </w:tcPr>
          <w:p w14:paraId="76C06FA4" w14:textId="257A923F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4F87D7C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96E72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0D228DA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01A0BE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05.4.01.26050</w:t>
            </w:r>
          </w:p>
        </w:tc>
        <w:tc>
          <w:tcPr>
            <w:tcW w:w="1332" w:type="dxa"/>
          </w:tcPr>
          <w:p w14:paraId="0EC63E6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6540E3E" w14:textId="77F8F478" w:rsidR="0081609E" w:rsidRPr="00273668" w:rsidRDefault="00756694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81609E" w:rsidRPr="00273668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832" w:type="dxa"/>
          </w:tcPr>
          <w:p w14:paraId="41B3414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354" w:type="dxa"/>
          </w:tcPr>
          <w:p w14:paraId="14DCB77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81609E" w:rsidRPr="00273668" w14:paraId="7371B814" w14:textId="77777777" w:rsidTr="006F007B">
        <w:tc>
          <w:tcPr>
            <w:tcW w:w="4566" w:type="dxa"/>
          </w:tcPr>
          <w:p w14:paraId="35BA094E" w14:textId="77CEBEAA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A0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5696BF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485EE5C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7BA0D1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05.4.01.26060</w:t>
            </w:r>
          </w:p>
        </w:tc>
        <w:tc>
          <w:tcPr>
            <w:tcW w:w="1332" w:type="dxa"/>
          </w:tcPr>
          <w:p w14:paraId="639180F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00DC54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32" w:type="dxa"/>
          </w:tcPr>
          <w:p w14:paraId="0B55C8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54" w:type="dxa"/>
          </w:tcPr>
          <w:p w14:paraId="7502472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96E2DFD" w14:textId="77777777" w:rsidTr="006F007B">
        <w:trPr>
          <w:trHeight w:val="1409"/>
        </w:trPr>
        <w:tc>
          <w:tcPr>
            <w:tcW w:w="4566" w:type="dxa"/>
          </w:tcPr>
          <w:p w14:paraId="46338138" w14:textId="78ABF479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FB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AF4DF8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1F304E8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1B408C7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05.4.01.26070</w:t>
            </w:r>
          </w:p>
        </w:tc>
        <w:tc>
          <w:tcPr>
            <w:tcW w:w="1332" w:type="dxa"/>
          </w:tcPr>
          <w:p w14:paraId="165AB19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305CA6D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32" w:type="dxa"/>
          </w:tcPr>
          <w:p w14:paraId="6D79083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354" w:type="dxa"/>
          </w:tcPr>
          <w:p w14:paraId="573C900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1609E" w:rsidRPr="00273668" w14:paraId="4D7BFE8C" w14:textId="77777777" w:rsidTr="006F007B">
        <w:tc>
          <w:tcPr>
            <w:tcW w:w="4566" w:type="dxa"/>
          </w:tcPr>
          <w:p w14:paraId="22E72DC3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19D3461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933C4CE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3211E96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7433003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05.4.01.26080</w:t>
            </w:r>
          </w:p>
        </w:tc>
        <w:tc>
          <w:tcPr>
            <w:tcW w:w="1332" w:type="dxa"/>
          </w:tcPr>
          <w:p w14:paraId="639BE68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EE73A21" w14:textId="21C322AE" w:rsidR="0081609E" w:rsidRPr="00273668" w:rsidRDefault="00CD1861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3720,3</w:t>
            </w:r>
          </w:p>
        </w:tc>
        <w:tc>
          <w:tcPr>
            <w:tcW w:w="1832" w:type="dxa"/>
          </w:tcPr>
          <w:p w14:paraId="37ADFE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  <w:tc>
          <w:tcPr>
            <w:tcW w:w="1354" w:type="dxa"/>
          </w:tcPr>
          <w:p w14:paraId="290C072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260,8</w:t>
            </w:r>
          </w:p>
        </w:tc>
      </w:tr>
      <w:tr w:rsidR="0081609E" w:rsidRPr="00273668" w14:paraId="3787B8ED" w14:textId="77777777" w:rsidTr="006F007B">
        <w:tc>
          <w:tcPr>
            <w:tcW w:w="4566" w:type="dxa"/>
          </w:tcPr>
          <w:p w14:paraId="5E965907" w14:textId="5175719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8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999F57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1269FB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06D66C6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</w:t>
            </w:r>
          </w:p>
        </w:tc>
        <w:tc>
          <w:tcPr>
            <w:tcW w:w="1332" w:type="dxa"/>
          </w:tcPr>
          <w:p w14:paraId="6B0990F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0A727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50D66EC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54" w:type="dxa"/>
          </w:tcPr>
          <w:p w14:paraId="4D65054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1609E" w:rsidRPr="00273668" w14:paraId="5CB413C0" w14:textId="77777777" w:rsidTr="006F007B">
        <w:trPr>
          <w:trHeight w:val="1020"/>
        </w:trPr>
        <w:tc>
          <w:tcPr>
            <w:tcW w:w="4566" w:type="dxa"/>
          </w:tcPr>
          <w:p w14:paraId="6CCE30EA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28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3315F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6831AB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548FF3C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05.4.02.26290</w:t>
            </w:r>
          </w:p>
        </w:tc>
        <w:tc>
          <w:tcPr>
            <w:tcW w:w="1332" w:type="dxa"/>
          </w:tcPr>
          <w:p w14:paraId="3188F1A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DABD9B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74CBAB2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54" w:type="dxa"/>
          </w:tcPr>
          <w:p w14:paraId="4471CC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46FFE" w:rsidRPr="00273668" w14:paraId="1630AA3B" w14:textId="77777777" w:rsidTr="00246FFE">
        <w:trPr>
          <w:trHeight w:val="713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14:paraId="071119A8" w14:textId="6F325023" w:rsidR="00246FFE" w:rsidRPr="00273668" w:rsidRDefault="00082BCA" w:rsidP="00246F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BCA">
              <w:rPr>
                <w:rFonts w:ascii="Times New Roman" w:hAnsi="Times New Roman"/>
                <w:sz w:val="28"/>
                <w:szCs w:val="28"/>
              </w:rPr>
              <w:t xml:space="preserve">Муниципальный проект «Формирование комфортной </w:t>
            </w:r>
            <w:r w:rsidRPr="00082BCA">
              <w:rPr>
                <w:rFonts w:ascii="Times New Roman" w:hAnsi="Times New Roman"/>
                <w:sz w:val="28"/>
                <w:szCs w:val="28"/>
              </w:rPr>
              <w:lastRenderedPageBreak/>
              <w:t>городской среды» по национальному проекту «Инфраструктура для жизни»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910" w14:textId="3D9B659D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</w:tcPr>
          <w:p w14:paraId="6CF28C24" w14:textId="5252435F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2FF73F69" w14:textId="56E948D8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3B485C36" w14:textId="5D397E28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C66349">
              <w:rPr>
                <w:rFonts w:ascii="Times New Roman" w:hAnsi="Times New Roman"/>
                <w:sz w:val="28"/>
                <w:szCs w:val="28"/>
              </w:rPr>
              <w:t>2.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32" w:type="dxa"/>
          </w:tcPr>
          <w:p w14:paraId="62065EE1" w14:textId="77777777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972C0B8" w14:textId="26E74194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25905,1</w:t>
            </w:r>
          </w:p>
        </w:tc>
        <w:tc>
          <w:tcPr>
            <w:tcW w:w="1832" w:type="dxa"/>
          </w:tcPr>
          <w:p w14:paraId="32582AA9" w14:textId="661A6ADE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54" w:type="dxa"/>
          </w:tcPr>
          <w:p w14:paraId="7B696ABC" w14:textId="40E9FAD1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46FFE" w:rsidRPr="00273668" w14:paraId="28718B11" w14:textId="77777777" w:rsidTr="00C8487B">
        <w:trPr>
          <w:trHeight w:val="571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14:paraId="5C27FC4E" w14:textId="154BCA22" w:rsidR="00246FFE" w:rsidRPr="00273668" w:rsidRDefault="00246FFE" w:rsidP="00246FF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FFE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5B1" w14:textId="0933A650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E3DAA40" w14:textId="52912317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</w:tcPr>
          <w:p w14:paraId="1EB946DF" w14:textId="7189988D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51" w:type="dxa"/>
          </w:tcPr>
          <w:p w14:paraId="44E0A8F6" w14:textId="2DA5B6AB" w:rsidR="00246FFE" w:rsidRPr="00273668" w:rsidRDefault="00C66349" w:rsidP="00246FFE">
            <w:pPr>
              <w:rPr>
                <w:rFonts w:ascii="Times New Roman" w:hAnsi="Times New Roman"/>
                <w:sz w:val="28"/>
                <w:szCs w:val="28"/>
              </w:rPr>
            </w:pPr>
            <w:r w:rsidRPr="00C66349">
              <w:rPr>
                <w:rFonts w:ascii="Times New Roman" w:hAnsi="Times New Roman"/>
                <w:sz w:val="28"/>
                <w:szCs w:val="28"/>
              </w:rPr>
              <w:t>05.</w:t>
            </w:r>
            <w:r w:rsidR="00851A5E" w:rsidRPr="00C66349">
              <w:rPr>
                <w:rFonts w:ascii="Times New Roman" w:hAnsi="Times New Roman"/>
                <w:sz w:val="28"/>
                <w:szCs w:val="28"/>
              </w:rPr>
              <w:t>2. И</w:t>
            </w:r>
            <w:r w:rsidRPr="00C66349">
              <w:rPr>
                <w:rFonts w:ascii="Times New Roman" w:hAnsi="Times New Roman"/>
                <w:sz w:val="28"/>
                <w:szCs w:val="28"/>
              </w:rPr>
              <w:t>4А5550</w:t>
            </w:r>
          </w:p>
        </w:tc>
        <w:tc>
          <w:tcPr>
            <w:tcW w:w="1332" w:type="dxa"/>
          </w:tcPr>
          <w:p w14:paraId="79BEB7EF" w14:textId="25224582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5A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5A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14:paraId="24A35279" w14:textId="46DC09E5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25905,1</w:t>
            </w:r>
          </w:p>
        </w:tc>
        <w:tc>
          <w:tcPr>
            <w:tcW w:w="1832" w:type="dxa"/>
          </w:tcPr>
          <w:p w14:paraId="289FAF2B" w14:textId="0DC7D4A6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54" w:type="dxa"/>
          </w:tcPr>
          <w:p w14:paraId="110FDBD7" w14:textId="798C2B51" w:rsidR="00246FFE" w:rsidRPr="00273668" w:rsidRDefault="00246FFE" w:rsidP="00246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1609E" w:rsidRPr="00273668" w14:paraId="6ECB9E87" w14:textId="77777777" w:rsidTr="006F007B">
        <w:trPr>
          <w:trHeight w:val="278"/>
        </w:trPr>
        <w:tc>
          <w:tcPr>
            <w:tcW w:w="4566" w:type="dxa"/>
          </w:tcPr>
          <w:p w14:paraId="0F883D8E" w14:textId="37CE6E64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65" w:type="dxa"/>
          </w:tcPr>
          <w:p w14:paraId="78AE37E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4EA4093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</w:tcPr>
          <w:p w14:paraId="06024A8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20F2558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BC78A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16AA3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5D8D4E1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54" w:type="dxa"/>
          </w:tcPr>
          <w:p w14:paraId="10FA564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9FE3855" w14:textId="77777777" w:rsidTr="006F007B">
        <w:tc>
          <w:tcPr>
            <w:tcW w:w="4566" w:type="dxa"/>
          </w:tcPr>
          <w:p w14:paraId="1664972C" w14:textId="2192EAF2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2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3DCFED1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</w:tcPr>
          <w:p w14:paraId="60287F2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1" w:type="dxa"/>
          </w:tcPr>
          <w:p w14:paraId="0CA3C6B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20B9E3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2C0A8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0415A2C5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54" w:type="dxa"/>
          </w:tcPr>
          <w:p w14:paraId="4D1216B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E96962E" w14:textId="77777777" w:rsidTr="006F007B">
        <w:tc>
          <w:tcPr>
            <w:tcW w:w="4566" w:type="dxa"/>
          </w:tcPr>
          <w:p w14:paraId="4E148CC0" w14:textId="1C4C17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0C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52078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</w:tcPr>
          <w:p w14:paraId="19BF9BE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1" w:type="dxa"/>
          </w:tcPr>
          <w:p w14:paraId="66CC3B8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32" w:type="dxa"/>
          </w:tcPr>
          <w:p w14:paraId="4415027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0B4C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4D7C94A6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54" w:type="dxa"/>
          </w:tcPr>
          <w:p w14:paraId="3F5F85A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5EEC25E9" w14:textId="77777777" w:rsidTr="006F007B">
        <w:tc>
          <w:tcPr>
            <w:tcW w:w="4566" w:type="dxa"/>
          </w:tcPr>
          <w:p w14:paraId="2BE5EE9A" w14:textId="2E3D2E5E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765" w:type="dxa"/>
          </w:tcPr>
          <w:p w14:paraId="2EFF4ECF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137F22E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</w:tcPr>
          <w:p w14:paraId="0F6AF19B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1" w:type="dxa"/>
          </w:tcPr>
          <w:p w14:paraId="14C37A30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</w:t>
            </w:r>
          </w:p>
        </w:tc>
        <w:tc>
          <w:tcPr>
            <w:tcW w:w="1332" w:type="dxa"/>
          </w:tcPr>
          <w:p w14:paraId="2A3343BA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BBA0A9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7B3427E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54" w:type="dxa"/>
          </w:tcPr>
          <w:p w14:paraId="1AEBB0D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4F9AB360" w14:textId="77777777" w:rsidTr="006F007B">
        <w:tc>
          <w:tcPr>
            <w:tcW w:w="4566" w:type="dxa"/>
          </w:tcPr>
          <w:p w14:paraId="0C264967" w14:textId="7C2889E3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6A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89E1462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</w:tcPr>
          <w:p w14:paraId="1380ED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51" w:type="dxa"/>
          </w:tcPr>
          <w:p w14:paraId="54162304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07.4.01.26120</w:t>
            </w:r>
          </w:p>
        </w:tc>
        <w:tc>
          <w:tcPr>
            <w:tcW w:w="1332" w:type="dxa"/>
          </w:tcPr>
          <w:p w14:paraId="704A3F58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6B6D0C9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32" w:type="dxa"/>
          </w:tcPr>
          <w:p w14:paraId="51885C1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354" w:type="dxa"/>
          </w:tcPr>
          <w:p w14:paraId="77428FF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1609E" w:rsidRPr="00273668" w14:paraId="2101A47A" w14:textId="77777777" w:rsidTr="006F007B">
        <w:trPr>
          <w:trHeight w:val="29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B63" w14:textId="77777777" w:rsidR="0081609E" w:rsidRPr="00273668" w:rsidRDefault="0081609E" w:rsidP="00CB3D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C4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B5B8829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</w:tcPr>
          <w:p w14:paraId="718345FD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420E47C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CEA4057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B31489" w14:textId="1801AFFC" w:rsidR="0081609E" w:rsidRPr="00273668" w:rsidRDefault="00D61F11" w:rsidP="00CB3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832" w:type="dxa"/>
          </w:tcPr>
          <w:p w14:paraId="1E2797D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354" w:type="dxa"/>
          </w:tcPr>
          <w:p w14:paraId="6FF83B23" w14:textId="77777777" w:rsidR="0081609E" w:rsidRPr="00273668" w:rsidRDefault="0081609E" w:rsidP="00CB3D63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D61F11" w:rsidRPr="00273668" w14:paraId="2EECD525" w14:textId="77777777" w:rsidTr="006F007B">
        <w:trPr>
          <w:trHeight w:val="241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B269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65" w:type="dxa"/>
          </w:tcPr>
          <w:p w14:paraId="103C5B0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67D298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</w:tcPr>
          <w:p w14:paraId="3AAF2843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6CA874D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1598636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2296E76" w14:textId="70FCCE6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832" w:type="dxa"/>
          </w:tcPr>
          <w:p w14:paraId="5A7F5FC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354" w:type="dxa"/>
          </w:tcPr>
          <w:p w14:paraId="63898CD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D61F11" w:rsidRPr="00273668" w14:paraId="17F98410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B964" w14:textId="0CA4DF18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1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E3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782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5DB57403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32" w:type="dxa"/>
          </w:tcPr>
          <w:p w14:paraId="153071C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88CAB5" w14:textId="394AAE12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832" w:type="dxa"/>
          </w:tcPr>
          <w:p w14:paraId="60D57A8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354" w:type="dxa"/>
          </w:tcPr>
          <w:p w14:paraId="78CAD27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D61F11" w:rsidRPr="00273668" w14:paraId="1088FECF" w14:textId="77777777" w:rsidTr="006F007B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2976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0E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24D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1A4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6C4040D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</w:t>
            </w:r>
          </w:p>
        </w:tc>
        <w:tc>
          <w:tcPr>
            <w:tcW w:w="1332" w:type="dxa"/>
          </w:tcPr>
          <w:p w14:paraId="7804DF5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F8AEB2" w14:textId="2E550623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832" w:type="dxa"/>
          </w:tcPr>
          <w:p w14:paraId="7852D56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354" w:type="dxa"/>
          </w:tcPr>
          <w:p w14:paraId="1CD0C7AD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D61F11" w:rsidRPr="00273668" w14:paraId="33F0154B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FF32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 (Субсидии бюджетным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882239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104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6E4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347B226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02.4.01.00590</w:t>
            </w:r>
          </w:p>
        </w:tc>
        <w:tc>
          <w:tcPr>
            <w:tcW w:w="1332" w:type="dxa"/>
          </w:tcPr>
          <w:p w14:paraId="72E3EBB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6.1.0</w:t>
            </w:r>
          </w:p>
        </w:tc>
        <w:tc>
          <w:tcPr>
            <w:tcW w:w="1350" w:type="dxa"/>
          </w:tcPr>
          <w:p w14:paraId="2CD68F97" w14:textId="31730A28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832" w:type="dxa"/>
          </w:tcPr>
          <w:p w14:paraId="3E4F720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2590,8</w:t>
            </w:r>
          </w:p>
        </w:tc>
        <w:tc>
          <w:tcPr>
            <w:tcW w:w="1354" w:type="dxa"/>
          </w:tcPr>
          <w:p w14:paraId="08D6CFD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2419,5</w:t>
            </w:r>
          </w:p>
        </w:tc>
      </w:tr>
      <w:tr w:rsidR="00D61F11" w:rsidRPr="00273668" w14:paraId="3A446D71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9BD7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66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99A635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14:paraId="02E2E79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5DB488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87B01A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FAFF2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32" w:type="dxa"/>
          </w:tcPr>
          <w:p w14:paraId="151BE18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354" w:type="dxa"/>
          </w:tcPr>
          <w:p w14:paraId="69A6ACE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D61F11" w:rsidRPr="00273668" w14:paraId="685ABD5D" w14:textId="77777777" w:rsidTr="006F007B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91F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8A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CF357C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14:paraId="1E7A7D4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5C24D18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0B860AF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6096E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32" w:type="dxa"/>
          </w:tcPr>
          <w:p w14:paraId="0489F39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354" w:type="dxa"/>
          </w:tcPr>
          <w:p w14:paraId="3B5288E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D61F11" w:rsidRPr="00273668" w14:paraId="53598152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8281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765" w:type="dxa"/>
          </w:tcPr>
          <w:p w14:paraId="5FDE9A6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9D55D7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14:paraId="096FA37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1ADE717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2" w:type="dxa"/>
          </w:tcPr>
          <w:p w14:paraId="62B45B7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24DD23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32" w:type="dxa"/>
          </w:tcPr>
          <w:p w14:paraId="6D444E7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354" w:type="dxa"/>
          </w:tcPr>
          <w:p w14:paraId="7082573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D61F11" w:rsidRPr="00273668" w14:paraId="7492FD6E" w14:textId="77777777" w:rsidTr="006F007B">
        <w:trPr>
          <w:trHeight w:val="1197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0F9E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84B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6D88A26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14:paraId="2DCBAF6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7A13BAE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</w:t>
            </w:r>
          </w:p>
        </w:tc>
        <w:tc>
          <w:tcPr>
            <w:tcW w:w="1332" w:type="dxa"/>
          </w:tcPr>
          <w:p w14:paraId="61F5551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CEC0F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32" w:type="dxa"/>
          </w:tcPr>
          <w:p w14:paraId="65CD29C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354" w:type="dxa"/>
          </w:tcPr>
          <w:p w14:paraId="0AC9A38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D61F11" w:rsidRPr="00273668" w14:paraId="5FA0D0E6" w14:textId="77777777" w:rsidTr="006F007B">
        <w:trPr>
          <w:trHeight w:val="713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1562D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7D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683229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14:paraId="7FD2C6C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51" w:type="dxa"/>
          </w:tcPr>
          <w:p w14:paraId="541FDA64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10.4.01.26300</w:t>
            </w:r>
          </w:p>
        </w:tc>
        <w:tc>
          <w:tcPr>
            <w:tcW w:w="1332" w:type="dxa"/>
          </w:tcPr>
          <w:p w14:paraId="650A06F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3.1.0</w:t>
            </w:r>
          </w:p>
        </w:tc>
        <w:tc>
          <w:tcPr>
            <w:tcW w:w="1350" w:type="dxa"/>
          </w:tcPr>
          <w:p w14:paraId="4CBA2D5D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832" w:type="dxa"/>
          </w:tcPr>
          <w:p w14:paraId="1D6B1763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1354" w:type="dxa"/>
          </w:tcPr>
          <w:p w14:paraId="306CF932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</w:tr>
      <w:tr w:rsidR="00D61F11" w:rsidRPr="00273668" w14:paraId="019F389D" w14:textId="77777777" w:rsidTr="006F007B">
        <w:trPr>
          <w:trHeight w:val="55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EA50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5" w:type="dxa"/>
          </w:tcPr>
          <w:p w14:paraId="017BC1FA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3CD4F2B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7662D2B3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483A1D9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788CF38D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686B0C" w14:textId="2DBBCAC9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14:paraId="0ADF8AE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54" w:type="dxa"/>
          </w:tcPr>
          <w:p w14:paraId="3CE03D5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61F11" w:rsidRPr="00273668" w14:paraId="32EC83BD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7D01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26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0E21A194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3B40524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2DA056E4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7B32230B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D77625E" w14:textId="1A66BC8E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14:paraId="78059646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54" w:type="dxa"/>
          </w:tcPr>
          <w:p w14:paraId="0962EB6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F007B" w:rsidRPr="00273668" w14:paraId="655CDEE9" w14:textId="77777777" w:rsidTr="006F007B">
        <w:trPr>
          <w:trHeight w:val="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3DD7" w14:textId="77777777" w:rsidR="006F007B" w:rsidRDefault="006F007B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Савдянского сельского поселения «Развитие физической культуры и спорта на территории Савдянского </w:t>
            </w:r>
          </w:p>
          <w:p w14:paraId="3686B68A" w14:textId="021318C8" w:rsidR="00B13B41" w:rsidRPr="00273668" w:rsidRDefault="00B13B4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8D8B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AE3FD49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1778DA06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1250DF71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32" w:type="dxa"/>
          </w:tcPr>
          <w:p w14:paraId="43989B90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094AEEA" w14:textId="29DB81C1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14:paraId="73072B69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54" w:type="dxa"/>
          </w:tcPr>
          <w:p w14:paraId="75194444" w14:textId="77777777" w:rsidR="006F007B" w:rsidRPr="00273668" w:rsidRDefault="006F007B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61F11" w:rsidRPr="00273668" w14:paraId="371C702C" w14:textId="77777777" w:rsidTr="006F007B">
        <w:trPr>
          <w:trHeight w:val="168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7460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765" w:type="dxa"/>
          </w:tcPr>
          <w:p w14:paraId="5BDD57A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55784DCD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034D8ACB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50D22EA4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</w:t>
            </w:r>
          </w:p>
        </w:tc>
        <w:tc>
          <w:tcPr>
            <w:tcW w:w="1332" w:type="dxa"/>
          </w:tcPr>
          <w:p w14:paraId="2A54197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6159BE" w14:textId="650D89ED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32" w:type="dxa"/>
          </w:tcPr>
          <w:p w14:paraId="6CBCCFB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54" w:type="dxa"/>
          </w:tcPr>
          <w:p w14:paraId="2279D63C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61F11" w:rsidRPr="00273668" w14:paraId="74263B5B" w14:textId="77777777" w:rsidTr="006F007B">
        <w:trPr>
          <w:trHeight w:val="307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208C" w14:textId="38B121C5" w:rsidR="00265919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F86" w14:textId="77777777" w:rsidR="00D61F11" w:rsidRPr="00CB3D63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CB3D63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46EFDA6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7A9A694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10C583B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03.4.01.26020</w:t>
            </w:r>
          </w:p>
        </w:tc>
        <w:tc>
          <w:tcPr>
            <w:tcW w:w="1332" w:type="dxa"/>
          </w:tcPr>
          <w:p w14:paraId="0459C81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035DC2F8" w14:textId="53712782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32" w:type="dxa"/>
          </w:tcPr>
          <w:p w14:paraId="3F0D68C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54" w:type="dxa"/>
          </w:tcPr>
          <w:p w14:paraId="007A6FF8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61F11" w:rsidRPr="00273668" w14:paraId="7B8C9EC2" w14:textId="77777777" w:rsidTr="006F007B"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1016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54D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2DDC07C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6D246C0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29526FD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03.4.02</w:t>
            </w:r>
          </w:p>
        </w:tc>
        <w:tc>
          <w:tcPr>
            <w:tcW w:w="1332" w:type="dxa"/>
          </w:tcPr>
          <w:p w14:paraId="5A985BD9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2087325" w14:textId="2FAD86A8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14:paraId="393607B7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54" w:type="dxa"/>
          </w:tcPr>
          <w:p w14:paraId="68D2D6F0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61F11" w:rsidRPr="00273668" w14:paraId="48E46036" w14:textId="77777777" w:rsidTr="006F007B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760E" w14:textId="77777777" w:rsidR="00D61F11" w:rsidRPr="00273668" w:rsidRDefault="00D61F11" w:rsidP="00D61F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</w:tcPr>
          <w:p w14:paraId="6BC4E168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</w:tcPr>
          <w:p w14:paraId="7B084951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</w:tcPr>
          <w:p w14:paraId="07F1900E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51" w:type="dxa"/>
          </w:tcPr>
          <w:p w14:paraId="593024A7" w14:textId="5A264FB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03.4</w:t>
            </w:r>
            <w:r w:rsidR="00876331">
              <w:rPr>
                <w:rFonts w:ascii="Times New Roman" w:hAnsi="Times New Roman"/>
                <w:sz w:val="28"/>
                <w:szCs w:val="28"/>
              </w:rPr>
              <w:t>.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02.26030</w:t>
            </w:r>
          </w:p>
        </w:tc>
        <w:tc>
          <w:tcPr>
            <w:tcW w:w="1332" w:type="dxa"/>
          </w:tcPr>
          <w:p w14:paraId="26FB0405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1350" w:type="dxa"/>
          </w:tcPr>
          <w:p w14:paraId="06D5F622" w14:textId="78E43B1A" w:rsidR="00D61F11" w:rsidRPr="00273668" w:rsidRDefault="00B405EC" w:rsidP="00D61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1F11" w:rsidRPr="002736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2" w:type="dxa"/>
          </w:tcPr>
          <w:p w14:paraId="5950204F" w14:textId="77777777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54" w:type="dxa"/>
          </w:tcPr>
          <w:p w14:paraId="71F46C1C" w14:textId="0DDA5E83" w:rsidR="00D61F11" w:rsidRPr="00273668" w:rsidRDefault="00D61F11" w:rsidP="00D61F11">
            <w:pPr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5,0</w:t>
            </w:r>
            <w:r w:rsidR="002775A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14:paraId="0C6475CA" w14:textId="77777777" w:rsidR="00D4443F" w:rsidRDefault="00D4443F" w:rsidP="00557B4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</w:p>
    <w:p w14:paraId="423E40CA" w14:textId="4F5E8AAB" w:rsidR="00941A3E" w:rsidRPr="00265919" w:rsidRDefault="00514156" w:rsidP="00265919">
      <w:pPr>
        <w:tabs>
          <w:tab w:val="left" w:pos="567"/>
          <w:tab w:val="left" w:pos="993"/>
        </w:tabs>
        <w:ind w:left="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D4443F" w:rsidRPr="007F22B9">
        <w:rPr>
          <w:rFonts w:ascii="Times New Roman" w:hAnsi="Times New Roman"/>
          <w:sz w:val="28"/>
        </w:rPr>
        <w:t>) приложение</w:t>
      </w:r>
      <w:r w:rsidR="00D4443F">
        <w:rPr>
          <w:rFonts w:ascii="Times New Roman" w:hAnsi="Times New Roman"/>
          <w:sz w:val="28"/>
        </w:rPr>
        <w:t xml:space="preserve"> 5</w:t>
      </w:r>
      <w:r w:rsidR="00D4443F" w:rsidRPr="007F22B9">
        <w:rPr>
          <w:rFonts w:ascii="Times New Roman" w:hAnsi="Times New Roman"/>
          <w:sz w:val="28"/>
        </w:rPr>
        <w:t xml:space="preserve"> изложить в следующей редакции:</w:t>
      </w:r>
    </w:p>
    <w:tbl>
      <w:tblPr>
        <w:tblW w:w="5954" w:type="dxa"/>
        <w:tblInd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</w:tblGrid>
      <w:tr w:rsidR="0028463D" w:rsidRPr="00273668" w14:paraId="0A6D3CFE" w14:textId="77777777" w:rsidTr="00941A3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A9F4D93" w14:textId="77777777" w:rsidR="00557B45" w:rsidRDefault="00557B45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F04BF6" w14:textId="77777777" w:rsidR="00557B45" w:rsidRDefault="00557B45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7CBCF" w14:textId="77777777" w:rsidR="00557B45" w:rsidRDefault="00557B45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E488A1" w14:textId="77777777" w:rsidR="00B13B41" w:rsidRDefault="00B13B41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C28817" w14:textId="77777777" w:rsidR="00B13B41" w:rsidRDefault="00B13B41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F3430" w14:textId="77777777" w:rsidR="00B13B41" w:rsidRDefault="00B13B41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EC95B" w14:textId="1EEB7C60" w:rsidR="0028463D" w:rsidRPr="00273668" w:rsidRDefault="00557B45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463D" w:rsidRPr="002736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D010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13F74B6" w14:textId="555BD242" w:rsidR="0028463D" w:rsidRPr="00273668" w:rsidRDefault="0028463D" w:rsidP="00284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DD107A" w:rsidRPr="00273668">
              <w:rPr>
                <w:rFonts w:ascii="Times New Roman" w:hAnsi="Times New Roman"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</w:tbl>
    <w:p w14:paraId="1BC98BB5" w14:textId="77777777" w:rsidR="007F627D" w:rsidRPr="00273668" w:rsidRDefault="007F627D" w:rsidP="007F6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7F627D" w:rsidRPr="00273668" w14:paraId="339CD487" w14:textId="77777777" w:rsidTr="009840E4">
        <w:trPr>
          <w:trHeight w:val="752"/>
        </w:trPr>
        <w:tc>
          <w:tcPr>
            <w:tcW w:w="14601" w:type="dxa"/>
            <w:shd w:val="clear" w:color="auto" w:fill="auto"/>
          </w:tcPr>
          <w:p w14:paraId="1E015168" w14:textId="1A176DAC" w:rsidR="007F627D" w:rsidRPr="00273668" w:rsidRDefault="007F627D" w:rsidP="009840E4">
            <w:pPr>
              <w:ind w:right="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бюджетных </w:t>
            </w:r>
            <w:r w:rsidR="009C159B" w:rsidRPr="00273668">
              <w:rPr>
                <w:rFonts w:ascii="Times New Roman" w:hAnsi="Times New Roman"/>
                <w:bCs/>
                <w:sz w:val="28"/>
                <w:szCs w:val="28"/>
              </w:rPr>
              <w:t>ассигнований по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целевым статьям (муниципальным программам Савдянского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Савдянского сельского поселения Заветинского района на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и 202</w:t>
            </w:r>
            <w:r w:rsidR="00DD107A" w:rsidRPr="0027366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73668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14:paraId="738A72FE" w14:textId="24DE74FC" w:rsidR="009C159B" w:rsidRPr="00273668" w:rsidRDefault="007F627D" w:rsidP="00E03C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3668">
        <w:rPr>
          <w:rFonts w:ascii="Times New Roman" w:hAnsi="Times New Roman"/>
          <w:sz w:val="28"/>
          <w:szCs w:val="28"/>
        </w:rPr>
        <w:t>(тыс.</w:t>
      </w:r>
      <w:r w:rsidR="00893560" w:rsidRPr="00273668">
        <w:rPr>
          <w:rFonts w:ascii="Times New Roman" w:hAnsi="Times New Roman"/>
          <w:sz w:val="28"/>
          <w:szCs w:val="28"/>
        </w:rPr>
        <w:t xml:space="preserve"> </w:t>
      </w:r>
      <w:r w:rsidRPr="00273668">
        <w:rPr>
          <w:rFonts w:ascii="Times New Roman" w:hAnsi="Times New Roman"/>
          <w:sz w:val="28"/>
          <w:szCs w:val="28"/>
        </w:rPr>
        <w:t>рублей)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851"/>
        <w:gridCol w:w="850"/>
        <w:gridCol w:w="709"/>
        <w:gridCol w:w="1276"/>
        <w:gridCol w:w="1275"/>
        <w:gridCol w:w="1418"/>
      </w:tblGrid>
      <w:tr w:rsidR="00C60D91" w:rsidRPr="00273668" w14:paraId="4B8DA03C" w14:textId="77777777" w:rsidTr="00CB3D63">
        <w:trPr>
          <w:trHeight w:val="4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A614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_Hlk182303031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20A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D39A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9D7B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25B1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BF0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30D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C9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2027г.</w:t>
            </w:r>
          </w:p>
        </w:tc>
      </w:tr>
      <w:tr w:rsidR="00C60D91" w:rsidRPr="00273668" w14:paraId="0162D3F4" w14:textId="77777777" w:rsidTr="00CB3D63">
        <w:trPr>
          <w:trHeight w:val="32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1F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3B6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E32B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A72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F99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7E8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EBA0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4C24" w14:textId="77777777" w:rsidR="00C60D91" w:rsidRPr="00273668" w:rsidRDefault="00C60D9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A46" w:rsidRPr="00273668" w14:paraId="07DDF140" w14:textId="77777777" w:rsidTr="00CB3D63">
        <w:trPr>
          <w:trHeight w:val="3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9E712" w14:textId="71929C1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768E" w14:textId="207A117E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02CC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472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2F89" w14:textId="7777777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7A00" w14:textId="23C7CEAD" w:rsidR="00622A46" w:rsidRPr="00273668" w:rsidRDefault="00D61F11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6F007B">
              <w:rPr>
                <w:rFonts w:ascii="Times New Roman" w:hAnsi="Times New Roman"/>
                <w:color w:val="000000"/>
                <w:sz w:val="28"/>
                <w:szCs w:val="28"/>
              </w:rPr>
              <w:t> 389,0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4D08" w14:textId="69240B8E" w:rsidR="00622A46" w:rsidRPr="00273668" w:rsidRDefault="00260B20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F7D" w14:textId="6020704D" w:rsidR="00622A46" w:rsidRPr="00273668" w:rsidRDefault="00260B20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8979,2</w:t>
            </w:r>
          </w:p>
        </w:tc>
      </w:tr>
      <w:tr w:rsidR="00622A46" w:rsidRPr="00273668" w14:paraId="249825FA" w14:textId="77777777" w:rsidTr="00CB3D63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D89F" w14:textId="3556BC7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AB1" w14:textId="5B889E3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369A" w14:textId="232B337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84AB" w14:textId="4B61797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BFA" w14:textId="757E07B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6715" w14:textId="7EFB2C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B43" w14:textId="04DBCB9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60BE" w14:textId="7F1E2DB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52,0</w:t>
            </w:r>
          </w:p>
        </w:tc>
      </w:tr>
      <w:tr w:rsidR="00622A46" w:rsidRPr="00273668" w14:paraId="34D594C1" w14:textId="77777777" w:rsidTr="00CB3D63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033" w14:textId="43CC480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8034" w14:textId="0EF4154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FF1F" w14:textId="44E10B6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EC87" w14:textId="087E3FC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CD95" w14:textId="6E60E62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C577" w14:textId="166AE0A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548" w14:textId="1D39493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D6D6" w14:textId="39B9FDE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22A46" w:rsidRPr="00273668" w14:paraId="624589E4" w14:textId="77777777" w:rsidTr="00CB3D63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6EC2" w14:textId="2F4E284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дооснащению современным оборудованием, снаряжением муниципальной добровольной пожарной дружины сельского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642" w14:textId="646B65A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01.4.01.26000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DB24" w14:textId="0727DDA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DF39" w14:textId="1F6E768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8452" w14:textId="6BC506D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05F3" w14:textId="00A4F12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BAF" w14:textId="52C426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5916" w14:textId="4A0EAB4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22A46" w:rsidRPr="00273668" w14:paraId="6674523C" w14:textId="77777777" w:rsidTr="00623AB3">
        <w:trPr>
          <w:trHeight w:val="1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D50F" w14:textId="2FCE865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Поддержка добровольной пожарной дружины (команд)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6323" w14:textId="21045129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01.4.01.26230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0284" w14:textId="3DAA430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62C3" w14:textId="47DB033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064" w14:textId="381654D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F617" w14:textId="4BC2182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16C" w14:textId="702615D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29BE" w14:textId="001FD7D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22A46" w:rsidRPr="00273668" w14:paraId="1679CFC1" w14:textId="77777777" w:rsidTr="00CB3D63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BD83" w14:textId="60A8B9C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0BC7" w14:textId="43ED1E7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01.4.01.26310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C2F" w14:textId="7AB631B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4736" w14:textId="3A9E10B3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F0A" w14:textId="5CF366F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9191" w14:textId="00C2C816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46D6" w14:textId="4B82B51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4D71" w14:textId="706AA0BA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622A46" w:rsidRPr="00273668" w14:paraId="605424F4" w14:textId="77777777" w:rsidTr="00CB3D63">
        <w:trPr>
          <w:trHeight w:val="5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193" w14:textId="45A4F5A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A2AA" w14:textId="6471120F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91" w14:textId="60CEB61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F91A" w14:textId="752C9F17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3EC7" w14:textId="4BE0368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416" w14:textId="7398DEF0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67E1" w14:textId="4AAD8DB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2569" w14:textId="7F23122D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622A46" w:rsidRPr="00273668" w14:paraId="29520498" w14:textId="77777777" w:rsidTr="00CB3D63">
        <w:trPr>
          <w:trHeight w:val="5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8F91" w14:textId="524C3D95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68DE" w14:textId="0332C81C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01.4.02.26010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F986" w14:textId="4E339571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3A4E" w14:textId="2BF8DD8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E1F" w14:textId="05576DD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616F" w14:textId="061DBD3B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5AD" w14:textId="3DF13808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5C55" w14:textId="69FF5C34" w:rsidR="00622A46" w:rsidRPr="00273668" w:rsidRDefault="00622A46" w:rsidP="00CB3D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D61F11" w:rsidRPr="00273668" w14:paraId="1EB89A80" w14:textId="77777777" w:rsidTr="00CB3D63">
        <w:trPr>
          <w:trHeight w:val="1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B48" w14:textId="51E362C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«Развитие культуры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DE9C" w14:textId="66E1824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DE43" w14:textId="7450B43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9723" w14:textId="571E7F9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2202" w14:textId="4810B29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9026" w14:textId="738F937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F186" w14:textId="53C5CAB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4DA" w14:textId="65FF43C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D61F11" w:rsidRPr="00273668" w14:paraId="276C9811" w14:textId="77777777" w:rsidTr="00CB3D63">
        <w:trPr>
          <w:trHeight w:val="7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E908" w14:textId="0CD8B71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B28" w14:textId="70F58A6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C970" w14:textId="16CAA9F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B876" w14:textId="77E6626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17E" w14:textId="5C592FA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B487" w14:textId="7E2C044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A35E" w14:textId="0425F98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1E98" w14:textId="3FE219A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D61F11" w:rsidRPr="00273668" w14:paraId="1A1B5ECB" w14:textId="77777777" w:rsidTr="00F65CDD">
        <w:trPr>
          <w:trHeight w:val="9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EC5" w14:textId="5FFE768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Савдянского сельского поселения (в части обеспечения деятельности муниципальных казенных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 и предоставления субсидий муниципальным автономным и бюджетным учреждениям на выполнение муниципального задания).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8FD5" w14:textId="4015091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02.4.01.00590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B4EC" w14:textId="020B2D4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3B5" w14:textId="01D48F7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55A7" w14:textId="5290116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BC5" w14:textId="21ACD26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82F" w14:textId="6CCAA66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2 590,8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210B" w14:textId="355F8A5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2 419,5</w:t>
            </w:r>
          </w:p>
        </w:tc>
      </w:tr>
      <w:tr w:rsidR="00D61F11" w:rsidRPr="00273668" w14:paraId="38100E87" w14:textId="77777777" w:rsidTr="00CB3D63">
        <w:trPr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4347" w14:textId="2D4A6D3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0BE" w14:textId="1B4BBEE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3A79" w14:textId="43E67B8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871" w14:textId="7C1ECAC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E1A3" w14:textId="445720F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1B35" w14:textId="48CD7CBC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D61F11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96CD" w14:textId="441AD66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215" w14:textId="549FA3E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61F11" w:rsidRPr="00273668" w14:paraId="13E766DD" w14:textId="77777777" w:rsidTr="00CB3D63">
        <w:trPr>
          <w:trHeight w:val="6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525" w14:textId="0B5FAC2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 в Савдянском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C00F" w14:textId="705B7EA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BD57" w14:textId="0117830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DCB" w14:textId="7E0A3E7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0C3" w14:textId="6A0A56E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6E69" w14:textId="0E370E8B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61F11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AD7B" w14:textId="1D6FC04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69" w14:textId="63301EE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61F11" w:rsidRPr="00273668" w14:paraId="42CCBF97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E229" w14:textId="481EB68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Савдянского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095F" w14:textId="5D4DF3E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03.4.01.26020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07B" w14:textId="12928CA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F8E6" w14:textId="1B29E0A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DB5" w14:textId="309CD45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AD8A" w14:textId="7135A097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61F11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573B" w14:textId="6BCF473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52F0" w14:textId="09EC2E3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61F11" w:rsidRPr="00273668" w14:paraId="38FCBCC3" w14:textId="77777777" w:rsidTr="00CB3D63">
        <w:trPr>
          <w:trHeight w:val="4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EE2E" w14:textId="44B521E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материальной базы и инфраструктуры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2AE2" w14:textId="73E3ABA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794" w14:textId="003C4F9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8CB0" w14:textId="24C59FA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0033" w14:textId="4C89CC8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6A35" w14:textId="4350B06E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61F11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709C" w14:textId="786B16C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E62B" w14:textId="3F56926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61F11" w:rsidRPr="00273668" w14:paraId="36B9F96A" w14:textId="77777777" w:rsidTr="00CB3D63">
        <w:trPr>
          <w:trHeight w:val="1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12" w14:textId="773B9B2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спортивного инвентаря и спортивной формы для сборных команд Савдянского сельского поселения по различным видам спорта.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C66" w14:textId="44BD607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03.4.02.26030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AD3F" w14:textId="302BBCE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1BB5" w14:textId="18F9EE4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D615" w14:textId="47374B9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9B1" w14:textId="233DE257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61F11"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9868" w14:textId="78A00CB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B4F4" w14:textId="2F145BD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D61F11" w:rsidRPr="00273668" w14:paraId="1E3F2B5A" w14:textId="77777777" w:rsidTr="00CB3D63">
        <w:trPr>
          <w:trHeight w:val="9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C41" w14:textId="3B130F4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7DCC" w14:textId="653F0DE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030" w14:textId="3F047C2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6C8C" w14:textId="2A1CCBD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3245" w14:textId="2DC432B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3AD6" w14:textId="4F2472A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6F00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FF4F" w14:textId="6D43ABC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2BD4" w14:textId="5822B41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590,8</w:t>
            </w:r>
          </w:p>
        </w:tc>
      </w:tr>
      <w:tr w:rsidR="00D61F11" w:rsidRPr="00273668" w14:paraId="2C7CA770" w14:textId="77777777" w:rsidTr="0079099B">
        <w:trPr>
          <w:trHeight w:val="5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CC2C" w14:textId="466376F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A1D4" w14:textId="70D722A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6F1" w14:textId="0858C9A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DF18" w14:textId="513D61B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52A3" w14:textId="3ADB677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3CE2" w14:textId="42D10BE0" w:rsidR="00D61F11" w:rsidRPr="00273668" w:rsidRDefault="006F007B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30 239,6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AC19" w14:textId="1E10B75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40FA" w14:textId="0255D5A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580,8</w:t>
            </w:r>
          </w:p>
        </w:tc>
      </w:tr>
      <w:tr w:rsidR="00D61F11" w:rsidRPr="00273668" w14:paraId="48DB1FCB" w14:textId="77777777" w:rsidTr="00CB3D63">
        <w:trPr>
          <w:trHeight w:val="1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4DC0" w14:textId="31F1393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содержания уличного освещения.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A553" w14:textId="0E2D920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548B" w14:textId="0548289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27D9" w14:textId="3C49904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7105" w14:textId="6D30DDD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A7B5" w14:textId="2331EB0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8AE4" w14:textId="3A3DF39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3940" w14:textId="75B73B4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260,0</w:t>
            </w:r>
          </w:p>
        </w:tc>
      </w:tr>
      <w:tr w:rsidR="00D61F11" w:rsidRPr="00273668" w14:paraId="6EDB7DF8" w14:textId="77777777" w:rsidTr="00CB3D63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CE5" w14:textId="116AE97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озеленения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B11F" w14:textId="4D8A604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A104" w14:textId="509B6D0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FD7C" w14:textId="75B2E0C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2828" w14:textId="6A667C2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6385" w14:textId="78B5A4D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A8C1" w14:textId="6B814FD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B9DF" w14:textId="5AE13B5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61F11" w:rsidRPr="00273668" w14:paraId="43DD9F59" w14:textId="77777777" w:rsidTr="00CB3D63">
        <w:trPr>
          <w:trHeight w:val="1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AC0" w14:textId="0DADFD5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организации и содержанию мест захоронения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EB19" w14:textId="66DC43F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7F4" w14:textId="2B298E9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0EBB" w14:textId="7450017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5C6" w14:textId="3C55C89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7E9A" w14:textId="41FD1AE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355" w14:textId="25FDE5C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B878" w14:textId="1865300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D61F11" w:rsidRPr="00273668" w14:paraId="58F0C27F" w14:textId="77777777" w:rsidTr="00CB3D63">
        <w:trPr>
          <w:trHeight w:val="3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550" w14:textId="7CEF63F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организации благоустройства территории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894" w14:textId="06DBC1A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05.4.01.26080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70A7" w14:textId="37A09D9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65F3" w14:textId="27CADB7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E65B" w14:textId="2C511DE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0B0D" w14:textId="7151FC94" w:rsidR="00D61F11" w:rsidRPr="00273668" w:rsidRDefault="006F007B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AF8" w14:textId="4DCDBB8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D3D" w14:textId="689F961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260,8</w:t>
            </w:r>
          </w:p>
        </w:tc>
      </w:tr>
      <w:tr w:rsidR="00D61F11" w:rsidRPr="00273668" w14:paraId="07E81E07" w14:textId="77777777" w:rsidTr="00CB3D63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6D5C" w14:textId="4D4EA43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«Благоустройство общественных территорий»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397E" w14:textId="5CFF797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4CCC" w14:textId="4FE4E5F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0686" w14:textId="1B56ECA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968" w14:textId="70C0A34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55D2" w14:textId="2945670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275C" w14:textId="668EA89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FEF6" w14:textId="09E6D7B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61F11" w:rsidRPr="00273668" w14:paraId="26F5B460" w14:textId="77777777" w:rsidTr="00D61F11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35A" w14:textId="77EF458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содействию в развитии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877" w14:textId="314C0E8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05.4.02.26290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3856" w14:textId="25F6BF1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5DD" w14:textId="36757BD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7B69" w14:textId="541C4E9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2D2" w14:textId="5D005AF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8433" w14:textId="71AD7FB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3B97" w14:textId="2809FAE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61F11" w:rsidRPr="00273668" w14:paraId="2D8B3CB8" w14:textId="77777777" w:rsidTr="00082BCA">
        <w:trPr>
          <w:trHeight w:val="10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8D6" w14:textId="44CCD636" w:rsidR="00D61F11" w:rsidRPr="00273668" w:rsidRDefault="00082BCA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hAnsi="Times New Roman"/>
                <w:sz w:val="28"/>
                <w:szCs w:val="28"/>
              </w:rPr>
              <w:t>Муниципальный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4A8" w14:textId="77777777" w:rsidR="00D61F11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05.2.И</w:t>
            </w:r>
            <w:r w:rsidR="009D16FF">
              <w:rPr>
                <w:rFonts w:ascii="Times New Roman" w:hAnsi="Times New Roman"/>
                <w:color w:val="000000"/>
                <w:sz w:val="28"/>
                <w:szCs w:val="28"/>
              </w:rPr>
              <w:t>4А</w:t>
            </w:r>
          </w:p>
          <w:p w14:paraId="036A623E" w14:textId="316BFECF" w:rsidR="00082BCA" w:rsidRPr="00082BCA" w:rsidRDefault="00082BCA" w:rsidP="00082BC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65A" w14:textId="7777777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CC85" w14:textId="7777777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CB47" w14:textId="7777777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4F23" w14:textId="30311C69" w:rsidR="00D61F11" w:rsidRPr="00273668" w:rsidRDefault="00225E34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E495" w14:textId="02FD572D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ED24" w14:textId="3C654A8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61F11" w:rsidRPr="00273668" w14:paraId="3AB98643" w14:textId="77777777" w:rsidTr="00D61F11">
        <w:trPr>
          <w:trHeight w:val="1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2A0D" w14:textId="443A88BA" w:rsidR="00D61F11" w:rsidRPr="00273668" w:rsidRDefault="00246FFE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FFE">
              <w:rPr>
                <w:rFonts w:ascii="Times New Roman" w:hAnsi="Times New Roman"/>
                <w:sz w:val="28"/>
                <w:szCs w:val="28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</w:t>
            </w:r>
            <w:r w:rsidRPr="00246FFE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0D5C" w14:textId="2EF2EC46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05.</w:t>
            </w:r>
            <w:r w:rsidR="00851A5E">
              <w:rPr>
                <w:rFonts w:ascii="Times New Roman" w:hAnsi="Times New Roman"/>
                <w:color w:val="000000"/>
                <w:sz w:val="28"/>
                <w:szCs w:val="28"/>
              </w:rPr>
              <w:t>2.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D16F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E0E" w14:textId="31FC9203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ADD6" w14:textId="0DB076C6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C0E8" w14:textId="55650385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023" w14:textId="5F2E1CED" w:rsidR="00D61F11" w:rsidRPr="00273668" w:rsidRDefault="00225E34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A238" w14:textId="4A25E26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2093" w14:textId="026AC54E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61F11" w:rsidRPr="00273668" w14:paraId="08C807D7" w14:textId="77777777" w:rsidTr="00CB3D63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935E" w14:textId="21EB655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5933" w14:textId="5E9B398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5CD" w14:textId="03FBE7F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463A" w14:textId="71FE870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098B" w14:textId="4C8E2BD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F79B" w14:textId="0535E34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48C" w14:textId="7F5BF4E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AD2A" w14:textId="05CF15E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D61F11" w:rsidRPr="00273668" w14:paraId="3E9017D3" w14:textId="77777777" w:rsidTr="0079099B">
        <w:trPr>
          <w:trHeight w:val="8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85F0" w14:textId="74887D4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Савдянском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4949" w14:textId="333C2E9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487" w14:textId="26D4507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0E06" w14:textId="3A1FB78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1C0" w14:textId="6DCF944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76DC" w14:textId="4F78150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407" w14:textId="4CCC627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624" w14:textId="57EA922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069EAB19" w14:textId="77777777" w:rsidTr="00CB3D63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BDD6" w14:textId="5CF4AB1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 - пропагандистскому противодействию экстремизму и терроризму.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9FD2" w14:textId="3155816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06.4.01.26100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1667" w14:textId="38522EA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4277" w14:textId="43D4752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88ED" w14:textId="489FA47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C0B0" w14:textId="2F74A19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2EA" w14:textId="286851E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31F6" w14:textId="451B1DA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477567F6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93CF" w14:textId="3C4C75F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«Противодействие коррупции в Савдянском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28BE" w14:textId="5C57563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D1DE" w14:textId="1D930D4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317A" w14:textId="2D71A82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AA9" w14:textId="7C4C929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54" w14:textId="20A0B46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C7C6" w14:textId="50367FF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2FA" w14:textId="55D7A2F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375D0324" w14:textId="77777777" w:rsidTr="00CB3D63">
        <w:trPr>
          <w:trHeight w:val="7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2BB8" w14:textId="4C94743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разработке и размещению социальной рекламной продукции антикоррупционной направленности.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2C7F" w14:textId="763C281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06.4.02.26010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11AD" w14:textId="7CDA013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F855" w14:textId="526CC01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B097" w14:textId="311225F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748" w14:textId="20477F5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A9C" w14:textId="71ED548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3A43" w14:textId="38D04E5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18B10763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E03" w14:textId="2A59C87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5C14" w14:textId="516BDF1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06.4.03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D93" w14:textId="325B0E4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5716" w14:textId="6A3EF90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DC67" w14:textId="0CE56A5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4D75" w14:textId="582CBCA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6CE0" w14:textId="474D5B7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261" w14:textId="7DBA71B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09F0E364" w14:textId="77777777" w:rsidTr="006F007B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13C4" w14:textId="74A96DF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по разработке и размещению социальной рекламной продукции, направленной на противодействие злоупотреблению наркотиками и их незаконному обороту. (Иные закупки товаров,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25E3" w14:textId="22ED947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06.4.03.26110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4D94" w14:textId="0F66A34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17FC" w14:textId="6F92BE2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E3A2" w14:textId="6B958C1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376" w14:textId="632C824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15E3" w14:textId="3D8DFC7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A55F" w14:textId="0B1B169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D61F11" w:rsidRPr="00273668" w14:paraId="427FB794" w14:textId="77777777" w:rsidTr="00CB3D63">
        <w:trPr>
          <w:trHeight w:val="8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1771" w14:textId="293E123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3906" w14:textId="4D4CC74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4F1A" w14:textId="1584E03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93ED" w14:textId="259A11B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D220" w14:textId="22A5953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619" w14:textId="12C62780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C1E47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2A11" w14:textId="4A949E5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5 805,8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B7FA" w14:textId="428AF33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4 962,7</w:t>
            </w:r>
          </w:p>
        </w:tc>
      </w:tr>
      <w:tr w:rsidR="00D61F11" w:rsidRPr="00273668" w14:paraId="1D5A0ECA" w14:textId="77777777" w:rsidTr="005A501A">
        <w:trPr>
          <w:trHeight w:val="1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86BA" w14:textId="67A0E0F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5EDE" w14:textId="21E2493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478F" w14:textId="0120217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BC9" w14:textId="48AFD10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189" w14:textId="1BF3DA3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25B" w14:textId="44892B59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C1E47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01E1" w14:textId="4C44B37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5 805,8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FE4" w14:textId="02A63D3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4 962,7</w:t>
            </w:r>
          </w:p>
        </w:tc>
      </w:tr>
      <w:tr w:rsidR="00D61F11" w:rsidRPr="00273668" w14:paraId="7DC913EF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C88F" w14:textId="3E8838E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D35" w14:textId="0AFBFDC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0A20" w14:textId="00431EC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5F97" w14:textId="29FF575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0842" w14:textId="43C7335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B51A" w14:textId="4C08C34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6 500,2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7A4B" w14:textId="0738699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4 906,2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4C8A" w14:textId="1A38785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4 116,7</w:t>
            </w:r>
          </w:p>
        </w:tc>
      </w:tr>
      <w:tr w:rsidR="00D61F11" w:rsidRPr="00273668" w14:paraId="0B07A6E4" w14:textId="77777777" w:rsidTr="00CB3D63">
        <w:trPr>
          <w:trHeight w:val="7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B4CE" w14:textId="036C6B7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1BC7" w14:textId="71632B8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6C11" w14:textId="048A244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D306" w14:textId="429E74D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309F" w14:textId="53F5F72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A62" w14:textId="68EDECE5" w:rsidR="00D61F11" w:rsidRPr="00273668" w:rsidRDefault="001C1E47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D42E" w14:textId="331A55E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B37E" w14:textId="145E544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</w:tr>
      <w:tr w:rsidR="00D61F11" w:rsidRPr="00273668" w14:paraId="20470B70" w14:textId="77777777" w:rsidTr="00CB3D63">
        <w:trPr>
          <w:trHeight w:val="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28F" w14:textId="01D363E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79A" w14:textId="25ACA5C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5A5" w14:textId="6B5FBB3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1559" w14:textId="529E6FF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8F8" w14:textId="233962A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06D" w14:textId="741D4200" w:rsidR="00D61F11" w:rsidRPr="00273668" w:rsidRDefault="00B405EC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BD" w14:textId="4F75CDF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FF7" w14:textId="756B515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</w:tr>
      <w:tr w:rsidR="00D61F11" w:rsidRPr="00273668" w14:paraId="5E651CE6" w14:textId="77777777" w:rsidTr="00CB3D63">
        <w:trPr>
          <w:trHeight w:val="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FF5" w14:textId="311BB9C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C3A7" w14:textId="0FB25B2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07.4.01.26120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BBDB" w14:textId="48600E4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8065" w14:textId="280FD61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99A" w14:textId="029406B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CE6" w14:textId="03D291B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93C" w14:textId="402C0CC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8EE" w14:textId="74F2A76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D61F11" w:rsidRPr="00273668" w14:paraId="09D6A23A" w14:textId="77777777" w:rsidTr="00CB3D63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869C" w14:textId="1C0C7CF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на выполнение прочих обязательств муниципального образования. </w:t>
            </w: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D75" w14:textId="2623279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07.4.01.26140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72BA" w14:textId="2DB36CA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F82" w14:textId="575B37F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CB8B" w14:textId="617F435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D26" w14:textId="6A47526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69DA" w14:textId="4D31CFB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B29" w14:textId="0AF9F76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61F11" w:rsidRPr="00273668" w14:paraId="1DB75500" w14:textId="77777777" w:rsidTr="00F65CDD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7FE" w14:textId="3294B0B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муниципального образования.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823D" w14:textId="0D4C19D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07.4.01.26140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305" w14:textId="3B886A9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4DE2" w14:textId="7B6E8EC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B37C" w14:textId="5B694E2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AD4" w14:textId="71E7F56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7762" w14:textId="6ABF267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9F33" w14:textId="4233BBB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D61F11" w:rsidRPr="00273668" w14:paraId="56A97CD6" w14:textId="77777777" w:rsidTr="00CB3D63">
        <w:trPr>
          <w:trHeight w:val="3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A304" w14:textId="55B5011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84E7" w14:textId="1BF7D69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7174" w14:textId="0DF0A67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3966" w14:textId="642EF8D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B1C1" w14:textId="790E747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FB2" w14:textId="3A96602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653" w14:textId="35F2B1A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3DE" w14:textId="3A96EB9A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D61F11" w:rsidRPr="00273668" w14:paraId="7953C24C" w14:textId="77777777" w:rsidTr="00CB3D63">
        <w:trPr>
          <w:trHeight w:val="5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F8A1" w14:textId="4AD93DC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EFD" w14:textId="0B24A68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C55" w14:textId="1816818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DC59" w14:textId="32751AF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981" w14:textId="51989BF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3EA4" w14:textId="66A561C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C7F6" w14:textId="71A5B8F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EC8D" w14:textId="7DB6684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D61F11" w:rsidRPr="00273668" w14:paraId="5D2A1DCD" w14:textId="77777777" w:rsidTr="00CB3D6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F17" w14:textId="59CB1F4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муниципальной пенсии за выслугу лет лицам, замещавшим муниципальные должности и должности муниципальной службы в Савдянском сельском поселении.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2409" w14:textId="607B6BD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10.4.01.26300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4D54" w14:textId="79E3EAEB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641D" w14:textId="37B829D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62C9" w14:textId="2F29E94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7FFB" w14:textId="75E84B1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742F" w14:textId="6B96D2C7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0B2A" w14:textId="14211980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208,5</w:t>
            </w:r>
          </w:p>
        </w:tc>
      </w:tr>
      <w:tr w:rsidR="00D61F11" w:rsidRPr="00273668" w14:paraId="24758C52" w14:textId="77777777" w:rsidTr="00CB3D63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F9E" w14:textId="54DC0B0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AB0" w14:textId="18A103D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70E" w14:textId="741CE3DC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2B1C" w14:textId="135E54D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816" w14:textId="24E8FDB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B195" w14:textId="19593D61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86CE" w14:textId="0F94700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955" w14:textId="4C9B9D4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529,8</w:t>
            </w:r>
          </w:p>
        </w:tc>
      </w:tr>
      <w:tr w:rsidR="00D61F11" w:rsidRPr="00273668" w14:paraId="2ED7D1BB" w14:textId="77777777" w:rsidTr="00265919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E27B" w14:textId="08EE9979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6779" w14:textId="44826C2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37D1" w14:textId="5A7C130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2DE" w14:textId="64F29482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8599" w14:textId="49383C6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E99" w14:textId="0D7335C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2A0" w14:textId="17E4049E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550" w14:textId="2191E0A4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D61F11" w:rsidRPr="00273668" w14:paraId="1C42B088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B818" w14:textId="7463B2BD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3D4C" w14:textId="2FCD0196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5884" w14:textId="66C293F5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381" w14:textId="51B30E3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F480" w14:textId="5D36647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CE21" w14:textId="0AB94AC8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D1A" w14:textId="01767F73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649E" w14:textId="3A04195F" w:rsidR="00D61F11" w:rsidRPr="00273668" w:rsidRDefault="00D61F11" w:rsidP="00D61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6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D61F11" w:rsidRPr="00273668" w14:paraId="66878E04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3876" w14:textId="3D0BB8C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34B" w14:textId="05BC86C2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894" w14:textId="2C8A7980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18F" w14:textId="5763DFBE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F2D8" w14:textId="2D8B575D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FE6B" w14:textId="47AE9204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2052" w14:textId="1B45C07B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AE47" w14:textId="5688B6B7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692,9</w:t>
            </w:r>
          </w:p>
        </w:tc>
      </w:tr>
      <w:tr w:rsidR="00D61F11" w:rsidRPr="00273668" w14:paraId="73C94F85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B783" w14:textId="45522681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Расходы на проведения выборов Главы и депутатов Савдянского сельского поселения в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AEE" w14:textId="7B9BF8CD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99.9.00.26220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BB19" w14:textId="29A4DDCA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715F" w14:textId="34DD580A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155" w14:textId="2A874051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0014" w14:textId="21BB1E3F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F62E" w14:textId="228420EB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322,0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0061" w14:textId="41EF9C88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D61F11" w:rsidRPr="00273668" w14:paraId="74BEE4C9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CA5C" w14:textId="2054D9F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11B" w14:textId="723B6472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FCD" w14:textId="6B8969B0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1.2.0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E0E3" w14:textId="11A883F2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75D" w14:textId="08DA89E6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4136" w14:textId="0ABB8909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9A13" w14:textId="1A55294E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7C21" w14:textId="77536509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202,9</w:t>
            </w:r>
          </w:p>
        </w:tc>
      </w:tr>
      <w:tr w:rsidR="00D61F11" w:rsidRPr="00273668" w14:paraId="53EFB437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25C" w14:textId="1ADA5034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3668">
              <w:rPr>
                <w:rFonts w:ascii="Times New Roman" w:hAnsi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8A7" w14:textId="44438932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815C" w14:textId="6DF326BE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2.4.0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CDC" w14:textId="2422303A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74BC" w14:textId="4EA0D572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F77D" w14:textId="0B294EF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9CF" w14:textId="4AC7C17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B46" w14:textId="6C5684C4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61F11" w:rsidRPr="00273668" w14:paraId="70A02231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2ECA" w14:textId="4E30416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</w:t>
            </w: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поселения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C2F" w14:textId="2C4AAD91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99.9.00.86050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7A35" w14:textId="47F16BA4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5.4.0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02A5" w14:textId="13BB55DC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10B" w14:textId="14D9A640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194F" w14:textId="7CCBAA1B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F57D" w14:textId="2C49CB3D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BE1D" w14:textId="2606BFB3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D61F11" w:rsidRPr="00273668" w14:paraId="1E2D90F5" w14:textId="77777777" w:rsidTr="00CB3D63">
        <w:trPr>
          <w:trHeight w:val="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EEE6" w14:textId="6BF4F604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9B0A" w14:textId="2F8ED5F0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8BED" w14:textId="15B233FA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8.8.0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CCE7" w14:textId="7080C4DA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089" w14:textId="170CC088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B0B5" w14:textId="5F42D315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0E5" w14:textId="54D0831E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35D3" w14:textId="02FCD44D" w:rsidR="00D61F11" w:rsidRPr="00273668" w:rsidRDefault="00D61F11" w:rsidP="00D61F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438,9</w:t>
            </w:r>
            <w:r w:rsidR="002775A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bookmarkEnd w:id="3"/>
    </w:tbl>
    <w:p w14:paraId="2C47DAF4" w14:textId="77777777" w:rsidR="00557B45" w:rsidRDefault="00557B45" w:rsidP="00557B45">
      <w:pPr>
        <w:tabs>
          <w:tab w:val="left" w:pos="567"/>
          <w:tab w:val="left" w:pos="993"/>
        </w:tabs>
        <w:rPr>
          <w:rFonts w:ascii="Times New Roman" w:hAnsi="Times New Roman"/>
          <w:sz w:val="28"/>
          <w:szCs w:val="28"/>
        </w:rPr>
      </w:pPr>
    </w:p>
    <w:p w14:paraId="05E0D047" w14:textId="40130B7D" w:rsidR="00557B45" w:rsidRDefault="00514156" w:rsidP="00557B45">
      <w:pPr>
        <w:tabs>
          <w:tab w:val="left" w:pos="567"/>
          <w:tab w:val="left" w:pos="99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557B45" w:rsidRPr="007F22B9">
        <w:rPr>
          <w:rFonts w:ascii="Times New Roman" w:hAnsi="Times New Roman"/>
          <w:sz w:val="28"/>
        </w:rPr>
        <w:t>) приложение</w:t>
      </w:r>
      <w:r w:rsidR="00557B45">
        <w:rPr>
          <w:rFonts w:ascii="Times New Roman" w:hAnsi="Times New Roman"/>
          <w:sz w:val="28"/>
        </w:rPr>
        <w:t xml:space="preserve"> 6 </w:t>
      </w:r>
      <w:r w:rsidR="00557B45" w:rsidRPr="007F22B9">
        <w:rPr>
          <w:rFonts w:ascii="Times New Roman" w:hAnsi="Times New Roman"/>
          <w:sz w:val="28"/>
        </w:rPr>
        <w:t>изложить в</w:t>
      </w:r>
      <w:r w:rsidR="00557B45">
        <w:rPr>
          <w:rFonts w:ascii="Times New Roman" w:hAnsi="Times New Roman"/>
          <w:sz w:val="28"/>
        </w:rPr>
        <w:t xml:space="preserve"> </w:t>
      </w:r>
      <w:r w:rsidR="00557B45" w:rsidRPr="002775A4">
        <w:rPr>
          <w:rFonts w:ascii="Times New Roman" w:hAnsi="Times New Roman"/>
          <w:sz w:val="28"/>
        </w:rPr>
        <w:t>следующей редакции:</w:t>
      </w:r>
    </w:p>
    <w:p w14:paraId="67662F26" w14:textId="704DCA2C" w:rsidR="002C31CE" w:rsidRPr="00273668" w:rsidRDefault="002C31CE" w:rsidP="00607823">
      <w:pPr>
        <w:rPr>
          <w:rFonts w:ascii="Times New Roman" w:hAnsi="Times New Roman"/>
          <w:sz w:val="28"/>
          <w:szCs w:val="28"/>
        </w:rPr>
        <w:sectPr w:rsidR="002C31CE" w:rsidRPr="00273668" w:rsidSect="00CB3D63">
          <w:pgSz w:w="16838" w:h="11906" w:orient="landscape" w:code="9"/>
          <w:pgMar w:top="0" w:right="820" w:bottom="284" w:left="1701" w:header="709" w:footer="709" w:gutter="0"/>
          <w:cols w:space="708"/>
          <w:docGrid w:linePitch="360"/>
        </w:sectPr>
      </w:pPr>
    </w:p>
    <w:tbl>
      <w:tblPr>
        <w:tblW w:w="10577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6"/>
        <w:gridCol w:w="5191"/>
      </w:tblGrid>
      <w:tr w:rsidR="002C31CE" w:rsidRPr="002C31CE" w14:paraId="0DD5862F" w14:textId="77777777" w:rsidTr="002775A4">
        <w:trPr>
          <w:trHeight w:val="345"/>
        </w:trPr>
        <w:tc>
          <w:tcPr>
            <w:tcW w:w="5386" w:type="dxa"/>
          </w:tcPr>
          <w:p w14:paraId="779E2F60" w14:textId="77777777" w:rsidR="002C31CE" w:rsidRPr="002C31CE" w:rsidRDefault="002C31CE" w:rsidP="002C31CE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8"/>
              </w:rPr>
            </w:pPr>
          </w:p>
          <w:p w14:paraId="6C3B9F87" w14:textId="77777777" w:rsidR="002C31CE" w:rsidRPr="002C31CE" w:rsidRDefault="002C31CE" w:rsidP="002C31CE">
            <w:pPr>
              <w:tabs>
                <w:tab w:val="left" w:pos="567"/>
                <w:tab w:val="left" w:pos="993"/>
              </w:tabs>
              <w:ind w:left="5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  <w:vMerge w:val="restart"/>
          </w:tcPr>
          <w:p w14:paraId="44656FC1" w14:textId="2D581505" w:rsidR="002C31CE" w:rsidRPr="00557B45" w:rsidRDefault="00557B45" w:rsidP="00557B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       </w:t>
            </w:r>
            <w:r w:rsidRPr="00557B45">
              <w:rPr>
                <w:rFonts w:ascii="Times New Roman" w:hAnsi="Times New Roman"/>
                <w:sz w:val="28"/>
                <w:szCs w:val="28"/>
              </w:rPr>
              <w:t>«</w:t>
            </w:r>
            <w:r w:rsidR="002C31CE" w:rsidRPr="00557B45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14:paraId="6C7EF5EB" w14:textId="77777777" w:rsidR="002C31CE" w:rsidRDefault="00B53625" w:rsidP="00557B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7B45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2025 год и на плановый период 2026 и 2027годов»</w:t>
            </w:r>
          </w:p>
          <w:p w14:paraId="11C35661" w14:textId="482036B6" w:rsidR="00557B45" w:rsidRPr="002C31CE" w:rsidRDefault="00557B45" w:rsidP="00557B45">
            <w:pPr>
              <w:pStyle w:val="ac"/>
            </w:pPr>
          </w:p>
        </w:tc>
      </w:tr>
      <w:tr w:rsidR="002C31CE" w:rsidRPr="002C31CE" w14:paraId="531984A1" w14:textId="77777777" w:rsidTr="002775A4">
        <w:trPr>
          <w:trHeight w:val="345"/>
        </w:trPr>
        <w:tc>
          <w:tcPr>
            <w:tcW w:w="5386" w:type="dxa"/>
          </w:tcPr>
          <w:p w14:paraId="5389735E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  <w:vMerge/>
          </w:tcPr>
          <w:p w14:paraId="5B1BC320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31CE" w:rsidRPr="002C31CE" w14:paraId="707CC806" w14:textId="77777777" w:rsidTr="002775A4">
        <w:trPr>
          <w:trHeight w:val="345"/>
        </w:trPr>
        <w:tc>
          <w:tcPr>
            <w:tcW w:w="5386" w:type="dxa"/>
          </w:tcPr>
          <w:p w14:paraId="150204CF" w14:textId="38F985F1" w:rsidR="002C31CE" w:rsidRPr="002C31CE" w:rsidRDefault="00557B45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191" w:type="dxa"/>
            <w:vMerge/>
          </w:tcPr>
          <w:p w14:paraId="097F3765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31CE" w:rsidRPr="002C31CE" w14:paraId="6419B0C7" w14:textId="77777777" w:rsidTr="002775A4">
        <w:trPr>
          <w:trHeight w:val="345"/>
        </w:trPr>
        <w:tc>
          <w:tcPr>
            <w:tcW w:w="5386" w:type="dxa"/>
          </w:tcPr>
          <w:p w14:paraId="7E128011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  <w:vMerge/>
          </w:tcPr>
          <w:p w14:paraId="26C80FFA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31CE" w:rsidRPr="002C31CE" w14:paraId="5CB622CD" w14:textId="77777777" w:rsidTr="002775A4">
        <w:trPr>
          <w:trHeight w:val="345"/>
        </w:trPr>
        <w:tc>
          <w:tcPr>
            <w:tcW w:w="5386" w:type="dxa"/>
          </w:tcPr>
          <w:p w14:paraId="489F9CA8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  <w:vMerge/>
          </w:tcPr>
          <w:p w14:paraId="2E49B51F" w14:textId="77777777" w:rsidR="002C31CE" w:rsidRPr="002C31CE" w:rsidRDefault="002C31CE" w:rsidP="00A05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7103535" w14:textId="77777777" w:rsidR="00246FFE" w:rsidRDefault="00246FFE" w:rsidP="002C31CE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Иные</w:t>
      </w:r>
      <w:r w:rsidRPr="007F22B9">
        <w:rPr>
          <w:rStyle w:val="ab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межбюджетные трансферты, передаваемые бюджетам сельских поселений</w:t>
      </w:r>
      <w:r w:rsidRPr="007F22B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2C31CE" w:rsidRPr="002C31C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20A434A9" w14:textId="46886AD3" w:rsidR="002C31CE" w:rsidRPr="002C31CE" w:rsidRDefault="00246FFE" w:rsidP="002C31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(</w:t>
      </w:r>
      <w:r w:rsidR="00E5273C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119"/>
      </w:tblGrid>
      <w:tr w:rsidR="002C31CE" w:rsidRPr="002C31CE" w14:paraId="44BA589B" w14:textId="77777777" w:rsidTr="00A050CB">
        <w:trPr>
          <w:trHeight w:val="10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EE64" w14:textId="16331234" w:rsidR="002C31CE" w:rsidRPr="002C31CE" w:rsidRDefault="00B53625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современная городская среда на территории Савдянского сельского поселения</w:t>
            </w:r>
          </w:p>
        </w:tc>
      </w:tr>
      <w:tr w:rsidR="002C31CE" w:rsidRPr="002C31CE" w14:paraId="203D7210" w14:textId="77777777" w:rsidTr="00A050CB">
        <w:trPr>
          <w:trHeight w:val="356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09D3" w14:textId="0C591330" w:rsidR="002C31CE" w:rsidRPr="002C31CE" w:rsidRDefault="002C31CE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>202</w:t>
            </w:r>
            <w:r w:rsidR="00B53625">
              <w:rPr>
                <w:rFonts w:ascii="Times New Roman" w:hAnsi="Times New Roman"/>
                <w:sz w:val="28"/>
                <w:szCs w:val="28"/>
              </w:rPr>
              <w:t>5</w:t>
            </w:r>
            <w:r w:rsidRPr="002C31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C37D" w14:textId="05F6B02B" w:rsidR="002C31CE" w:rsidRPr="002C31CE" w:rsidRDefault="002C31CE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>202</w:t>
            </w:r>
            <w:r w:rsidR="00B53625">
              <w:rPr>
                <w:rFonts w:ascii="Times New Roman" w:hAnsi="Times New Roman"/>
                <w:sz w:val="28"/>
                <w:szCs w:val="28"/>
              </w:rPr>
              <w:t>6</w:t>
            </w:r>
            <w:r w:rsidRPr="002C31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521A" w14:textId="673FF075" w:rsidR="002C31CE" w:rsidRPr="002C31CE" w:rsidRDefault="002C31CE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>202</w:t>
            </w:r>
            <w:r w:rsidR="00B53625">
              <w:rPr>
                <w:rFonts w:ascii="Times New Roman" w:hAnsi="Times New Roman"/>
                <w:sz w:val="28"/>
                <w:szCs w:val="28"/>
              </w:rPr>
              <w:t>7</w:t>
            </w:r>
            <w:r w:rsidRPr="002C31C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C31CE" w:rsidRPr="002C31CE" w14:paraId="4832E3E6" w14:textId="77777777" w:rsidTr="00A050CB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8648" w14:textId="44C53EB4" w:rsidR="002C31CE" w:rsidRPr="002C31CE" w:rsidRDefault="00375591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25670 ,2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7A61" w14:textId="77777777" w:rsidR="002C31CE" w:rsidRPr="002C31CE" w:rsidRDefault="002C31CE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CFC0" w14:textId="26342D15" w:rsidR="002C31CE" w:rsidRPr="002C31CE" w:rsidRDefault="002C31CE" w:rsidP="00A05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CE">
              <w:rPr>
                <w:rFonts w:ascii="Times New Roman" w:hAnsi="Times New Roman"/>
                <w:sz w:val="28"/>
                <w:szCs w:val="28"/>
              </w:rPr>
              <w:t>0,0</w:t>
            </w:r>
            <w:r w:rsidR="002775A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286AD66F" w14:textId="77777777" w:rsidR="00520525" w:rsidRDefault="009F01E9" w:rsidP="009F01E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</w:p>
    <w:p w14:paraId="78C545A1" w14:textId="36103FC2" w:rsidR="009F01E9" w:rsidRPr="00C71FDC" w:rsidRDefault="009F01E9" w:rsidP="009F01E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2. Настоящее решение вступает в силу со дня его официального обнародования.</w:t>
      </w:r>
    </w:p>
    <w:p w14:paraId="6CE1BD7D" w14:textId="25B13BD0" w:rsidR="009F01E9" w:rsidRDefault="009F01E9" w:rsidP="009F01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   3. </w:t>
      </w:r>
      <w:proofErr w:type="gramStart"/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решения, возложить на постоянную комиссию по бюджету, местным налогам, сборам, тарифам и муниципальной собственности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С.В.Громенко</w:t>
      </w:r>
      <w:proofErr w:type="spellEnd"/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14:paraId="107E3342" w14:textId="77777777" w:rsidR="00520525" w:rsidRPr="00520525" w:rsidRDefault="00520525" w:rsidP="009F01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2F6523" w14:textId="77777777" w:rsidR="009F01E9" w:rsidRPr="00C71FDC" w:rsidRDefault="009F01E9" w:rsidP="009F01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447CBF3" w14:textId="77777777" w:rsidR="009F01E9" w:rsidRPr="00C71FDC" w:rsidRDefault="009F01E9" w:rsidP="009F01E9">
      <w:pPr>
        <w:tabs>
          <w:tab w:val="left" w:pos="0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Председатель Собрания депутатов -</w:t>
      </w:r>
    </w:p>
    <w:p w14:paraId="61681A1E" w14:textId="272B32B7" w:rsidR="009F01E9" w:rsidRPr="00C71FDC" w:rsidRDefault="009F01E9" w:rsidP="009F01E9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Савдянского сельского поселения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Н.А.</w:t>
      </w:r>
      <w:r w:rsidR="00D93D6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zh-CN"/>
        </w:rPr>
        <w:t>Наумова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</w:t>
      </w:r>
    </w:p>
    <w:p w14:paraId="71BEDFDD" w14:textId="77777777" w:rsidR="009F01E9" w:rsidRPr="00C71FDC" w:rsidRDefault="009F01E9" w:rsidP="009F01E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EA2F1F0" w14:textId="77777777" w:rsidR="00514156" w:rsidRDefault="009F01E9" w:rsidP="009F01E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хутор Савдя</w:t>
      </w:r>
    </w:p>
    <w:p w14:paraId="6DE2E96F" w14:textId="39B1A20F" w:rsidR="009F01E9" w:rsidRPr="00C71FDC" w:rsidRDefault="009F01E9" w:rsidP="009F01E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94530">
        <w:rPr>
          <w:rFonts w:ascii="Times New Roman" w:eastAsia="Times New Roman" w:hAnsi="Times New Roman"/>
          <w:sz w:val="28"/>
          <w:szCs w:val="28"/>
          <w:lang w:eastAsia="zh-CN"/>
        </w:rPr>
        <w:t>21 мая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2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C71F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14:paraId="35223279" w14:textId="42159783" w:rsidR="009F01E9" w:rsidRPr="00C71FDC" w:rsidRDefault="009F01E9" w:rsidP="009F01E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№ </w:t>
      </w:r>
      <w:r w:rsidR="0037559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91</w:t>
      </w:r>
    </w:p>
    <w:p w14:paraId="7ADFC28E" w14:textId="77777777" w:rsidR="00642A1D" w:rsidRPr="002C31CE" w:rsidRDefault="00642A1D" w:rsidP="00F65CDD">
      <w:pPr>
        <w:rPr>
          <w:rFonts w:ascii="Times New Roman" w:hAnsi="Times New Roman"/>
          <w:sz w:val="28"/>
          <w:szCs w:val="28"/>
        </w:rPr>
      </w:pPr>
    </w:p>
    <w:sectPr w:rsidR="00642A1D" w:rsidRPr="002C31CE" w:rsidSect="00B475C2">
      <w:pgSz w:w="11906" w:h="16838" w:code="9"/>
      <w:pgMar w:top="678" w:right="99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CFF54" w14:textId="77777777" w:rsidR="00882B8E" w:rsidRDefault="00882B8E" w:rsidP="00B65F4B">
      <w:pPr>
        <w:spacing w:after="0" w:line="240" w:lineRule="auto"/>
      </w:pPr>
      <w:r>
        <w:separator/>
      </w:r>
    </w:p>
  </w:endnote>
  <w:endnote w:type="continuationSeparator" w:id="0">
    <w:p w14:paraId="178C45F3" w14:textId="77777777" w:rsidR="00882B8E" w:rsidRDefault="00882B8E" w:rsidP="00B6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56FA1" w14:textId="77777777" w:rsidR="00882B8E" w:rsidRDefault="00882B8E" w:rsidP="00B65F4B">
      <w:pPr>
        <w:spacing w:after="0" w:line="240" w:lineRule="auto"/>
      </w:pPr>
      <w:r>
        <w:separator/>
      </w:r>
    </w:p>
  </w:footnote>
  <w:footnote w:type="continuationSeparator" w:id="0">
    <w:p w14:paraId="128707EF" w14:textId="77777777" w:rsidR="00882B8E" w:rsidRDefault="00882B8E" w:rsidP="00B6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66B5" w14:textId="09B742EA" w:rsidR="00B65F4B" w:rsidRDefault="00B65F4B">
    <w:pPr>
      <w:pStyle w:val="a7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491"/>
    <w:multiLevelType w:val="hybridMultilevel"/>
    <w:tmpl w:val="5B7C078E"/>
    <w:lvl w:ilvl="0" w:tplc="A4B090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F71E9B"/>
    <w:multiLevelType w:val="hybridMultilevel"/>
    <w:tmpl w:val="9CBE92AE"/>
    <w:lvl w:ilvl="0" w:tplc="57EC7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DD"/>
    <w:rsid w:val="000111F0"/>
    <w:rsid w:val="00011A1E"/>
    <w:rsid w:val="00011FEF"/>
    <w:rsid w:val="00024C46"/>
    <w:rsid w:val="00032998"/>
    <w:rsid w:val="00046391"/>
    <w:rsid w:val="00050CB5"/>
    <w:rsid w:val="00072DE0"/>
    <w:rsid w:val="00080EB4"/>
    <w:rsid w:val="00081085"/>
    <w:rsid w:val="00082BCA"/>
    <w:rsid w:val="00082FF3"/>
    <w:rsid w:val="000903DB"/>
    <w:rsid w:val="000C514F"/>
    <w:rsid w:val="000D0109"/>
    <w:rsid w:val="000D319D"/>
    <w:rsid w:val="0010779A"/>
    <w:rsid w:val="001107DD"/>
    <w:rsid w:val="001134CF"/>
    <w:rsid w:val="00117AAD"/>
    <w:rsid w:val="0012563C"/>
    <w:rsid w:val="00142606"/>
    <w:rsid w:val="00163097"/>
    <w:rsid w:val="00167C05"/>
    <w:rsid w:val="0018345A"/>
    <w:rsid w:val="001A36BC"/>
    <w:rsid w:val="001C1DA1"/>
    <w:rsid w:val="001C1E47"/>
    <w:rsid w:val="001D5348"/>
    <w:rsid w:val="001D536C"/>
    <w:rsid w:val="001E1AEF"/>
    <w:rsid w:val="001F238C"/>
    <w:rsid w:val="001F5AE1"/>
    <w:rsid w:val="001F77E6"/>
    <w:rsid w:val="001F794E"/>
    <w:rsid w:val="00203EB8"/>
    <w:rsid w:val="00204782"/>
    <w:rsid w:val="0020495E"/>
    <w:rsid w:val="00225E34"/>
    <w:rsid w:val="00226742"/>
    <w:rsid w:val="00226BA8"/>
    <w:rsid w:val="00227CF2"/>
    <w:rsid w:val="00241AD7"/>
    <w:rsid w:val="00245553"/>
    <w:rsid w:val="00246FFE"/>
    <w:rsid w:val="00250EDF"/>
    <w:rsid w:val="00260B20"/>
    <w:rsid w:val="00263BA5"/>
    <w:rsid w:val="00264221"/>
    <w:rsid w:val="00264FC9"/>
    <w:rsid w:val="00265919"/>
    <w:rsid w:val="00273204"/>
    <w:rsid w:val="00273668"/>
    <w:rsid w:val="002742E8"/>
    <w:rsid w:val="00275634"/>
    <w:rsid w:val="002775A4"/>
    <w:rsid w:val="00280FBB"/>
    <w:rsid w:val="0028277D"/>
    <w:rsid w:val="00283E28"/>
    <w:rsid w:val="0028463D"/>
    <w:rsid w:val="00292BDD"/>
    <w:rsid w:val="002A1622"/>
    <w:rsid w:val="002A6729"/>
    <w:rsid w:val="002B438D"/>
    <w:rsid w:val="002C22F3"/>
    <w:rsid w:val="002C31CE"/>
    <w:rsid w:val="002D2B35"/>
    <w:rsid w:val="002E1EE4"/>
    <w:rsid w:val="002E4B8E"/>
    <w:rsid w:val="002E7B9C"/>
    <w:rsid w:val="002F3059"/>
    <w:rsid w:val="002F5A13"/>
    <w:rsid w:val="002F6F3B"/>
    <w:rsid w:val="00307915"/>
    <w:rsid w:val="00307C34"/>
    <w:rsid w:val="00330A6F"/>
    <w:rsid w:val="003523E9"/>
    <w:rsid w:val="003659EB"/>
    <w:rsid w:val="00372C19"/>
    <w:rsid w:val="00375591"/>
    <w:rsid w:val="00385090"/>
    <w:rsid w:val="00386B21"/>
    <w:rsid w:val="00395C5B"/>
    <w:rsid w:val="003969BF"/>
    <w:rsid w:val="003A3913"/>
    <w:rsid w:val="003D27C9"/>
    <w:rsid w:val="003D4EA9"/>
    <w:rsid w:val="003D7A85"/>
    <w:rsid w:val="003F0F2C"/>
    <w:rsid w:val="003F7265"/>
    <w:rsid w:val="00401300"/>
    <w:rsid w:val="0040238E"/>
    <w:rsid w:val="0040404A"/>
    <w:rsid w:val="004046E8"/>
    <w:rsid w:val="00416774"/>
    <w:rsid w:val="00422412"/>
    <w:rsid w:val="00424A2A"/>
    <w:rsid w:val="004476FD"/>
    <w:rsid w:val="00460034"/>
    <w:rsid w:val="00464556"/>
    <w:rsid w:val="004732AF"/>
    <w:rsid w:val="0047711D"/>
    <w:rsid w:val="0049313D"/>
    <w:rsid w:val="004A0657"/>
    <w:rsid w:val="004B6A23"/>
    <w:rsid w:val="004C0070"/>
    <w:rsid w:val="004C2CF1"/>
    <w:rsid w:val="004C54E0"/>
    <w:rsid w:val="004D0844"/>
    <w:rsid w:val="004D0E42"/>
    <w:rsid w:val="004D443B"/>
    <w:rsid w:val="004D50AC"/>
    <w:rsid w:val="0051059B"/>
    <w:rsid w:val="00514156"/>
    <w:rsid w:val="00520525"/>
    <w:rsid w:val="00524F0D"/>
    <w:rsid w:val="00536187"/>
    <w:rsid w:val="00536FDA"/>
    <w:rsid w:val="005430D8"/>
    <w:rsid w:val="00553483"/>
    <w:rsid w:val="005567FD"/>
    <w:rsid w:val="0055703F"/>
    <w:rsid w:val="00557B45"/>
    <w:rsid w:val="00561492"/>
    <w:rsid w:val="00564119"/>
    <w:rsid w:val="005778D7"/>
    <w:rsid w:val="00583704"/>
    <w:rsid w:val="00591D97"/>
    <w:rsid w:val="005A501A"/>
    <w:rsid w:val="005C2F3E"/>
    <w:rsid w:val="005D2456"/>
    <w:rsid w:val="005D406B"/>
    <w:rsid w:val="005F783A"/>
    <w:rsid w:val="00605599"/>
    <w:rsid w:val="00605D6C"/>
    <w:rsid w:val="0060613E"/>
    <w:rsid w:val="00607823"/>
    <w:rsid w:val="006108FA"/>
    <w:rsid w:val="006169F8"/>
    <w:rsid w:val="00621223"/>
    <w:rsid w:val="00622A46"/>
    <w:rsid w:val="00623AB3"/>
    <w:rsid w:val="00627E25"/>
    <w:rsid w:val="00642A1D"/>
    <w:rsid w:val="00646D40"/>
    <w:rsid w:val="00652FEF"/>
    <w:rsid w:val="00662575"/>
    <w:rsid w:val="006732F6"/>
    <w:rsid w:val="00681BEF"/>
    <w:rsid w:val="006A5BCC"/>
    <w:rsid w:val="006A6EAF"/>
    <w:rsid w:val="006B062C"/>
    <w:rsid w:val="006B0F5D"/>
    <w:rsid w:val="006C6834"/>
    <w:rsid w:val="006D401D"/>
    <w:rsid w:val="006D52CC"/>
    <w:rsid w:val="006F007B"/>
    <w:rsid w:val="007102A9"/>
    <w:rsid w:val="00730689"/>
    <w:rsid w:val="00732497"/>
    <w:rsid w:val="00732FDF"/>
    <w:rsid w:val="00744E0C"/>
    <w:rsid w:val="00745C3B"/>
    <w:rsid w:val="007523D4"/>
    <w:rsid w:val="00756694"/>
    <w:rsid w:val="0076611D"/>
    <w:rsid w:val="00766D99"/>
    <w:rsid w:val="007707ED"/>
    <w:rsid w:val="00780945"/>
    <w:rsid w:val="00781F42"/>
    <w:rsid w:val="0079099B"/>
    <w:rsid w:val="00794C29"/>
    <w:rsid w:val="007A079E"/>
    <w:rsid w:val="007A711E"/>
    <w:rsid w:val="007B5249"/>
    <w:rsid w:val="007B5CC9"/>
    <w:rsid w:val="007D47EB"/>
    <w:rsid w:val="007F22B9"/>
    <w:rsid w:val="007F43EB"/>
    <w:rsid w:val="007F627D"/>
    <w:rsid w:val="00807654"/>
    <w:rsid w:val="0081009F"/>
    <w:rsid w:val="00815389"/>
    <w:rsid w:val="0081609E"/>
    <w:rsid w:val="00825FE0"/>
    <w:rsid w:val="00826E6B"/>
    <w:rsid w:val="008346FC"/>
    <w:rsid w:val="008445E9"/>
    <w:rsid w:val="00845621"/>
    <w:rsid w:val="00850A65"/>
    <w:rsid w:val="00851A5E"/>
    <w:rsid w:val="008525CB"/>
    <w:rsid w:val="00855E5C"/>
    <w:rsid w:val="0087004E"/>
    <w:rsid w:val="00876331"/>
    <w:rsid w:val="00882B8E"/>
    <w:rsid w:val="00885C4F"/>
    <w:rsid w:val="008878D7"/>
    <w:rsid w:val="00892AE7"/>
    <w:rsid w:val="00893560"/>
    <w:rsid w:val="00893693"/>
    <w:rsid w:val="008A5A29"/>
    <w:rsid w:val="008A6BF8"/>
    <w:rsid w:val="008B39BC"/>
    <w:rsid w:val="008C24A9"/>
    <w:rsid w:val="008C606C"/>
    <w:rsid w:val="008C637A"/>
    <w:rsid w:val="008D269D"/>
    <w:rsid w:val="008D4F2B"/>
    <w:rsid w:val="008D59C2"/>
    <w:rsid w:val="008F0340"/>
    <w:rsid w:val="00921F68"/>
    <w:rsid w:val="00922D5A"/>
    <w:rsid w:val="00927B42"/>
    <w:rsid w:val="0093163A"/>
    <w:rsid w:val="009325FA"/>
    <w:rsid w:val="00934B7E"/>
    <w:rsid w:val="00941A3E"/>
    <w:rsid w:val="00947D6E"/>
    <w:rsid w:val="009606FF"/>
    <w:rsid w:val="00967720"/>
    <w:rsid w:val="009718CC"/>
    <w:rsid w:val="00980B34"/>
    <w:rsid w:val="009840E4"/>
    <w:rsid w:val="00986A88"/>
    <w:rsid w:val="009876A2"/>
    <w:rsid w:val="00987B0B"/>
    <w:rsid w:val="00991312"/>
    <w:rsid w:val="009944EF"/>
    <w:rsid w:val="009A2FA8"/>
    <w:rsid w:val="009B1842"/>
    <w:rsid w:val="009C159B"/>
    <w:rsid w:val="009D16FF"/>
    <w:rsid w:val="009E133F"/>
    <w:rsid w:val="009F01E9"/>
    <w:rsid w:val="00A009AA"/>
    <w:rsid w:val="00A2113D"/>
    <w:rsid w:val="00A538D6"/>
    <w:rsid w:val="00A82B25"/>
    <w:rsid w:val="00A86539"/>
    <w:rsid w:val="00A91785"/>
    <w:rsid w:val="00A9744D"/>
    <w:rsid w:val="00AA0F58"/>
    <w:rsid w:val="00AA20DD"/>
    <w:rsid w:val="00AB40BF"/>
    <w:rsid w:val="00AD2B77"/>
    <w:rsid w:val="00AF1FC7"/>
    <w:rsid w:val="00B030A3"/>
    <w:rsid w:val="00B13B41"/>
    <w:rsid w:val="00B174E7"/>
    <w:rsid w:val="00B17CBF"/>
    <w:rsid w:val="00B341BD"/>
    <w:rsid w:val="00B405EC"/>
    <w:rsid w:val="00B475C2"/>
    <w:rsid w:val="00B53625"/>
    <w:rsid w:val="00B55E9F"/>
    <w:rsid w:val="00B57247"/>
    <w:rsid w:val="00B65F4B"/>
    <w:rsid w:val="00B66692"/>
    <w:rsid w:val="00B72B14"/>
    <w:rsid w:val="00B82A18"/>
    <w:rsid w:val="00BB24B8"/>
    <w:rsid w:val="00BC3941"/>
    <w:rsid w:val="00BD1E68"/>
    <w:rsid w:val="00BF019B"/>
    <w:rsid w:val="00BF0C77"/>
    <w:rsid w:val="00BF5139"/>
    <w:rsid w:val="00C05DED"/>
    <w:rsid w:val="00C0711D"/>
    <w:rsid w:val="00C12A44"/>
    <w:rsid w:val="00C12AFE"/>
    <w:rsid w:val="00C20157"/>
    <w:rsid w:val="00C26A3E"/>
    <w:rsid w:val="00C44369"/>
    <w:rsid w:val="00C46A14"/>
    <w:rsid w:val="00C46C76"/>
    <w:rsid w:val="00C60D91"/>
    <w:rsid w:val="00C6467A"/>
    <w:rsid w:val="00C66349"/>
    <w:rsid w:val="00C66561"/>
    <w:rsid w:val="00C74704"/>
    <w:rsid w:val="00C7715E"/>
    <w:rsid w:val="00C93FF6"/>
    <w:rsid w:val="00C958BB"/>
    <w:rsid w:val="00C9719A"/>
    <w:rsid w:val="00C97D10"/>
    <w:rsid w:val="00CA2A2F"/>
    <w:rsid w:val="00CA2FA2"/>
    <w:rsid w:val="00CA384D"/>
    <w:rsid w:val="00CB3D63"/>
    <w:rsid w:val="00CB681C"/>
    <w:rsid w:val="00CC5735"/>
    <w:rsid w:val="00CD1861"/>
    <w:rsid w:val="00CE6A7F"/>
    <w:rsid w:val="00CF2C47"/>
    <w:rsid w:val="00CF524A"/>
    <w:rsid w:val="00D043CD"/>
    <w:rsid w:val="00D057B7"/>
    <w:rsid w:val="00D06D97"/>
    <w:rsid w:val="00D07BEE"/>
    <w:rsid w:val="00D2414E"/>
    <w:rsid w:val="00D40987"/>
    <w:rsid w:val="00D4443F"/>
    <w:rsid w:val="00D50BD8"/>
    <w:rsid w:val="00D54ED3"/>
    <w:rsid w:val="00D574BD"/>
    <w:rsid w:val="00D605E6"/>
    <w:rsid w:val="00D61F11"/>
    <w:rsid w:val="00D6312F"/>
    <w:rsid w:val="00D83C80"/>
    <w:rsid w:val="00D90B1E"/>
    <w:rsid w:val="00D93D6F"/>
    <w:rsid w:val="00D94530"/>
    <w:rsid w:val="00DA204B"/>
    <w:rsid w:val="00DB7341"/>
    <w:rsid w:val="00DD107A"/>
    <w:rsid w:val="00DD4750"/>
    <w:rsid w:val="00DE4E2B"/>
    <w:rsid w:val="00DE50EE"/>
    <w:rsid w:val="00E03CDE"/>
    <w:rsid w:val="00E33FE7"/>
    <w:rsid w:val="00E5080A"/>
    <w:rsid w:val="00E5273C"/>
    <w:rsid w:val="00E6299C"/>
    <w:rsid w:val="00E63ABA"/>
    <w:rsid w:val="00E65C99"/>
    <w:rsid w:val="00EA4AF5"/>
    <w:rsid w:val="00EB0BAA"/>
    <w:rsid w:val="00EC0A76"/>
    <w:rsid w:val="00EE2110"/>
    <w:rsid w:val="00EF2204"/>
    <w:rsid w:val="00F03206"/>
    <w:rsid w:val="00F12AB5"/>
    <w:rsid w:val="00F15BEE"/>
    <w:rsid w:val="00F162D3"/>
    <w:rsid w:val="00F306CB"/>
    <w:rsid w:val="00F321A9"/>
    <w:rsid w:val="00F55A56"/>
    <w:rsid w:val="00F605FF"/>
    <w:rsid w:val="00F65CDD"/>
    <w:rsid w:val="00F70A1C"/>
    <w:rsid w:val="00F70CFD"/>
    <w:rsid w:val="00F831F4"/>
    <w:rsid w:val="00F868F4"/>
    <w:rsid w:val="00F90317"/>
    <w:rsid w:val="00FA791A"/>
    <w:rsid w:val="00FB1D23"/>
    <w:rsid w:val="00FB634E"/>
    <w:rsid w:val="00FD3FBE"/>
    <w:rsid w:val="00FE017F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9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850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299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F4B"/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7F22B9"/>
    <w:rPr>
      <w:b/>
      <w:bCs/>
    </w:rPr>
  </w:style>
  <w:style w:type="paragraph" w:styleId="ac">
    <w:name w:val="No Spacing"/>
    <w:uiPriority w:val="1"/>
    <w:qFormat/>
    <w:rsid w:val="002C31CE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9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850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299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6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F4B"/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7F22B9"/>
    <w:rPr>
      <w:b/>
      <w:bCs/>
    </w:rPr>
  </w:style>
  <w:style w:type="paragraph" w:styleId="ac">
    <w:name w:val="No Spacing"/>
    <w:uiPriority w:val="1"/>
    <w:qFormat/>
    <w:rsid w:val="002C31CE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9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CBDB-1285-4231-BC54-21DB8C74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46</Pages>
  <Words>7651</Words>
  <Characters>43616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51165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2025-06-05T06:54:00Z</cp:lastPrinted>
  <dcterms:created xsi:type="dcterms:W3CDTF">2025-05-20T10:25:00Z</dcterms:created>
  <dcterms:modified xsi:type="dcterms:W3CDTF">2025-06-05T06:54:00Z</dcterms:modified>
</cp:coreProperties>
</file>